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182" w:rsidRPr="00793ABA" w:rsidRDefault="00BF54C4" w:rsidP="00543182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t>2023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="00543182"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Default="00543182" w:rsidP="00543182">
      <w:pPr>
        <w:pStyle w:val="a3"/>
        <w:rPr>
          <w:rFonts w:ascii="Times New Roman" w:hAnsi="Times New Roman" w:cs="Times New Roman"/>
          <w:lang w:val="en-US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BF54C4" w:rsidRPr="00BF54C4">
        <w:rPr>
          <w:rFonts w:ascii="Times New Roman" w:eastAsia="Calibri" w:hAnsi="Times New Roman" w:cs="Times New Roman"/>
          <w:szCs w:val="32"/>
          <w:lang w:val="kk-KZ"/>
        </w:rPr>
        <w:t>Әзмұхан Бахтияр Мирболатұлы</w:t>
      </w:r>
      <w:r w:rsidR="00BF54C4">
        <w:rPr>
          <w:rFonts w:ascii="Times New Roman" w:hAnsi="Times New Roman" w:cs="Times New Roman"/>
          <w:lang w:val="kk-KZ"/>
        </w:rPr>
        <w:t xml:space="preserve">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760991" w:rsidRPr="009668F4">
        <w:rPr>
          <w:rFonts w:ascii="Times New Roman" w:eastAsia="Calibri" w:hAnsi="Times New Roman" w:cs="Times New Roman"/>
          <w:lang w:val="kk-KZ"/>
        </w:rPr>
        <w:t>08</w:t>
      </w:r>
      <w:r w:rsidR="00760991" w:rsidRPr="009668F4">
        <w:rPr>
          <w:rFonts w:ascii="Times New Roman" w:eastAsia="Calibri" w:hAnsi="Times New Roman" w:cs="Times New Roman"/>
        </w:rPr>
        <w:t>.</w:t>
      </w:r>
      <w:r w:rsidR="00760991" w:rsidRPr="009668F4">
        <w:rPr>
          <w:rFonts w:ascii="Times New Roman" w:eastAsia="Calibri" w:hAnsi="Times New Roman" w:cs="Times New Roman"/>
          <w:lang w:val="kk-KZ"/>
        </w:rPr>
        <w:t>10</w:t>
      </w:r>
      <w:r w:rsidR="00760991" w:rsidRPr="009668F4">
        <w:rPr>
          <w:rFonts w:ascii="Times New Roman" w:eastAsia="Calibri" w:hAnsi="Times New Roman" w:cs="Times New Roman"/>
        </w:rPr>
        <w:t>.2019ж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543182" w:rsidRPr="00793ABA" w:rsidRDefault="00543182" w:rsidP="00543182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 w:rsidR="00BF54C4"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W w:w="155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8"/>
        <w:gridCol w:w="3544"/>
        <w:gridCol w:w="3118"/>
        <w:gridCol w:w="2835"/>
        <w:gridCol w:w="3119"/>
      </w:tblGrid>
      <w:tr w:rsidR="00543182" w:rsidRPr="00793ABA" w:rsidTr="00760991">
        <w:trPr>
          <w:trHeight w:val="1817"/>
        </w:trPr>
        <w:tc>
          <w:tcPr>
            <w:tcW w:w="2978" w:type="dxa"/>
          </w:tcPr>
          <w:p w:rsidR="00543182" w:rsidRPr="00793ABA" w:rsidRDefault="00543182" w:rsidP="00BA2262">
            <w:pPr>
              <w:pStyle w:val="TableParagraph"/>
              <w:ind w:right="97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544" w:type="dxa"/>
          </w:tcPr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543182" w:rsidRPr="00793ABA" w:rsidRDefault="00543182" w:rsidP="00BA2262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543182" w:rsidRPr="00793ABA" w:rsidRDefault="00543182" w:rsidP="00BA2262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543182" w:rsidRPr="00793ABA" w:rsidRDefault="00543182" w:rsidP="00BA2262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543182" w:rsidRPr="00793ABA" w:rsidRDefault="00543182" w:rsidP="00BA2262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118" w:type="dxa"/>
          </w:tcPr>
          <w:p w:rsidR="00543182" w:rsidRPr="00793ABA" w:rsidRDefault="00543182" w:rsidP="00BA2262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543182" w:rsidRPr="00793ABA" w:rsidRDefault="00543182" w:rsidP="00BA2262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spacing w:line="237" w:lineRule="auto"/>
              <w:ind w:left="135" w:right="126"/>
            </w:pPr>
            <w:r w:rsidRPr="00793ABA">
              <w:t xml:space="preserve"> іс-шаралары</w:t>
            </w:r>
          </w:p>
          <w:p w:rsidR="00543182" w:rsidRPr="00793ABA" w:rsidRDefault="00543182" w:rsidP="00BA2262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2835" w:type="dxa"/>
          </w:tcPr>
          <w:p w:rsidR="00543182" w:rsidRPr="00793ABA" w:rsidRDefault="00543182" w:rsidP="00BA2262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543182" w:rsidRPr="00793ABA" w:rsidRDefault="00543182" w:rsidP="00BA2262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543182" w:rsidRPr="00793ABA" w:rsidRDefault="00543182" w:rsidP="00BA2262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543182" w:rsidRPr="00793ABA" w:rsidRDefault="00543182" w:rsidP="00BA2262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3119" w:type="dxa"/>
          </w:tcPr>
          <w:p w:rsidR="00543182" w:rsidRPr="00793ABA" w:rsidRDefault="00543182" w:rsidP="00BA2262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543182" w:rsidRPr="00793ABA" w:rsidRDefault="00543182" w:rsidP="00BA2262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543182" w:rsidRPr="00793ABA" w:rsidRDefault="00543182" w:rsidP="00BA2262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543182" w:rsidRPr="00793ABA" w:rsidRDefault="00543182" w:rsidP="00BA2262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601EED" w:rsidRPr="00BF54C4" w:rsidTr="00760991">
        <w:trPr>
          <w:trHeight w:val="551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шеңбер бойымен, шашырап, заттарды айналып, аяқтың ұшымен, әр түрлі бағытта жүгіре алуды дамыту: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салауатты өмір салты туралы  түсініктерін қалыптастыру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827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күнделікті жиі қолданылатын сөздердің мәнін түсіну және оларды ауызекі сөйлеуде өз бетінше дұрыс қолдануды дамыту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әдеби шығармалардың мазмұнын тыңдайды және түсініктерін дамыту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103"/>
        </w:trPr>
        <w:tc>
          <w:tcPr>
            <w:tcW w:w="2978" w:type="dxa"/>
          </w:tcPr>
          <w:p w:rsidR="00601EED" w:rsidRPr="006062B4" w:rsidRDefault="00601EED" w:rsidP="00601EE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2B4">
              <w:rPr>
                <w:rFonts w:ascii="Times New Roman" w:hAnsi="Times New Roman" w:cs="Times New Roman"/>
                <w:b/>
              </w:rPr>
              <w:t>Танымдық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және</w:t>
            </w:r>
          </w:p>
          <w:p w:rsidR="00601EED" w:rsidRPr="00793ABA" w:rsidRDefault="00601EED" w:rsidP="00601EED">
            <w:pPr>
              <w:pStyle w:val="a3"/>
            </w:pPr>
            <w:r>
              <w:rPr>
                <w:rFonts w:ascii="Times New Roman" w:hAnsi="Times New Roman" w:cs="Times New Roman"/>
                <w:b/>
                <w:lang w:val="kk-KZ"/>
              </w:rPr>
              <w:t>З</w:t>
            </w:r>
            <w:r w:rsidRPr="006062B4">
              <w:rPr>
                <w:rFonts w:ascii="Times New Roman" w:hAnsi="Times New Roman" w:cs="Times New Roman"/>
                <w:b/>
              </w:rPr>
              <w:t>ияткерлік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6062B4">
              <w:rPr>
                <w:rFonts w:ascii="Times New Roman" w:hAnsi="Times New Roman" w:cs="Times New Roman"/>
                <w:b/>
              </w:rPr>
              <w:t>дағдылары</w:t>
            </w: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ұзындығы, ені, биіктігі, жалпы шамасы бойынша заттарды салыстыра алуды үйрету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жаңаны тануға ұмтылады, заттарды қызығып, қуанып  зерттей алуды жетілдіру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333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 w:right="-3"/>
              <w:rPr>
                <w:b/>
                <w:spacing w:val="4"/>
              </w:rPr>
            </w:pPr>
            <w:r w:rsidRPr="00793ABA">
              <w:rPr>
                <w:b/>
              </w:rPr>
              <w:t>Шығармашылық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дағдыларының,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зерттеу</w:t>
            </w:r>
          </w:p>
          <w:p w:rsidR="00601EED" w:rsidRPr="00793ABA" w:rsidRDefault="00601EED" w:rsidP="00601EED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іс-әрекетінің  дамуы</w:t>
            </w: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бейнеленетін заттарға сәйкес түрлі-түсті қағаздардан дайын пішіндерді таңдай алуды жаттықтыру: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601EED" w:rsidRPr="00BF54C4" w:rsidTr="00760991">
        <w:trPr>
          <w:trHeight w:val="1103"/>
        </w:trPr>
        <w:tc>
          <w:tcPr>
            <w:tcW w:w="2978" w:type="dxa"/>
          </w:tcPr>
          <w:p w:rsidR="00601EED" w:rsidRPr="00793ABA" w:rsidRDefault="00601EED" w:rsidP="00601EED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</w:t>
            </w:r>
            <w:r>
              <w:rPr>
                <w:b/>
              </w:rPr>
              <w:t xml:space="preserve"> </w:t>
            </w:r>
            <w:r w:rsidRPr="00793ABA">
              <w:rPr>
                <w:b/>
              </w:rPr>
              <w:t>дағдыларды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601EED" w:rsidRPr="00793ABA" w:rsidRDefault="00601EED" w:rsidP="00601EED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4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серуенде және табиғатта қауіпсіз мінез-құлық ережелерін сақтауға дағдыландыру</w:t>
            </w:r>
          </w:p>
        </w:tc>
        <w:tc>
          <w:tcPr>
            <w:tcW w:w="3118" w:type="dxa"/>
          </w:tcPr>
          <w:p w:rsidR="00601EED" w:rsidRPr="00793ABA" w:rsidRDefault="00601EED" w:rsidP="00601EED">
            <w:pPr>
              <w:pStyle w:val="TableParagraph"/>
            </w:pPr>
            <w:r w:rsidRPr="00793ABA">
              <w:t>әртүрлі ойындарды өз бетінше ойнай алуын жалғастыру</w:t>
            </w:r>
          </w:p>
        </w:tc>
        <w:tc>
          <w:tcPr>
            <w:tcW w:w="2835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3119" w:type="dxa"/>
          </w:tcPr>
          <w:p w:rsidR="00601EED" w:rsidRPr="00DC7485" w:rsidRDefault="00601EED" w:rsidP="00601EE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</w:tc>
      </w:tr>
    </w:tbl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Анетов Әлижан Нұржанұлы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</w:rPr>
        <w:t>03.05.2019ж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118"/>
        <w:gridCol w:w="2825"/>
      </w:tblGrid>
      <w:tr w:rsidR="00F53E58" w:rsidRPr="00DC7485" w:rsidTr="00F53E58">
        <w:trPr>
          <w:trHeight w:val="58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F53E58" w:rsidRPr="00DC7485" w:rsidRDefault="00F53E58" w:rsidP="00F53E5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оң және сол қолмен қашықтыққа, көлденең нысанаға, тік нысанаға заттарды лақтыра алуды жаттықтыру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түсініктерін қалыптастыру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жүруді жүгірумен, секірумен алмастырып, бағытты және қарқынды өзгертіп жүруді үйрету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таныс ертегілер мен шағын шығармалардың мазмұны бойынша сұрақтарға жауап беруге, мазмұнын өз бетінше қайталап айтуға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тыңдайды және түсініктерін дамыту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сөйлегенде сөйлемдердің түрлерін (жай және күрделі), сын есімдерді, етістіктерді, үстеулерді, қосымшаларды қолдануды меңгерту. 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Танымдықжәне</w:t>
            </w:r>
          </w:p>
          <w:p w:rsidR="00F53E58" w:rsidRPr="00DC7485" w:rsidRDefault="00F53E58" w:rsidP="00F53E58">
            <w:pPr>
              <w:pStyle w:val="a3"/>
              <w:rPr>
                <w:sz w:val="20"/>
                <w:szCs w:val="20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зерттеуге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 зерттей алуды жетілдіру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геометриялық фигураларды және геометриялық денелерді ажыратады және атай алуға үйрету </w:t>
            </w: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</w:t>
            </w:r>
          </w:p>
          <w:p w:rsidR="00F53E58" w:rsidRPr="00DC7485" w:rsidRDefault="00F53E58" w:rsidP="00F53E58">
            <w:pPr>
              <w:pStyle w:val="TableParagraph"/>
              <w:ind w:left="108" w:right="-3"/>
              <w:rPr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ересектер даярлаған ірі және ұсақ элементтерді орналастырады және желімдей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қазақ халқының және басқа халықтардың өнер туындыларына қызығушылық танытуын жетілдіру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«дұрыс» немесе «дұрыс емес», «жақсы» немесе «жаман» әрекеттер (қылықтар) туралы қарапайым түсініктерін жетілдіру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ойнай алуын жалғастыру</w:t>
            </w:r>
          </w:p>
        </w:tc>
        <w:tc>
          <w:tcPr>
            <w:tcW w:w="3118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қоршаған ортадағы қарапайым мінез-құлық ережелерін біледі, сақтық танытуын жетілдіру.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</w:tbl>
    <w:p w:rsidR="00BF54C4" w:rsidRPr="00793ABA" w:rsidRDefault="00BF54C4" w:rsidP="00543182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Аронов Алимхан Саламатович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</w:rPr>
        <w:t>02.05.2019ж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685"/>
        <w:gridCol w:w="2268"/>
      </w:tblGrid>
      <w:tr w:rsidR="00F53E58" w:rsidRPr="00DC7485" w:rsidTr="00F53E58">
        <w:trPr>
          <w:trHeight w:val="1329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бойынша дамыту, түзету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 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 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салауатты өмір салты туралы  түсінуге пысықтау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әдеби шығармалардың мазмұнын тыңдай алуға және  түсініктерін қалыптастыру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жаңаны тануға ұмтылады, заттарды қызығып, қуанып кейбіреуін зерттей алуды дамыту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  мүсіндеуге қажетті негізгі техникалық дағдыларды  игеруді дағдыландыру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268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әртүрлі ойындарды өз бетінше ойнауға тырысуға үйретуді жалғастыру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C74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</w:t>
            </w:r>
          </w:p>
        </w:tc>
      </w:tr>
    </w:tbl>
    <w:p w:rsidR="00BF54C4" w:rsidRPr="00793ABA" w:rsidRDefault="00BF54C4" w:rsidP="00543182">
      <w:pPr>
        <w:pStyle w:val="a3"/>
        <w:rPr>
          <w:rFonts w:ascii="Times New Roman" w:hAnsi="Times New Roman" w:cs="Times New Roman"/>
          <w:lang w:val="kk-KZ"/>
        </w:rPr>
      </w:pPr>
    </w:p>
    <w:p w:rsidR="00DC7485" w:rsidRDefault="00DC7485" w:rsidP="00DC7485">
      <w:pPr>
        <w:tabs>
          <w:tab w:val="left" w:pos="5130"/>
          <w:tab w:val="center" w:pos="7285"/>
        </w:tabs>
        <w:rPr>
          <w:lang w:val="kk-KZ"/>
        </w:rPr>
      </w:pPr>
    </w:p>
    <w:p w:rsidR="00F53E58" w:rsidRDefault="00F53E58" w:rsidP="00DC7485">
      <w:pPr>
        <w:tabs>
          <w:tab w:val="left" w:pos="5130"/>
          <w:tab w:val="center" w:pos="7285"/>
        </w:tabs>
        <w:rPr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F53E58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F53E58">
        <w:rPr>
          <w:rFonts w:ascii="Times New Roman" w:eastAsia="Calibri" w:hAnsi="Times New Roman" w:cs="Times New Roman"/>
          <w:lang w:val="kk-KZ"/>
        </w:rPr>
        <w:t>Әділғали Айя Гайдарқызы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</w:rPr>
        <w:t>24.05.2019ж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68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1"/>
      </w:tblGrid>
      <w:tr w:rsidR="00F53E58" w:rsidRPr="00DC7485" w:rsidTr="00F53E58">
        <w:trPr>
          <w:trHeight w:val="181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right="97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pacing w:val="-1"/>
                <w:sz w:val="18"/>
                <w:szCs w:val="18"/>
              </w:rPr>
              <w:t xml:space="preserve">Бастапқы  </w:t>
            </w:r>
            <w:r w:rsidRPr="00DC7485">
              <w:rPr>
                <w:sz w:val="18"/>
                <w:szCs w:val="18"/>
              </w:rPr>
              <w:t>бақылау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pacing w:val="-58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нәтижелері</w:t>
            </w:r>
          </w:p>
          <w:p w:rsidR="00F53E58" w:rsidRPr="00DC7485" w:rsidRDefault="00F53E58" w:rsidP="00F53E58">
            <w:pPr>
              <w:pStyle w:val="TableParagraph"/>
              <w:ind w:left="220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pacing w:val="1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іс-шаралары</w:t>
            </w:r>
          </w:p>
          <w:p w:rsidR="00F53E58" w:rsidRPr="00DC7485" w:rsidRDefault="00F53E58" w:rsidP="00F53E58">
            <w:pPr>
              <w:pStyle w:val="TableParagraph"/>
              <w:ind w:left="223" w:right="20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(қазан-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TableParagraph"/>
              <w:ind w:left="136" w:right="119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Аралық бақылаунәтижелері</w:t>
            </w:r>
          </w:p>
          <w:p w:rsidR="00F53E58" w:rsidRPr="00DC7485" w:rsidRDefault="00F53E58" w:rsidP="00F53E58">
            <w:pPr>
              <w:pStyle w:val="TableParagraph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бойынша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spacing w:line="237" w:lineRule="auto"/>
              <w:ind w:left="135" w:right="126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7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(ақпан-сәуір)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ind w:left="136" w:right="124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136" w:right="124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бақылаунәтижелерібойынша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дамыту, түзету</w:t>
            </w:r>
          </w:p>
          <w:p w:rsidR="00F53E58" w:rsidRPr="00DC7485" w:rsidRDefault="00F53E58" w:rsidP="00F53E58">
            <w:pPr>
              <w:pStyle w:val="TableParagraph"/>
              <w:ind w:left="136" w:right="125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 xml:space="preserve"> іс-шаралары</w:t>
            </w:r>
          </w:p>
          <w:p w:rsidR="00F53E58" w:rsidRPr="00DC7485" w:rsidRDefault="00F53E58" w:rsidP="00F53E58">
            <w:pPr>
              <w:pStyle w:val="TableParagraph"/>
              <w:ind w:left="136" w:right="6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(маусым-тамыз)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ind w:left="232" w:right="213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Қорытынды</w:t>
            </w:r>
          </w:p>
          <w:p w:rsidR="00F53E58" w:rsidRPr="00DC7485" w:rsidRDefault="00F53E58" w:rsidP="00F53E58">
            <w:pPr>
              <w:pStyle w:val="TableParagraph"/>
              <w:ind w:left="232" w:right="213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(баланың даму деңгейі</w:t>
            </w:r>
            <w:r w:rsidRPr="00DC7485">
              <w:rPr>
                <w:spacing w:val="-1"/>
                <w:sz w:val="18"/>
                <w:szCs w:val="18"/>
              </w:rPr>
              <w:t>сәйкес</w:t>
            </w:r>
            <w:r w:rsidRPr="00DC7485">
              <w:rPr>
                <w:sz w:val="18"/>
                <w:szCs w:val="18"/>
              </w:rPr>
              <w:t>келеді: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57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IIIдеңгей-</w:t>
            </w:r>
            <w:r w:rsidRPr="00DC7485">
              <w:rPr>
                <w:spacing w:val="-1"/>
                <w:sz w:val="18"/>
                <w:szCs w:val="18"/>
              </w:rPr>
              <w:t>«жоғары»;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pacing w:val="-1"/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IIдеңгей–</w:t>
            </w:r>
            <w:r w:rsidRPr="00DC7485">
              <w:rPr>
                <w:spacing w:val="-1"/>
                <w:sz w:val="18"/>
                <w:szCs w:val="18"/>
              </w:rPr>
              <w:t>«орташа»;</w:t>
            </w:r>
          </w:p>
          <w:p w:rsidR="00F53E58" w:rsidRPr="00DC7485" w:rsidRDefault="00F53E58" w:rsidP="00F53E58">
            <w:pPr>
              <w:pStyle w:val="TableParagraph"/>
              <w:ind w:left="287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Iдеңгей-«төмен»)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spacing w:line="268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Физикалық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қасиеттері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заттардың арасымен еңбектейді, гимнастикалық қабырғаға ө</w:t>
            </w:r>
            <w:r>
              <w:rPr>
                <w:sz w:val="18"/>
                <w:szCs w:val="18"/>
              </w:rPr>
              <w:t>рмелейді және одан түсе алуды да</w:t>
            </w:r>
            <w:r w:rsidRPr="00DC7485">
              <w:rPr>
                <w:sz w:val="18"/>
                <w:szCs w:val="18"/>
              </w:rPr>
              <w:t>мыту: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қимылды ойындарды қызығып ойнай алуын қадағалау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380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Коммуникативтік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  <w:lang w:val="ru-RU"/>
              </w:rPr>
              <w:t>д</w:t>
            </w:r>
            <w:r w:rsidRPr="00DC7485">
              <w:rPr>
                <w:b/>
                <w:sz w:val="18"/>
                <w:szCs w:val="18"/>
              </w:rPr>
              <w:t>ағдылары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кітаптардағы суреттерді өз бетінше, басқа балалармен бірге қарастыруды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қоршаған ортаға қатысты әртүрлі сұрақтарға жауап беруін үйретуді жалғастыру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Танымдықжәне</w:t>
            </w:r>
          </w:p>
          <w:p w:rsidR="00F53E58" w:rsidRPr="00DC7485" w:rsidRDefault="00F53E58" w:rsidP="00F53E58">
            <w:pPr>
              <w:pStyle w:val="a3"/>
              <w:rPr>
                <w:sz w:val="18"/>
                <w:szCs w:val="18"/>
              </w:rPr>
            </w:pPr>
            <w:r w:rsidRPr="00DC7485">
              <w:rPr>
                <w:rFonts w:ascii="Times New Roman" w:hAnsi="Times New Roman" w:cs="Times New Roman"/>
                <w:b/>
                <w:sz w:val="18"/>
                <w:szCs w:val="18"/>
              </w:rPr>
              <w:t>зияткерлікдағдылары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өзіне қатысты кеңістік бағыттарын анықтай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өзіне қатысты кеңістік бағыттарын анықтай алуын дамыту 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 w:right="-3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ересектер даярлаған ірі және ұсақ элементтерді орналастырады және желімдей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сурет салудың дәстүрден тыс техникасына  қызығушылық таныта алуын қалыптастыру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TableParagraph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Әлеуметтік-эмоционалдыдағдыларды</w:t>
            </w:r>
          </w:p>
          <w:p w:rsidR="00F53E58" w:rsidRPr="00DC7485" w:rsidRDefault="00F53E58" w:rsidP="00F53E58">
            <w:pPr>
              <w:pStyle w:val="TableParagraph"/>
              <w:spacing w:line="264" w:lineRule="exact"/>
              <w:ind w:left="108"/>
              <w:rPr>
                <w:b/>
                <w:sz w:val="18"/>
                <w:szCs w:val="18"/>
              </w:rPr>
            </w:pPr>
            <w:r w:rsidRPr="00DC7485">
              <w:rPr>
                <w:b/>
                <w:sz w:val="18"/>
                <w:szCs w:val="18"/>
              </w:rPr>
              <w:t>қалыптастыру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TableParagraph"/>
              <w:rPr>
                <w:sz w:val="18"/>
                <w:szCs w:val="18"/>
              </w:rPr>
            </w:pPr>
            <w:r w:rsidRPr="00DC7485">
              <w:rPr>
                <w:sz w:val="18"/>
                <w:szCs w:val="18"/>
              </w:rPr>
              <w:t>топта, серуенде және табиғатта қауіпсіз мінез-құлық ережелерін сақтай алуды жаттықтыру.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тірі және өлі табиғат заттары мен құбылыстарына қызығушылық таныта алуды жетілдіру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Жоғары </w:t>
            </w:r>
          </w:p>
        </w:tc>
      </w:tr>
    </w:tbl>
    <w:p w:rsidR="00BF54C4" w:rsidRPr="00793ABA" w:rsidRDefault="00BF54C4" w:rsidP="00234D97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BF54C4" w:rsidRPr="00793ABA" w:rsidRDefault="00BF54C4" w:rsidP="00BF54C4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BF54C4" w:rsidRPr="00BF54C4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Әлібек Ілия Әлтайқызы</w:t>
      </w:r>
    </w:p>
    <w:p w:rsidR="00F53E58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  <w:lang w:val="kk-KZ"/>
        </w:rPr>
        <w:t>16.01.2019ж</w:t>
      </w:r>
      <w:r w:rsidR="00F53E58" w:rsidRPr="00793ABA">
        <w:rPr>
          <w:rFonts w:ascii="Times New Roman" w:hAnsi="Times New Roman" w:cs="Times New Roman"/>
          <w:lang w:val="kk-KZ"/>
        </w:rPr>
        <w:t xml:space="preserve">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BF54C4" w:rsidRPr="00793ABA" w:rsidRDefault="00BF54C4" w:rsidP="00BF54C4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BF54C4" w:rsidRPr="00793ABA" w:rsidRDefault="00BF54C4" w:rsidP="00234D97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44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1"/>
      </w:tblGrid>
      <w:tr w:rsidR="00234D97" w:rsidRPr="00DC7485" w:rsidTr="00F53E58">
        <w:trPr>
          <w:trHeight w:val="1817"/>
        </w:trPr>
        <w:tc>
          <w:tcPr>
            <w:tcW w:w="2552" w:type="dxa"/>
          </w:tcPr>
          <w:p w:rsidR="00234D97" w:rsidRPr="00DC7485" w:rsidRDefault="00234D97" w:rsidP="00BA2262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685" w:type="dxa"/>
          </w:tcPr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234D97" w:rsidRPr="00DC7485" w:rsidRDefault="00234D97" w:rsidP="00BA2262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234D97" w:rsidRPr="00DC7485" w:rsidRDefault="00234D97" w:rsidP="00BA2262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261" w:type="dxa"/>
          </w:tcPr>
          <w:p w:rsidR="00234D97" w:rsidRPr="00DC7485" w:rsidRDefault="00234D97" w:rsidP="00BA2262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234D97" w:rsidRPr="00DC7485" w:rsidRDefault="00234D97" w:rsidP="00BA2262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spacing w:line="237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234D97" w:rsidRPr="00DC7485" w:rsidRDefault="00234D97" w:rsidP="00BA2262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</w:tcPr>
          <w:p w:rsidR="00234D97" w:rsidRPr="00DC7485" w:rsidRDefault="00234D97" w:rsidP="00BA2262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234D97" w:rsidRPr="00DC7485" w:rsidRDefault="00234D97" w:rsidP="00BA2262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234D97" w:rsidRPr="00DC7485" w:rsidRDefault="00234D97" w:rsidP="00BA2262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234D97" w:rsidRPr="00DC7485" w:rsidRDefault="00234D97" w:rsidP="00BA2262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541" w:type="dxa"/>
          </w:tcPr>
          <w:p w:rsidR="00234D97" w:rsidRPr="00DC7485" w:rsidRDefault="00234D97" w:rsidP="00BA2262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234D97" w:rsidRPr="00DC7485" w:rsidRDefault="00234D97" w:rsidP="00BA2262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234D97" w:rsidRPr="00DC7485" w:rsidRDefault="00234D97" w:rsidP="00BA2262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773029" w:rsidRPr="00DC7485" w:rsidTr="00F53E58">
        <w:trPr>
          <w:trHeight w:val="551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күнделікті гигиеналық дағдыларды сақтау қажеттігін білуін үйрету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F53E58">
        <w:trPr>
          <w:trHeight w:val="827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өздерді жіктелуіне, септелуіне қарай байланыстыруды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bidi="en-US"/>
              </w:rPr>
              <w:t>қоршаған ортаға қатысты әртүрлі сұрақтарға жауап беруін үйретуді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F53E58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Танымдықжәне</w:t>
            </w:r>
          </w:p>
          <w:p w:rsidR="00773029" w:rsidRPr="00DC7485" w:rsidRDefault="00773029" w:rsidP="00BA2262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зияткерлік   дағдылары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алуды дағдыландыру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«бір», «көп» ұғымдарын ажырата алуын жетілдіру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773029" w:rsidRPr="00DC7485" w:rsidTr="00F53E58">
        <w:trPr>
          <w:trHeight w:val="964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мүсіндеу барысында қауіпсіздікті сақтай алуды жетілдіру: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геометриялық фигураларды ажыратады, оларды ою-өрнектермен безендіруін дамыту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өсімдіктердің өсуі үшін жер, топырақ, су, күн, жарық, ылғал, жылудың қажеттілігін түсіндіру.</w:t>
            </w: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773029" w:rsidRPr="00DC7485" w:rsidTr="00F53E58">
        <w:trPr>
          <w:trHeight w:val="1103"/>
        </w:trPr>
        <w:tc>
          <w:tcPr>
            <w:tcW w:w="2552" w:type="dxa"/>
          </w:tcPr>
          <w:p w:rsidR="00773029" w:rsidRPr="00DC7485" w:rsidRDefault="00773029" w:rsidP="00BA2262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773029" w:rsidRPr="00DC7485" w:rsidRDefault="00773029" w:rsidP="00BA2262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:rsidR="00773029" w:rsidRPr="00DC7485" w:rsidRDefault="00773029" w:rsidP="00BA2262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тұратын қаласы мен ауылы туралы түсініктерін дамыту</w:t>
            </w:r>
          </w:p>
        </w:tc>
        <w:tc>
          <w:tcPr>
            <w:tcW w:w="3261" w:type="dxa"/>
          </w:tcPr>
          <w:p w:rsidR="00773029" w:rsidRPr="00DC7485" w:rsidRDefault="00773029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үй жануарлары мен жабайы жануарларды тани алуды пысықтау</w:t>
            </w:r>
          </w:p>
        </w:tc>
        <w:tc>
          <w:tcPr>
            <w:tcW w:w="3402" w:type="dxa"/>
          </w:tcPr>
          <w:p w:rsidR="00773029" w:rsidRPr="00DC7485" w:rsidRDefault="00773029" w:rsidP="00773029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773029" w:rsidRPr="00DC7485" w:rsidRDefault="00773029" w:rsidP="00773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  <w:bookmarkStart w:id="0" w:name="_GoBack"/>
        <w:bookmarkEnd w:id="0"/>
      </w:tr>
    </w:tbl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Әсет Алдияр Мағжанұлы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  <w:lang w:val="kk-KZ"/>
        </w:rPr>
        <w:t>10.07.2019ж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1"/>
      </w:tblGrid>
      <w:tr w:rsidR="00F53E58" w:rsidRPr="00793ABA" w:rsidTr="00F53E58">
        <w:trPr>
          <w:trHeight w:val="1817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–«орташа»;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-«төмен»)</w:t>
            </w:r>
          </w:p>
        </w:tc>
      </w:tr>
      <w:tr w:rsidR="00F53E58" w:rsidRPr="00773029" w:rsidTr="00F53E58">
        <w:trPr>
          <w:trHeight w:val="551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бірлескен қимылды ойындарға қатыса алуды пысықтау: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өзіне-өзі қызмет көрсетудің кей бастапқы дағдыларын   меңгеруін пысықтау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түрлі тапсырмаларды орындай отырып, шапшаң және баяу қарқынмен, жетекшіні ауыстырып жүгіруді қалыптастыру.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827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ru-RU"/>
              </w:rPr>
              <w:t>д</w:t>
            </w:r>
            <w:r w:rsidRPr="00793ABA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әдеби шығармалардың мазмұнын тыңдайды және түсінуді жетілдіру: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қазақ тіліне тән дыбыстары, осы дыбыстармедн берілген кей сөздерді айта алуды пысықтау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еркін ойындарда және сахналық қойылымдарда адамдар мен жануарлардың эмоционалды көңіл-күйін жеткізуді үйрету.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10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ажыратуды жалғастыру: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 жаңаны тануға ұмтылады, заттарды қызығып,ішінара  қуанып зерттеуді жетілдіру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5 көлемінде санай алады, сандарды ретімен атай алуын жетілдіру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33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геометриялық фигураларды ажыратады, оларды ою-өрнектермен безендіруді пысықтау: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мүсіндеудің әртүрлі әсілдерін тпайдалана алуды дағдыландыру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текшеден дөңгелек пішін, тікбұрыштан бұрыштарын бүктеу арқылы сопақша пішіндерді қиюды жетілдіру.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Жоғары</w:t>
            </w:r>
          </w:p>
        </w:tc>
      </w:tr>
      <w:tr w:rsidR="00F53E58" w:rsidRPr="00773029" w:rsidTr="00F53E58">
        <w:trPr>
          <w:trHeight w:val="1103"/>
        </w:trPr>
        <w:tc>
          <w:tcPr>
            <w:tcW w:w="2552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685" w:type="dxa"/>
          </w:tcPr>
          <w:p w:rsidR="00F53E58" w:rsidRPr="00793ABA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туған өлкенің кейбір өсімдіктері туралы түсініктерді меңгеруді үйретуді жалғастыру:</w:t>
            </w:r>
          </w:p>
        </w:tc>
        <w:tc>
          <w:tcPr>
            <w:tcW w:w="326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>табиғаттағы маусымдық өзгерістерді байқайды және атай алуды дамыту</w:t>
            </w:r>
          </w:p>
        </w:tc>
        <w:tc>
          <w:tcPr>
            <w:tcW w:w="3402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ересектердің және отбасы мүшелерінің мамандықтары, еңбегі туралы біледі, оларға қызығушылық танытуын жетілдіру </w:t>
            </w:r>
          </w:p>
        </w:tc>
        <w:tc>
          <w:tcPr>
            <w:tcW w:w="2541" w:type="dxa"/>
          </w:tcPr>
          <w:p w:rsidR="00F53E58" w:rsidRPr="00793ABA" w:rsidRDefault="00F53E58" w:rsidP="00F53E58">
            <w:pPr>
              <w:pStyle w:val="TableParagraph"/>
            </w:pPr>
            <w:r w:rsidRPr="00793ABA">
              <w:t xml:space="preserve">Жоғары </w:t>
            </w:r>
          </w:p>
        </w:tc>
      </w:tr>
    </w:tbl>
    <w:p w:rsidR="00760991" w:rsidRPr="00793ABA" w:rsidRDefault="00760991" w:rsidP="00234D97">
      <w:pPr>
        <w:pStyle w:val="a3"/>
        <w:rPr>
          <w:rFonts w:ascii="Times New Roman" w:hAnsi="Times New Roman" w:cs="Times New Roman"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Бисенова Нұрила Мандатқызы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</w:rPr>
        <w:t>08.01.2019ж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1"/>
      </w:tblGrid>
      <w:tr w:rsidR="00F53E58" w:rsidRPr="00DC7485" w:rsidTr="00F53E58">
        <w:trPr>
          <w:trHeight w:val="181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F53E58" w:rsidRPr="00DC7485" w:rsidTr="00F53E58">
        <w:trPr>
          <w:trHeight w:val="551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арасымен еңбектейді, гимнастикалық қабырғаға өрмелейді және одан түсе алуды жатықтыру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үш дөңгелекті велосипед тебу дағдыларын меңгермеген 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ересектердің көмегімен шаңғыны киеді және шешеді, шаңғымен бірінің артынан бірі жүруді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827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түсінеді, өз ойын айта алуды дамыту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кітаптағы суреттерді, ойыншықтар мен заттарды қарастыра отырып, сұрақтарға жауап береді, оларды жай сөйлемдерге жауап беруге тырысады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қарым-қатынас барысында балаларды қойылған сұрақтардың сипатына сәйкес хабарлы, лепті, бұйрықты сөйлемдермен жауап беруге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атай алуды үйрету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екі затты белгілі өлшемі бойынша салыстырады: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екі затты ұзындығы, ені және биіктігі, жуандығы бойынша салыстыруды үйрету.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33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жымдық жұмыстарға қатысу және оларды қызығып жасай алуды дамыту.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салуда ұқыптылық танытады, қауіпсіздікті сақтай алмайды.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қазақ халқының табиғи материалдардан жасалған бұйымдарымен, тұрмыстық заттарын, олардың қандай материалдан жасалғанын түсіндіру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F53E58" w:rsidRPr="00DC7485" w:rsidTr="00F53E58">
        <w:trPr>
          <w:trHeight w:val="1103"/>
        </w:trPr>
        <w:tc>
          <w:tcPr>
            <w:tcW w:w="2552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F53E58" w:rsidRPr="00DC7485" w:rsidRDefault="00F53E58" w:rsidP="00F53E5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топта, серуенде және табиғатта қауіпсіз мінез-құлық ережелерін сақтай алуды дағдыландыру</w:t>
            </w:r>
          </w:p>
        </w:tc>
        <w:tc>
          <w:tcPr>
            <w:tcW w:w="3261" w:type="dxa"/>
          </w:tcPr>
          <w:p w:rsidR="00F53E58" w:rsidRPr="00DC7485" w:rsidRDefault="00F53E58" w:rsidP="00F53E58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туған өлкенің кейбір өсімдіктері туралы түсініктерді меңгермеген</w:t>
            </w:r>
          </w:p>
        </w:tc>
        <w:tc>
          <w:tcPr>
            <w:tcW w:w="3402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әңгімелеу. </w:t>
            </w:r>
          </w:p>
        </w:tc>
        <w:tc>
          <w:tcPr>
            <w:tcW w:w="2541" w:type="dxa"/>
          </w:tcPr>
          <w:p w:rsidR="00F53E58" w:rsidRPr="00DC7485" w:rsidRDefault="00F53E58" w:rsidP="00F53E5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Pr="00793ABA" w:rsidRDefault="00760991" w:rsidP="00E02223">
      <w:pPr>
        <w:pStyle w:val="a3"/>
        <w:rPr>
          <w:rFonts w:ascii="Times New Roman" w:hAnsi="Times New Roman" w:cs="Times New Roman"/>
          <w:lang w:val="kk-KZ"/>
        </w:rPr>
      </w:pPr>
    </w:p>
    <w:p w:rsidR="003F52EA" w:rsidRDefault="003F52EA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F53E58" w:rsidRDefault="00F53E58" w:rsidP="00DC7485">
      <w:pPr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F53E58" w:rsidRPr="009668F4">
        <w:rPr>
          <w:rFonts w:ascii="Times New Roman" w:eastAsia="Calibri" w:hAnsi="Times New Roman" w:cs="Times New Roman"/>
          <w:lang w:val="kk-KZ"/>
        </w:rPr>
        <w:t>Жолдыбай Қасым Мұратұлы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F53E58" w:rsidRPr="009668F4">
        <w:rPr>
          <w:rFonts w:ascii="Times New Roman" w:eastAsia="Calibri" w:hAnsi="Times New Roman" w:cs="Times New Roman"/>
        </w:rPr>
        <w:t>11.09.2019ж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1"/>
      </w:tblGrid>
      <w:tr w:rsidR="00321B95" w:rsidRPr="00DC7485" w:rsidTr="00321B95">
        <w:trPr>
          <w:trHeight w:val="1534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-«төмен»)</w:t>
            </w:r>
          </w:p>
        </w:tc>
      </w:tr>
      <w:tr w:rsidR="00321B95" w:rsidRPr="00DC7485" w:rsidTr="00321B95">
        <w:trPr>
          <w:trHeight w:val="705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гигиеналық дағдыларды сақтау қажеттігін біле алуды жаттықтыру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аяқтың ұшымен, тізені жоғары көтеріп, жартылай отырып, жүруді үйрету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тіліне тән дыбыстарды, осы дыбыстармен берілген сөздерді айта алуды дамыту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естігені, көргені, өзі қолдан жасаған заттары туралы айта алуды дамыту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 алуды ,жаттықтыру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ұстау және көру тәсілдері арқылы геометриялық фигураларды зерттейді, атауға үйрету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орташа</w:t>
            </w:r>
          </w:p>
        </w:tc>
      </w:tr>
      <w:tr w:rsidR="00321B95" w:rsidRPr="00DC7485" w:rsidTr="00321B95">
        <w:trPr>
          <w:trHeight w:val="133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геометриялық фигураларды ажыратады, оларды ою-өрнектермен безендіре алуды дағдыландыру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түстерді дұрыс атай алуды дағдыландыру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тұратын қаласы мен ауылы туралы, Қазақстан Республикасының бас қаласы, мемлекеттік рәміздері туралы бастапқы түсініктерін дамыту</w:t>
            </w:r>
          </w:p>
        </w:tc>
        <w:tc>
          <w:tcPr>
            <w:tcW w:w="3261" w:type="dxa"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 бұрышын мекендеушілерді бақылауды дамыту</w:t>
            </w:r>
          </w:p>
        </w:tc>
        <w:tc>
          <w:tcPr>
            <w:tcW w:w="3402" w:type="dxa"/>
          </w:tcPr>
          <w:p w:rsidR="00321B95" w:rsidRPr="00DC7485" w:rsidRDefault="00321B95" w:rsidP="00321B9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41" w:type="dxa"/>
          </w:tcPr>
          <w:p w:rsidR="00321B95" w:rsidRPr="00DC7485" w:rsidRDefault="00321B95" w:rsidP="00321B95">
            <w:pPr>
              <w:pStyle w:val="a3"/>
              <w:widowControl/>
              <w:autoSpaceDE/>
              <w:autoSpaceDN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</w:tbl>
    <w:p w:rsidR="00760991" w:rsidRPr="00793ABA" w:rsidRDefault="00760991" w:rsidP="00843010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Есқалиев Ибраһим Серікқалиұлы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04.01.2019ж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73029" w:rsidTr="00321B95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bidi="en-US"/>
              </w:rPr>
              <w:t>заттардың бойымен, астымен еңбектеуді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сапта бір-бірлеп, шеңбер бойымен, шашырап, заттарды айналып, аяқтың ұшымен, әр түрлі бағытта жүре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FB29C8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меңгерілген сөздерді ауызша сөйлеуде өз бетінше қолдануды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дұрыссөйлеуқарқынын</w:t>
            </w:r>
            <w:r w:rsidRPr="00793ABA">
              <w:rPr>
                <w:rFonts w:ascii="Times New Roman" w:hAnsi="Times New Roman" w:cs="Times New Roman"/>
                <w:lang w:val="kk-KZ"/>
              </w:rPr>
              <w:t xml:space="preserve">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Танымдықжәне</w:t>
            </w:r>
          </w:p>
          <w:p w:rsidR="00321B95" w:rsidRPr="00793ABA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«бір», «көп» ұғымдарын ажырата алуды дағдыландыру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85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мүсіндеудің әртүрлі тәсілдерін пайдалануды жетілдіру: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Әлеуметтік-эмоционалдыдағдыларды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«дұрыс» немесе «дұрыс емес», «жақсы» немесе «жаман» әрекеттер (қылықтар) туралы қарапайым түсініктерін дамыту.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BA2262" w:rsidRDefault="00BA2262">
      <w:pPr>
        <w:rPr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Изат Шахназ Изатқызы</w:t>
      </w:r>
    </w:p>
    <w:p w:rsidR="00321B95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06.01.2019ж</w:t>
      </w:r>
      <w:r w:rsidR="00321B95" w:rsidRPr="00793ABA">
        <w:rPr>
          <w:rFonts w:ascii="Times New Roman" w:hAnsi="Times New Roman" w:cs="Times New Roman"/>
          <w:lang w:val="kk-KZ"/>
        </w:rPr>
        <w:t xml:space="preserve">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93ABA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93ABA" w:rsidTr="00321B95">
        <w:trPr>
          <w:trHeight w:val="83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93ABA">
              <w:rPr>
                <w:b/>
              </w:rPr>
              <w:t>Физикалық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қасиеттері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доптынысанағалақтырудыүйрету: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90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93ABA">
              <w:rPr>
                <w:b/>
              </w:rPr>
              <w:t>Коммуникативтік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  <w:lang w:val="ru-RU"/>
              </w:rPr>
              <w:t>д</w:t>
            </w:r>
            <w:r w:rsidRPr="00793ABA">
              <w:rPr>
                <w:b/>
              </w:rPr>
              <w:t>ағдылары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кітаптағы суреттерді қарайды, олардың мазмұны бойынша сұрақтарға жауап бере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педагогтің көмегімен шағын тақпақтарды қайталауды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93ABA">
              <w:rPr>
                <w:b/>
              </w:rPr>
              <w:t>Танымдықжәне</w:t>
            </w:r>
          </w:p>
          <w:p w:rsidR="00321B95" w:rsidRPr="00793ABA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93ABA">
              <w:rPr>
                <w:b/>
              </w:rPr>
              <w:t>зияткерлікдағдылары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көру-қимыл үйлесімділігін меңгеруді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93AB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сазбалшықтың, ермексаздың қасиеттерін білуді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FB29C8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  <w:ind w:left="108"/>
              <w:rPr>
                <w:b/>
              </w:rPr>
            </w:pPr>
            <w:r w:rsidRPr="00793ABA">
              <w:rPr>
                <w:b/>
              </w:rPr>
              <w:t>Әлеуметтік-эмоционалдыдағдыларды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93ABA">
              <w:rPr>
                <w:b/>
              </w:rPr>
              <w:t>қалыптастыру</w:t>
            </w:r>
          </w:p>
          <w:p w:rsidR="00321B95" w:rsidRPr="00793ABA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серуенде, сумен, құммен ойындарда қауіпсіздік ережелерін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Pr="00793ABA" w:rsidRDefault="00321B95" w:rsidP="00BA2262">
      <w:pPr>
        <w:pStyle w:val="a3"/>
        <w:rPr>
          <w:rFonts w:ascii="Times New Roman" w:hAnsi="Times New Roman" w:cs="Times New Roman"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Мұханбет Рамазан Әлібекұлы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25.02.2019ж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56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5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737" w:right="97" w:hanging="610"/>
              <w:rPr>
                <w:b/>
              </w:rPr>
            </w:pPr>
            <w:r w:rsidRPr="007708CC">
              <w:rPr>
                <w:b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</w:p>
          <w:p w:rsidR="00321B95" w:rsidRPr="00793ABA" w:rsidRDefault="00321B95" w:rsidP="00321B95">
            <w:pPr>
              <w:pStyle w:val="TableParagraph"/>
              <w:ind w:left="220" w:right="209"/>
              <w:jc w:val="center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321B95" w:rsidRPr="00793ABA" w:rsidRDefault="00321B95" w:rsidP="00321B95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t>іс-шаралары</w:t>
            </w:r>
          </w:p>
          <w:p w:rsidR="00321B95" w:rsidRPr="00793ABA" w:rsidRDefault="00321B95" w:rsidP="00321B95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19"/>
              <w:jc w:val="center"/>
            </w:pPr>
            <w:r w:rsidRPr="00793ABA">
              <w:t>Аралық бақылаунәтижелері</w:t>
            </w:r>
          </w:p>
          <w:p w:rsidR="00321B95" w:rsidRPr="00793ABA" w:rsidRDefault="00321B95" w:rsidP="00321B95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7"/>
              <w:jc w:val="center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136" w:right="124"/>
              <w:jc w:val="center"/>
            </w:pPr>
            <w:r w:rsidRPr="00793ABA">
              <w:t>бақылаунәтижелерібойынша</w:t>
            </w:r>
          </w:p>
          <w:p w:rsidR="00321B95" w:rsidRPr="00793ABA" w:rsidRDefault="00321B95" w:rsidP="00321B95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321B95" w:rsidRPr="00793ABA" w:rsidRDefault="00321B95" w:rsidP="00321B95">
            <w:pPr>
              <w:pStyle w:val="TableParagraph"/>
              <w:ind w:left="136" w:right="125"/>
              <w:jc w:val="center"/>
            </w:pPr>
            <w:r w:rsidRPr="00793ABA">
              <w:t xml:space="preserve"> іс-шаралары</w:t>
            </w:r>
          </w:p>
          <w:p w:rsidR="00321B95" w:rsidRPr="00793ABA" w:rsidRDefault="00321B95" w:rsidP="00321B95">
            <w:pPr>
              <w:pStyle w:val="TableParagraph"/>
              <w:ind w:left="136" w:right="63"/>
              <w:jc w:val="center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321B95" w:rsidRPr="00793ABA" w:rsidRDefault="00321B95" w:rsidP="00321B95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321B95" w:rsidRPr="00793ABA" w:rsidRDefault="00321B95" w:rsidP="00321B95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321B95" w:rsidRPr="00793ABA" w:rsidRDefault="00321B95" w:rsidP="00321B95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321B95" w:rsidRPr="00773029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708CC">
              <w:rPr>
                <w:b/>
              </w:rPr>
              <w:t>Физикалық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асиеттері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белгілі бір ретпен киінеді және шешінуді .үйрету: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қимыл белсенділігіне жағымды эмоция білдіре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ind w:left="108" w:right="380"/>
              <w:rPr>
                <w:b/>
              </w:rPr>
            </w:pPr>
            <w:r w:rsidRPr="007708CC">
              <w:rPr>
                <w:b/>
              </w:rPr>
              <w:t>Коммуникативтік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708CC">
              <w:rPr>
                <w:b/>
                <w:lang w:val="ru-RU"/>
              </w:rPr>
              <w:t>д</w:t>
            </w:r>
            <w:r w:rsidRPr="007708CC">
              <w:rPr>
                <w:b/>
              </w:rPr>
              <w:t>ағдылары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кейіпкерлердің әрекеттерін (қимылдарын) қайталап ойнай алдуы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ересектердің сөзін тыңдайды және түсініктерін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108" w:right="469"/>
              <w:rPr>
                <w:b/>
              </w:rPr>
            </w:pPr>
            <w:r w:rsidRPr="007708CC">
              <w:rPr>
                <w:b/>
              </w:rPr>
              <w:t>Танымдықжәне</w:t>
            </w:r>
          </w:p>
          <w:p w:rsidR="00321B95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  <w:lang w:val="ru-RU"/>
              </w:rPr>
            </w:pPr>
            <w:r w:rsidRPr="007708CC">
              <w:rPr>
                <w:b/>
              </w:rPr>
              <w:t>зияткерлік</w:t>
            </w:r>
          </w:p>
          <w:p w:rsidR="00321B95" w:rsidRPr="007708CC" w:rsidRDefault="00321B95" w:rsidP="00321B95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708CC">
              <w:rPr>
                <w:b/>
              </w:rPr>
              <w:t>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қарапайым көру-қимыл үйлесімділігін меңгеруді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99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TableParagraph"/>
              <w:ind w:left="108" w:right="-3"/>
              <w:rPr>
                <w:b/>
              </w:rPr>
            </w:pPr>
            <w:r w:rsidRPr="007708CC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rPr>
                <w:lang w:bidi="en-US"/>
              </w:rPr>
              <w:t>түстерді ажыратады және оларды дұрыс атауды дамыту</w:t>
            </w:r>
            <w:r w:rsidRPr="00793ABA">
              <w:t>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құрылыс материалдарын (текшелер, кірпіштер) ажырата алуды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TableParagraph"/>
              <w:ind w:left="108"/>
              <w:rPr>
                <w:b/>
              </w:rPr>
            </w:pPr>
            <w:r w:rsidRPr="007708CC">
              <w:rPr>
                <w:b/>
              </w:rPr>
              <w:t>Әлеуметтік-эмоционалдыдағдыларды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  <w:r>
              <w:rPr>
                <w:b/>
              </w:rPr>
              <w:t>қ</w:t>
            </w:r>
            <w:r w:rsidRPr="007708CC">
              <w:rPr>
                <w:b/>
              </w:rPr>
              <w:t>алыптастыру</w:t>
            </w:r>
          </w:p>
          <w:p w:rsidR="00321B95" w:rsidRPr="007708CC" w:rsidRDefault="00321B95" w:rsidP="00321B95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TableParagraph"/>
            </w:pPr>
            <w:r w:rsidRPr="00793ABA">
              <w:t>ересектердің әрекеттеріне қызығушылық таныта алуды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</w:rPr>
            </w:pPr>
            <w:r w:rsidRPr="00793ABA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</w:tbl>
    <w:p w:rsidR="00760991" w:rsidRPr="00793ABA" w:rsidRDefault="00760991" w:rsidP="00BA2262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Қайнарбаева Асылым Русланқызы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31.01.2019ж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56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5"/>
        <w:gridCol w:w="2542"/>
      </w:tblGrid>
      <w:tr w:rsidR="00321B95" w:rsidRPr="00793ABA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Құзыреттілікт 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321B95" w:rsidRPr="00773029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 белсенділігіне жағымды эмоция білдіре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заттардың бойымен, астымен еңбектей алуды жалғастыру: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Коммуника тивтік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</w:rPr>
              <w:t>д</w:t>
            </w:r>
            <w:r w:rsidRPr="007708CC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шағын әңгімелерді көрнекі сүйемелдеусіз тыңдап, қарапайым сұрақтарға жауап беруді пысықтау: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Танымдық және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түрлі көлемдегі геометриялық фигураларды негізгі қасиеттері бойынша салыстыруды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  <w:tr w:rsidR="00321B95" w:rsidRPr="00773029" w:rsidTr="00321B95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құрылыс материалдарын (текшелер, кірпіштер) ажырата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қорапқа құрылыс бөлшектерін жинастыруды үйрету: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793ABA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 xml:space="preserve">Орташа </w:t>
            </w:r>
          </w:p>
        </w:tc>
      </w:tr>
      <w:tr w:rsidR="00321B95" w:rsidRPr="00FB29C8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7708CC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321B95" w:rsidRPr="007708CC" w:rsidRDefault="00321B95" w:rsidP="00321B95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басқа балалармен бірге, келісіп ойнайды, бір-біріне көмектеседі және жетістіктеріне бірге қуануды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құрдастарымен бірге ойнай алуды дамыту: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Default"/>
              <w:rPr>
                <w:sz w:val="22"/>
                <w:szCs w:val="22"/>
              </w:rPr>
            </w:pPr>
            <w:r w:rsidRPr="00793ABA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793ABA" w:rsidRDefault="00321B95" w:rsidP="00321B95">
            <w:pPr>
              <w:pStyle w:val="TableParagraph"/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TableParagraph"/>
            </w:pPr>
            <w:r w:rsidRPr="00793ABA">
              <w:t>Жоғары</w:t>
            </w:r>
          </w:p>
        </w:tc>
      </w:tr>
    </w:tbl>
    <w:p w:rsidR="00760991" w:rsidRPr="00793ABA" w:rsidRDefault="00760991" w:rsidP="00274CBD">
      <w:pPr>
        <w:pStyle w:val="a3"/>
        <w:rPr>
          <w:rFonts w:ascii="Times New Roman" w:hAnsi="Times New Roman" w:cs="Times New Roman"/>
          <w:lang w:val="kk-KZ"/>
        </w:rPr>
      </w:pPr>
    </w:p>
    <w:p w:rsidR="00BA2262" w:rsidRDefault="00BA2262">
      <w:pPr>
        <w:rPr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Ерік Сезім Ерболатқызы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03.10.2019ж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80"/>
        <w:tblW w:w="15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2"/>
        <w:gridCol w:w="3685"/>
        <w:gridCol w:w="3261"/>
        <w:gridCol w:w="3402"/>
        <w:gridCol w:w="2545"/>
      </w:tblGrid>
      <w:tr w:rsidR="00321B95" w:rsidRPr="00DC7485" w:rsidTr="00321B95">
        <w:trPr>
          <w:trHeight w:val="181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321B95" w:rsidRPr="00DC7485" w:rsidTr="00321B95">
        <w:trPr>
          <w:trHeight w:val="55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үстел басындағы мәдениеттің қарапайым дағдыларын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әртүрлі бағытта және берілген бағытта шеңбер бойымен қолдарын әртүрлі қалыпта ұстап жүре алуды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Коммуникативтік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меңгерілген сөздерді ауызша сөйлеуде өз бетінше қолдануды пысықтау: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сөзін тыңдайды және түсіне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ересектердің нұсқауымен түсі, өлшемі бойынша заттарды таба алуды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1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қорапқа құрылыс бөлшектерін жинастыруды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тұрғызылған қарапайым құрылыстарды атай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жақындарына жанашырлық, қамқорлық таныта алуды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атағанда жауап береді, өзін айнадан және фото суреттерден тани алуды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Default="00760991" w:rsidP="00274CBD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274CBD">
      <w:pPr>
        <w:pStyle w:val="a3"/>
        <w:rPr>
          <w:rFonts w:ascii="Times New Roman" w:hAnsi="Times New Roman" w:cs="Times New Roman"/>
          <w:lang w:val="kk-KZ"/>
        </w:rPr>
      </w:pPr>
    </w:p>
    <w:p w:rsidR="00321B95" w:rsidRPr="00793ABA" w:rsidRDefault="00321B95" w:rsidP="00274CBD">
      <w:pPr>
        <w:pStyle w:val="a3"/>
        <w:rPr>
          <w:rFonts w:ascii="Times New Roman" w:hAnsi="Times New Roman" w:cs="Times New Roman"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Мырзабаева</w:t>
      </w:r>
      <w:r w:rsidR="00321B95">
        <w:rPr>
          <w:rFonts w:ascii="Times New Roman" w:eastAsia="Calibri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Мерейлім</w:t>
      </w:r>
      <w:r w:rsidR="00321B95">
        <w:rPr>
          <w:rFonts w:ascii="Times New Roman" w:eastAsia="Calibri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Айдарқызы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29.07.2019ж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685"/>
        <w:gridCol w:w="3261"/>
        <w:gridCol w:w="3260"/>
        <w:gridCol w:w="2687"/>
      </w:tblGrid>
      <w:tr w:rsidR="00321B95" w:rsidRPr="00DC7485" w:rsidTr="00321B95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Бастапқы   бақылау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нәтижелері  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дамыту, түзету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іс-шаралары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Аралық бақылау нәтижелері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 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 нәтижелері бойынша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дамыту, түзету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 шаралары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Қорытынды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(баланың даму деңгейі                 сәйкес келеді: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III деңгей -«жоғары»; 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II деңгей – «орташа»;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 деңгей - «төмен»)</w:t>
            </w:r>
          </w:p>
        </w:tc>
      </w:tr>
      <w:tr w:rsidR="00321B95" w:rsidRPr="00DC7485" w:rsidTr="00321B95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Физикалық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қасиеттері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белгілі бір ретпен киінеді және шешіне алдуы жетілдіру: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бетін, қолдарын өз бетінше жуууды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Коммуника тивтік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ағдылары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педагогтің көмегімен шағын тақпақтарды қайталап айтуды үйрету: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Орташа </w:t>
            </w:r>
          </w:p>
        </w:tc>
      </w:tr>
      <w:tr w:rsidR="00321B95" w:rsidRPr="00DC7485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көру-қимыл үйлесімділігін меңгертуді жалғастыру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заттардың санын ажыратуды жалғастыру (біреу-көп)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Шығармашыл 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қарапайым құрылысты үлгі бойынша құрастыра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дайын болған бұйымды тұғырға орналастырады, жұмыстан кейін материалдарды жинастыруды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</w:tr>
      <w:tr w:rsidR="00321B95" w:rsidRPr="00DC7485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Әлеуметтік- эмоционалды дағдыларды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қалыптастыру</w:t>
            </w:r>
          </w:p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жануарлардың дене бөліктерін ажыратады және атайды, олардың мінез-құлқына, сыртқы түріне назар аударуды пысықтау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балалармен бірге, келісіп ойнайды, бір-біріне көмектеседі және жетістіктеріне бірге қуана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DC7485" w:rsidRDefault="00321B95" w:rsidP="00321B95">
            <w:pPr>
              <w:widowControl/>
              <w:autoSpaceDE/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C748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9668F4">
        <w:rPr>
          <w:rFonts w:ascii="Times New Roman" w:eastAsia="Calibri" w:hAnsi="Times New Roman" w:cs="Times New Roman"/>
          <w:lang w:val="kk-KZ"/>
        </w:rPr>
        <w:t>Талдыбаева Мунара Темуровна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19.05.2019ж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1"/>
        <w:gridCol w:w="3685"/>
        <w:gridCol w:w="3261"/>
        <w:gridCol w:w="3260"/>
        <w:gridCol w:w="2687"/>
      </w:tblGrid>
      <w:tr w:rsidR="00321B95" w:rsidRPr="00793ABA" w:rsidTr="00321B95">
        <w:trPr>
          <w:trHeight w:val="181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321B95" w:rsidRPr="00FB29C8" w:rsidTr="00321B95">
        <w:trPr>
          <w:trHeight w:val="55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топпен және бүкіл топпен қарқынды өзгертіп жүруді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</w:rPr>
              <w:t>жекезаттардықолдан</w:t>
            </w:r>
            <w:r w:rsidRPr="00793ABA">
              <w:rPr>
                <w:rFonts w:ascii="Times New Roman" w:hAnsi="Times New Roman" w:cs="Times New Roman"/>
                <w:lang w:val="kk-KZ"/>
              </w:rPr>
              <w:t>уды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82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</w:rPr>
              <w:t>д</w:t>
            </w:r>
            <w:r w:rsidRPr="00BC7D05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сөзін тыңдайды және түсініктерін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773029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көру-қимыл үйлесімділігін меңгеруді жалғастыру: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дамыту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321B95" w:rsidRPr="00773029" w:rsidTr="00321B95">
        <w:trPr>
          <w:trHeight w:val="13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түстерді ажыратады және оларды дұрыс атай алуды жетілдіру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  <w:lang w:val="kk-KZ"/>
              </w:rPr>
            </w:pPr>
            <w:r w:rsidRPr="00AE7BC7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321B95" w:rsidRPr="00FB29C8" w:rsidTr="00321B95">
        <w:trPr>
          <w:trHeight w:val="110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BC7D05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321B95" w:rsidRPr="00BC7D05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1B95" w:rsidRPr="00793ABA" w:rsidRDefault="00321B95" w:rsidP="00321B9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дәмі, сыртқы белгілері бойынша көгөністер мен жемістерді ажыратады және атай алуды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793ABA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құрдастарымен бірге ойнай алуды дамыту: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Default"/>
              <w:rPr>
                <w:sz w:val="22"/>
                <w:szCs w:val="22"/>
              </w:rPr>
            </w:pPr>
            <w:r w:rsidRPr="00AE7BC7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1B95" w:rsidRPr="00AE7BC7" w:rsidRDefault="00321B95" w:rsidP="00321B95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AE7BC7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321B95" w:rsidRDefault="00321B95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321B95" w:rsidRPr="00321B95">
        <w:rPr>
          <w:rFonts w:ascii="Times New Roman" w:eastAsia="Calibri" w:hAnsi="Times New Roman" w:cs="Times New Roman"/>
          <w:lang w:val="kk-KZ"/>
        </w:rPr>
        <w:t>Маратова</w:t>
      </w:r>
      <w:r w:rsidR="004F0371">
        <w:rPr>
          <w:rFonts w:ascii="Times New Roman" w:eastAsia="Calibri" w:hAnsi="Times New Roman" w:cs="Times New Roman"/>
          <w:lang w:val="kk-KZ"/>
        </w:rPr>
        <w:t xml:space="preserve"> </w:t>
      </w:r>
      <w:r w:rsidR="00321B95" w:rsidRPr="00321B95">
        <w:rPr>
          <w:rFonts w:ascii="Times New Roman" w:eastAsia="Calibri" w:hAnsi="Times New Roman" w:cs="Times New Roman"/>
          <w:lang w:val="kk-KZ"/>
        </w:rPr>
        <w:t>Каусар</w:t>
      </w:r>
      <w:r w:rsidR="004F0371">
        <w:rPr>
          <w:rFonts w:ascii="Times New Roman" w:eastAsia="Calibri" w:hAnsi="Times New Roman" w:cs="Times New Roman"/>
          <w:lang w:val="kk-KZ"/>
        </w:rPr>
        <w:t xml:space="preserve"> </w:t>
      </w:r>
      <w:r w:rsidR="00321B95" w:rsidRPr="00321B95">
        <w:rPr>
          <w:rFonts w:ascii="Times New Roman" w:eastAsia="Calibri" w:hAnsi="Times New Roman" w:cs="Times New Roman"/>
          <w:lang w:val="kk-KZ"/>
        </w:rPr>
        <w:t>Кайсаровна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321B95" w:rsidRPr="009668F4">
        <w:rPr>
          <w:rFonts w:ascii="Times New Roman" w:eastAsia="Calibri" w:hAnsi="Times New Roman" w:cs="Times New Roman"/>
          <w:lang w:val="kk-KZ"/>
        </w:rPr>
        <w:t>19.10.2019ж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4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261"/>
        <w:gridCol w:w="3260"/>
        <w:gridCol w:w="2687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</w:rPr>
              <w:t>доптынысанағалақтыр</w:t>
            </w:r>
            <w:r w:rsidRPr="00793ABA">
              <w:rPr>
                <w:rFonts w:ascii="Times New Roman" w:hAnsi="Times New Roman" w:cs="Times New Roman"/>
                <w:lang w:val="kk-KZ"/>
              </w:rPr>
              <w:t>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бұрын меңгерген қимылдарды өз бетінше орындай алуды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доптарды домалатады, заттарды қашықтыққа лақтырады, доптарды кедергілер арқылы лақтырады және қағып үйрету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шағын әңгімелерді көрнекі сүйемелдеусіз тыңдап, қарапайым сұрақтарға жауап беруді жатықтыру: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алуды үйрету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өзінің отбасы, отбасылық мерекелер, отбасындағы қызықты оқиғалар, салт-дәстүрлер туралы дамыту: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меңгеруді пысықтау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екі затты ұзындығы, ені және биіктігі, жуандығы бойынша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7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Шығармашылық дағдыларының, зерттеу 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қорапқа құрылыс бөлшектерін жинастыруды дағдыландыру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ұлттық би өнеріне қызығушылық танытады, би қимылдарын үйрету: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ересектердің әрекеттеріне қызығушылық танытуды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таныдуды жалғастыру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 xml:space="preserve">өсімдіктер мен жануарларға күтім жасаудың қарапайым әдістерін дамыту 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75F52" w:rsidRDefault="004F0371" w:rsidP="004F0371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75F52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Жаңбырбай Айзере Ержанқызы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10.12.2019ж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C20B54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3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261"/>
        <w:gridCol w:w="3402"/>
        <w:gridCol w:w="2545"/>
      </w:tblGrid>
      <w:tr w:rsidR="00C20B54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FA702E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C20B54" w:rsidRPr="00793ABA" w:rsidRDefault="00C20B54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9D3863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қимылды ойындарды қуана ойнай алуды жаттықтыру: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оқылған шығармадағы жекелеген сөздерді қосылып қайталап айтуды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заттардың санын ажырату (біреу-көп) және жетілдіру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9D3863" w:rsidRPr="00773029" w:rsidTr="004F0371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өзінің салған суретіне қуанады, онда не бейнеленгенін айтуды дамыту: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  <w:lang w:val="kk-KZ"/>
              </w:rPr>
            </w:pPr>
            <w:r w:rsidRPr="00BC7D0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9D3863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9D3863" w:rsidRPr="00FA702E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793ABA" w:rsidRDefault="009D3863" w:rsidP="00FB29C8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793ABA" w:rsidRDefault="009D3863" w:rsidP="00B2740E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көлік, көше, жол туралы бастапқы түсініктері бар, көлік құралдарының кейбір түрлерін білуді үйрету: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Default"/>
              <w:rPr>
                <w:sz w:val="22"/>
                <w:szCs w:val="22"/>
              </w:rPr>
            </w:pPr>
            <w:r w:rsidRPr="00BC7D05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BC7D05" w:rsidRDefault="009D3863" w:rsidP="00DC7485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BC7D05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Сайынов Хаби Мұстафаұлы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17.03.2019ж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261"/>
        <w:gridCol w:w="3402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Бастапқы   бақылау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нәтижелері  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іс-шаралары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(қазан 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Аралық бақылау нәтижелері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(ақпан - 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 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бақылау нәтижелері бойынша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дамыту, түзету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іс- шаралары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(маусым- 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Қорытынды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(баланың даму деңгейі                 сәйкес келеді: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III деңгей -«жоғары»; 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II деңгей – «орташа»;</w:t>
            </w:r>
          </w:p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 xml:space="preserve"> I деңгей - «төмен»)</w:t>
            </w:r>
          </w:p>
        </w:tc>
      </w:tr>
      <w:tr w:rsidR="004F0371" w:rsidRPr="00793ABA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Физикалық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қасиеттері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ересектерменбіргеденежаттығуларынорындайалады: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ru-RU"/>
              </w:rPr>
              <w:t>ересектерменбіргеденежаттығуларынорындайалады: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Коммуникативтік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</w:rPr>
              <w:t>д</w:t>
            </w:r>
            <w:r w:rsidRPr="00FA702E">
              <w:rPr>
                <w:rFonts w:ascii="Times New Roman" w:hAnsi="Times New Roman" w:cs="Times New Roman"/>
                <w:b/>
                <w:lang w:val="kk-KZ"/>
              </w:rPr>
              <w:t>ағдылары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ойындарда кейіпкерлердің бейнелерін қарапайым түрде бере алады: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Танымдық және 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түсі, көлемі, пішіні бойынша заттарды өз бетінше зерттейді және салыстырады: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33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 xml:space="preserve">Шығармашыл ық дағдыларының, зерттеу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іс- 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қарапайым құрылысты үлгі бойынша құрастырады: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FA702E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Әлеуметтік- эмоционалды дағдыларды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  <w:r w:rsidRPr="00FA702E">
              <w:rPr>
                <w:rFonts w:ascii="Times New Roman" w:hAnsi="Times New Roman" w:cs="Times New Roman"/>
                <w:b/>
                <w:lang w:val="kk-KZ"/>
              </w:rPr>
              <w:t>қалыптастыру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жолдардағы қауіпсіздіктің қарапайым ережелерін біледі: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Default"/>
              <w:rPr>
                <w:sz w:val="22"/>
                <w:szCs w:val="22"/>
              </w:rPr>
            </w:pPr>
            <w:r w:rsidRPr="00FA702E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Сайын Саид Алмазбекұлы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02.08.2019ж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84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261"/>
        <w:gridCol w:w="3402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6C732A">
              <w:rPr>
                <w:b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C732A">
              <w:rPr>
                <w:b/>
              </w:rPr>
              <w:t>Физикалық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қасиеттері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шағын топпен және бүкіл топпен қарқынды өзгертіп жүруді үйретуді жалғастыру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6C732A">
              <w:rPr>
                <w:b/>
              </w:rPr>
              <w:t>Коммуникативтік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  <w:lang w:val="ru-RU"/>
              </w:rPr>
              <w:t>д</w:t>
            </w:r>
            <w:r w:rsidRPr="006C732A">
              <w:rPr>
                <w:b/>
              </w:rPr>
              <w:t>ағдылары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 xml:space="preserve">ересектердің сөзін тыңдауды және түсінуді </w:t>
            </w:r>
            <w:r w:rsidRPr="00793ABA">
              <w:rPr>
                <w:rFonts w:ascii="Times New Roman" w:hAnsi="Times New Roman" w:cs="Times New Roman"/>
                <w:lang w:val="kk-KZ"/>
              </w:rPr>
              <w:t>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108" w:right="469"/>
              <w:rPr>
                <w:b/>
                <w:spacing w:val="-57"/>
              </w:rPr>
            </w:pPr>
            <w:r w:rsidRPr="006C732A">
              <w:rPr>
                <w:b/>
              </w:rPr>
              <w:t>Танымдық</w:t>
            </w:r>
          </w:p>
          <w:p w:rsidR="004F0371" w:rsidRPr="006C732A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6C732A">
              <w:rPr>
                <w:b/>
              </w:rPr>
              <w:t>және</w:t>
            </w:r>
          </w:p>
          <w:p w:rsidR="004F0371" w:rsidRPr="006C732A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6C732A">
              <w:rPr>
                <w:b/>
              </w:rPr>
              <w:t>зияткерлік 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қимылдарды, қолдың ұсақ моторикасын үйлестіру дағдыларын меңгерту: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5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C732A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6C732A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 w:bidi="en-US"/>
              </w:rPr>
              <w:t>қаламды дұрыс ұстайды, тік және тұйықталған дөңгелек сызықтарды қағаз бетінде жеңіл жүргізуді үйрету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C732A" w:rsidRDefault="004F0371" w:rsidP="004F0371">
            <w:pPr>
              <w:pStyle w:val="TableParagraph"/>
              <w:ind w:left="108"/>
              <w:rPr>
                <w:b/>
              </w:rPr>
            </w:pPr>
            <w:r w:rsidRPr="006C732A">
              <w:rPr>
                <w:b/>
              </w:rPr>
              <w:t>Әлеуметтік-эмоционалдыдағдыларды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C732A">
              <w:rPr>
                <w:b/>
              </w:rPr>
              <w:t>қалыптастыру</w:t>
            </w:r>
          </w:p>
          <w:p w:rsidR="004F0371" w:rsidRPr="006C732A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793ABA">
              <w:rPr>
                <w:rFonts w:ascii="Times New Roman" w:hAnsi="Times New Roman" w:cs="Times New Roman"/>
                <w:lang w:val="kk-KZ"/>
              </w:rPr>
              <w:t>есімін атағанда жауап береді, өзін айнадан және фотосуреттерден тануды дамыту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Өтегенова Жасмина Ержанқызы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01.12.2019ж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20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119"/>
        <w:gridCol w:w="3544"/>
        <w:gridCol w:w="2545"/>
      </w:tblGrid>
      <w:tr w:rsidR="004F0371" w:rsidRPr="00793ABA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756475">
              <w:rPr>
                <w:b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  <w:jc w:val="center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jc w:val="center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jc w:val="center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jc w:val="center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jc w:val="center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  <w:jc w:val="center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  <w:jc w:val="center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  <w:jc w:val="center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  <w:jc w:val="center"/>
            </w:pPr>
            <w:r w:rsidRPr="00793ABA"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  <w:jc w:val="center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  <w:jc w:val="center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  <w:jc w:val="center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  <w:jc w:val="center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jc w:val="center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756475">
              <w:rPr>
                <w:b/>
              </w:rPr>
              <w:t>Физикалық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қасиеттері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жекезаттардықолданудыүйрету: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доптармен, секіргіштермен, құрсаулармен қимылды ойындарды ойнауды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756475">
              <w:rPr>
                <w:b/>
              </w:rPr>
              <w:t>Коммуникативтік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  <w:lang w:val="ru-RU"/>
              </w:rPr>
              <w:t>д</w:t>
            </w:r>
            <w:r w:rsidRPr="00756475">
              <w:rPr>
                <w:b/>
              </w:rPr>
              <w:t>ағдылары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бейтаныс заттар, құбылыстар, оқиғалар туралы ақпаратты қызығушылықпен талқылай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Орташа 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756475">
              <w:rPr>
                <w:b/>
              </w:rPr>
              <w:t>Танымдықжәне</w:t>
            </w:r>
          </w:p>
          <w:p w:rsidR="004F0371" w:rsidRPr="00756475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  <w:spacing w:val="-57"/>
              </w:rPr>
            </w:pPr>
            <w:r w:rsidRPr="00756475">
              <w:rPr>
                <w:b/>
              </w:rPr>
              <w:t>зияткерлік</w:t>
            </w:r>
          </w:p>
          <w:p w:rsidR="004F0371" w:rsidRPr="00756475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 w:rsidRPr="00756475">
              <w:rPr>
                <w:b/>
              </w:rPr>
              <w:t>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тәулік бөліктерін ажыратады, олардың сипаттамалық ерекшеліктерін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989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56475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756475">
              <w:rPr>
                <w:b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ED6D66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ED6D66">
              <w:rPr>
                <w:sz w:val="22"/>
                <w:szCs w:val="22"/>
                <w:lang w:val="kk-KZ"/>
              </w:rPr>
              <w:t xml:space="preserve">бірнеше бөліктерден тұратын заттарды орналастыруды және желімдеуді үйрету.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>Жоғары</w:t>
            </w:r>
          </w:p>
        </w:tc>
      </w:tr>
      <w:tr w:rsidR="004F0371" w:rsidRPr="00773029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56475" w:rsidRDefault="004F0371" w:rsidP="004F0371">
            <w:pPr>
              <w:pStyle w:val="TableParagraph"/>
              <w:ind w:left="108"/>
              <w:rPr>
                <w:b/>
              </w:rPr>
            </w:pPr>
            <w:r w:rsidRPr="00756475">
              <w:rPr>
                <w:b/>
              </w:rPr>
              <w:t>Әлеуметтік-эмоционалдыдағдыларды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756475">
              <w:rPr>
                <w:b/>
              </w:rPr>
              <w:t>қалыптастыру</w:t>
            </w:r>
          </w:p>
          <w:p w:rsidR="004F0371" w:rsidRPr="00756475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</w:pPr>
            <w:r w:rsidRPr="00793ABA">
              <w:rPr>
                <w:lang w:val="ru-RU"/>
              </w:rPr>
              <w:t>құрдастарыменбіргеойнайалудыүйрету: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отбасындағы үлкендерді сыйлауды, құрметтеуді, кішілерге қамқорлық танытуды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FA702E" w:rsidRDefault="004F0371" w:rsidP="004F0371">
            <w:pPr>
              <w:pStyle w:val="a3"/>
              <w:widowControl/>
              <w:autoSpaceDE/>
              <w:rPr>
                <w:rFonts w:ascii="Times New Roman" w:hAnsi="Times New Roman" w:cs="Times New Roman"/>
                <w:lang w:val="kk-KZ"/>
              </w:rPr>
            </w:pPr>
            <w:r w:rsidRPr="00FA702E">
              <w:rPr>
                <w:rFonts w:ascii="Times New Roman" w:hAnsi="Times New Roman" w:cs="Times New Roman"/>
                <w:lang w:val="kk-KZ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Серікбаева Аянат Қанатқызы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28.01.2019ж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32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53"/>
        <w:gridCol w:w="3543"/>
        <w:gridCol w:w="3119"/>
        <w:gridCol w:w="3544"/>
        <w:gridCol w:w="2545"/>
      </w:tblGrid>
      <w:tr w:rsidR="004F0371" w:rsidRPr="00DC7485" w:rsidTr="004F0371">
        <w:trPr>
          <w:trHeight w:val="181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737" w:right="97" w:hanging="610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Құзыреттіліктер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4F0371" w:rsidRPr="00DC7485" w:rsidRDefault="004F0371" w:rsidP="004F0371">
            <w:pPr>
              <w:pStyle w:val="TableParagraph"/>
              <w:ind w:left="220" w:right="20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jc w:val="center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4F0371" w:rsidRPr="00DC7485" w:rsidRDefault="004F0371" w:rsidP="004F0371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36" w:right="119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4F0371" w:rsidRPr="00DC7485" w:rsidRDefault="004F0371" w:rsidP="004F0371">
            <w:pPr>
              <w:pStyle w:val="TableParagraph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4F0371" w:rsidRPr="00DC7485" w:rsidRDefault="004F0371" w:rsidP="004F0371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4F0371" w:rsidRPr="00DC7485" w:rsidRDefault="004F0371" w:rsidP="004F0371">
            <w:pPr>
              <w:pStyle w:val="TableParagraph"/>
              <w:spacing w:line="235" w:lineRule="auto"/>
              <w:ind w:left="135" w:right="126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4F0371" w:rsidRPr="00DC7485" w:rsidRDefault="004F0371" w:rsidP="004F0371">
            <w:pPr>
              <w:pStyle w:val="TableParagraph"/>
              <w:ind w:left="136" w:right="67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36" w:right="124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4F0371" w:rsidRPr="00DC7485" w:rsidRDefault="004F0371" w:rsidP="004F0371">
            <w:pPr>
              <w:pStyle w:val="TableParagraph"/>
              <w:ind w:left="136" w:right="124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4F0371" w:rsidRPr="00DC7485" w:rsidRDefault="004F0371" w:rsidP="004F0371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4F0371" w:rsidRPr="00DC7485" w:rsidRDefault="004F0371" w:rsidP="004F0371">
            <w:pPr>
              <w:pStyle w:val="TableParagraph"/>
              <w:ind w:left="136" w:right="125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4F0371" w:rsidRPr="00DC7485" w:rsidRDefault="004F0371" w:rsidP="004F0371">
            <w:pPr>
              <w:pStyle w:val="TableParagraph"/>
              <w:ind w:left="136" w:right="63"/>
              <w:jc w:val="center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232" w:right="213"/>
              <w:jc w:val="center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4F0371" w:rsidRPr="00DC7485" w:rsidRDefault="004F0371" w:rsidP="004F0371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4F0371" w:rsidRPr="00DC7485" w:rsidRDefault="004F0371" w:rsidP="004F0371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4F0371" w:rsidRPr="00DC7485" w:rsidTr="004F0371">
        <w:trPr>
          <w:trHeight w:val="551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601EED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Ж</w:t>
            </w:r>
            <w:r w:rsidR="004F0371" w:rsidRPr="00DC7485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өзінің жасаған іс-әрекетінің ағзаға әсерін, тістерді тазалаудың пайдасын, суық тимеудің алдын-алуға болатынын түсіндіру.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8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түрлі балалар әрекеттерінде өзінің және құрдастарының әрекетін түсіндіреді және дәлелдеуді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  <w:tr w:rsidR="004F0371" w:rsidRPr="00DC7485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Танымдықжәне</w:t>
            </w:r>
          </w:p>
          <w:p w:rsidR="004F0371" w:rsidRPr="00DC7485" w:rsidRDefault="004F0371" w:rsidP="004F037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485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сөйлеуде сын есімдерді қолданып, салыстыру нәтижелерін атай алуын игерту.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99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ұлттық ою-өрнекті қолданып, тұрмыстық заттарды, ыдыстарды безендіруді жетілдіру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4F0371" w:rsidRPr="00DC7485" w:rsidTr="004F0371">
        <w:trPr>
          <w:trHeight w:val="110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4F0371" w:rsidRPr="00DC7485" w:rsidRDefault="004F0371" w:rsidP="004F0371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DC7485" w:rsidRDefault="00601EED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Қ</w:t>
            </w:r>
            <w:r w:rsidR="004F0371" w:rsidRPr="00DC7485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4F0371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көшеде, аулада, алаңда, мектепке дейінгі ұйым аумағында қауіпсіз мінез-құлық ережелерін сақтауды үйрету.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DC7485" w:rsidRDefault="004F0371" w:rsidP="004F0371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Жоғары </w:t>
            </w:r>
          </w:p>
        </w:tc>
      </w:tr>
    </w:tbl>
    <w:p w:rsidR="00760991" w:rsidRPr="00793ABA" w:rsidRDefault="00760991" w:rsidP="00BE74DE">
      <w:pPr>
        <w:pStyle w:val="a3"/>
        <w:rPr>
          <w:rFonts w:ascii="Times New Roman" w:hAnsi="Times New Roman" w:cs="Times New Roman"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Серікқали Күнекей Асланбекқызы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18.09.2019ж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109"/>
        <w:gridCol w:w="3128"/>
        <w:gridCol w:w="3402"/>
        <w:gridCol w:w="2829"/>
      </w:tblGrid>
      <w:tr w:rsidR="00A13CB6" w:rsidRPr="00DC7485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pacing w:val="-1"/>
                <w:sz w:val="20"/>
                <w:szCs w:val="20"/>
              </w:rPr>
              <w:t xml:space="preserve">Бастапқы  </w:t>
            </w:r>
            <w:r w:rsidRPr="00DC7485">
              <w:rPr>
                <w:sz w:val="20"/>
                <w:szCs w:val="20"/>
              </w:rPr>
              <w:t>бақылау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нәтижелері</w:t>
            </w:r>
          </w:p>
          <w:p w:rsidR="00A13CB6" w:rsidRPr="00DC7485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дамыту, түзету 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іс-шаралары</w:t>
            </w:r>
          </w:p>
          <w:p w:rsidR="00A13CB6" w:rsidRPr="00DC7485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Аралық бақылаунәтижелері</w:t>
            </w:r>
          </w:p>
          <w:p w:rsidR="00A13CB6" w:rsidRPr="00DC7485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бойынша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A13CB6" w:rsidRPr="00DC7485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A13CB6" w:rsidRPr="00DC7485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бақылаунәтижелерібойынша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дамыту, түзету</w:t>
            </w:r>
          </w:p>
          <w:p w:rsidR="00A13CB6" w:rsidRPr="00DC7485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 іс-шаралары</w:t>
            </w:r>
          </w:p>
          <w:p w:rsidR="00A13CB6" w:rsidRPr="00DC7485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DC7485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Қорытынды</w:t>
            </w:r>
          </w:p>
          <w:p w:rsidR="00A13CB6" w:rsidRPr="00DC7485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(баланың даму деңгейі</w:t>
            </w:r>
            <w:r w:rsidRPr="00DC7485">
              <w:rPr>
                <w:spacing w:val="-1"/>
                <w:sz w:val="20"/>
                <w:szCs w:val="20"/>
              </w:rPr>
              <w:t>сәйкес</w:t>
            </w:r>
            <w:r w:rsidRPr="00DC7485">
              <w:rPr>
                <w:sz w:val="20"/>
                <w:szCs w:val="20"/>
              </w:rPr>
              <w:t>келеді: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IIIдеңгей-</w:t>
            </w:r>
            <w:r w:rsidRPr="00DC7485">
              <w:rPr>
                <w:spacing w:val="-1"/>
                <w:sz w:val="20"/>
                <w:szCs w:val="20"/>
              </w:rPr>
              <w:t>«жоғары»;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IIдеңгей–</w:t>
            </w:r>
            <w:r w:rsidRPr="00DC7485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DC7485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Iдеңгей-«төмен»)</w:t>
            </w:r>
          </w:p>
        </w:tc>
      </w:tr>
      <w:tr w:rsidR="009D3863" w:rsidRPr="00DC7485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Физикалық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қасиеттері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Ж</w:t>
            </w:r>
            <w:r w:rsidR="009D3863" w:rsidRPr="00DC7485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доптарды домалатады, заттарды қашықтыққа лақтырады, доптарды кедергілер арқылы лақтырады және қағып алуды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Коммуникативтік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  <w:lang w:val="ru-RU"/>
              </w:rPr>
              <w:t>д</w:t>
            </w:r>
            <w:r w:rsidRPr="00DC7485">
              <w:rPr>
                <w:b/>
                <w:sz w:val="20"/>
                <w:szCs w:val="20"/>
              </w:rPr>
              <w:t>ағдылары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таныс немесе бейтаныс ертегілер мен шағын көркем шығармалардың мазмұнын иллюстрациялар бойынша, өз бетінше ретімен қайталап айтуды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Танымдық  және</w:t>
            </w:r>
          </w:p>
          <w:p w:rsidR="009D3863" w:rsidRPr="00DC7485" w:rsidRDefault="009D3863" w:rsidP="00FB29C8">
            <w:pPr>
              <w:pStyle w:val="TableParagraph"/>
              <w:spacing w:line="270" w:lineRule="atLeast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зияткерлік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теңдік және теңсіздік туралы ұғымдарды игерту. </w:t>
            </w:r>
          </w:p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орташа</w:t>
            </w:r>
          </w:p>
        </w:tc>
      </w:tr>
      <w:tr w:rsidR="009D3863" w:rsidRPr="00DC7485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pacing w:val="4"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Шығармашылықдағдыларының,зерттеу</w:t>
            </w:r>
          </w:p>
          <w:p w:rsidR="009D3863" w:rsidRPr="00DC7485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мүсіндейтін затты қолына алып, зерттейді оның өзіне тән ерекшеліктерін беруге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>Жоғары</w:t>
            </w:r>
          </w:p>
        </w:tc>
      </w:tr>
      <w:tr w:rsidR="009D3863" w:rsidRPr="00DC7485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DC7485">
              <w:rPr>
                <w:b/>
                <w:sz w:val="20"/>
                <w:szCs w:val="20"/>
              </w:rPr>
              <w:t>қалыптастыру</w:t>
            </w:r>
          </w:p>
          <w:p w:rsidR="009D3863" w:rsidRPr="00DC7485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DC7485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  <w:lang w:val="ru-RU"/>
              </w:rPr>
              <w:t>Қ</w:t>
            </w:r>
            <w:r w:rsidR="009D3863" w:rsidRPr="00DC7485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DC7485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жақын туыстарын біледі, олардың есімдерін атайды, отбасындағы сүйікті адамдары, отбасылық мерекелер, салт-дәстүрлер туралы әңгімелей алуға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DC7485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DC7485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DC7485">
              <w:rPr>
                <w:sz w:val="20"/>
                <w:szCs w:val="20"/>
              </w:rPr>
              <w:t xml:space="preserve">Орташа 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4F0371" w:rsidRPr="009668F4">
        <w:rPr>
          <w:rFonts w:ascii="Times New Roman" w:eastAsia="Calibri" w:hAnsi="Times New Roman" w:cs="Times New Roman"/>
          <w:lang w:val="kk-KZ"/>
        </w:rPr>
        <w:t>Саматов Муслим Ниязбекұлы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4F0371" w:rsidRPr="009668F4">
        <w:rPr>
          <w:rFonts w:ascii="Times New Roman" w:eastAsia="Calibri" w:hAnsi="Times New Roman" w:cs="Times New Roman"/>
          <w:lang w:val="kk-KZ"/>
        </w:rPr>
        <w:t>07.10.2019ж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tbl>
      <w:tblPr>
        <w:tblStyle w:val="TableNormal"/>
        <w:tblW w:w="1516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109"/>
        <w:gridCol w:w="3128"/>
        <w:gridCol w:w="3402"/>
        <w:gridCol w:w="2829"/>
      </w:tblGrid>
      <w:tr w:rsidR="00A13CB6" w:rsidRPr="002559BB" w:rsidTr="00FB29C8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737" w:right="97" w:hanging="61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pacing w:val="-1"/>
                <w:sz w:val="20"/>
                <w:szCs w:val="20"/>
              </w:rPr>
              <w:t xml:space="preserve">Бастапқы  </w:t>
            </w:r>
            <w:r w:rsidRPr="002559BB">
              <w:rPr>
                <w:sz w:val="20"/>
                <w:szCs w:val="20"/>
              </w:rPr>
              <w:t>бақылау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pacing w:val="-58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нәтижелері</w:t>
            </w:r>
          </w:p>
          <w:p w:rsidR="00A13CB6" w:rsidRPr="002559BB" w:rsidRDefault="00A13CB6" w:rsidP="00FB29C8">
            <w:pPr>
              <w:pStyle w:val="TableParagraph"/>
              <w:ind w:left="220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дамыту, түзету 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pacing w:val="1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іс-шаралары</w:t>
            </w:r>
          </w:p>
          <w:p w:rsidR="00A13CB6" w:rsidRPr="002559BB" w:rsidRDefault="00A13CB6" w:rsidP="00FB29C8">
            <w:pPr>
              <w:pStyle w:val="TableParagraph"/>
              <w:ind w:left="223" w:right="20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(қазан- желтоқсан)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19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Аралық бақылаунәтижелері</w:t>
            </w:r>
          </w:p>
          <w:p w:rsidR="00A13CB6" w:rsidRPr="002559BB" w:rsidRDefault="00A13CB6" w:rsidP="00FB29C8">
            <w:pPr>
              <w:pStyle w:val="TableParagraph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бойынша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spacing w:line="235" w:lineRule="auto"/>
              <w:ind w:left="135" w:right="126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іс-шаралары</w:t>
            </w:r>
          </w:p>
          <w:p w:rsidR="00A13CB6" w:rsidRPr="002559BB" w:rsidRDefault="00A13CB6" w:rsidP="00FB29C8">
            <w:pPr>
              <w:pStyle w:val="TableParagraph"/>
              <w:ind w:left="136" w:right="67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(ақпан-сәуір)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136" w:right="124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</w:p>
          <w:p w:rsidR="00A13CB6" w:rsidRPr="002559BB" w:rsidRDefault="00A13CB6" w:rsidP="00FB29C8">
            <w:pPr>
              <w:pStyle w:val="TableParagraph"/>
              <w:ind w:left="136" w:right="124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бақылаунәтижелерібойынша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дамыту, түзету</w:t>
            </w:r>
          </w:p>
          <w:p w:rsidR="00A13CB6" w:rsidRPr="002559BB" w:rsidRDefault="00A13CB6" w:rsidP="00FB29C8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 іс-шаралары</w:t>
            </w:r>
          </w:p>
          <w:p w:rsidR="00A13CB6" w:rsidRPr="002559BB" w:rsidRDefault="00A13CB6" w:rsidP="00FB29C8">
            <w:pPr>
              <w:pStyle w:val="TableParagraph"/>
              <w:ind w:left="136" w:right="6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(маусым-тамыз)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CB6" w:rsidRPr="002559BB" w:rsidRDefault="00A13CB6" w:rsidP="00FB29C8">
            <w:pPr>
              <w:pStyle w:val="TableParagraph"/>
              <w:ind w:left="232" w:right="213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Қорытынды</w:t>
            </w:r>
          </w:p>
          <w:p w:rsidR="00A13CB6" w:rsidRPr="002559BB" w:rsidRDefault="00A13CB6" w:rsidP="00FB29C8">
            <w:pPr>
              <w:pStyle w:val="TableParagraph"/>
              <w:ind w:left="232" w:right="213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(баланың даму деңгейі</w:t>
            </w:r>
            <w:r w:rsidRPr="002559BB">
              <w:rPr>
                <w:spacing w:val="-1"/>
                <w:sz w:val="20"/>
                <w:szCs w:val="20"/>
              </w:rPr>
              <w:t>сәйкес</w:t>
            </w:r>
            <w:r w:rsidRPr="002559BB">
              <w:rPr>
                <w:sz w:val="20"/>
                <w:szCs w:val="20"/>
              </w:rPr>
              <w:t>келеді: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57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IIIдеңгей-</w:t>
            </w:r>
            <w:r w:rsidRPr="002559BB">
              <w:rPr>
                <w:spacing w:val="-1"/>
                <w:sz w:val="20"/>
                <w:szCs w:val="20"/>
              </w:rPr>
              <w:t>«жоғары»;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pacing w:val="-1"/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IIдеңгей–</w:t>
            </w:r>
            <w:r w:rsidRPr="002559BB">
              <w:rPr>
                <w:spacing w:val="-1"/>
                <w:sz w:val="20"/>
                <w:szCs w:val="20"/>
              </w:rPr>
              <w:t>«орташа»;</w:t>
            </w:r>
          </w:p>
          <w:p w:rsidR="00A13CB6" w:rsidRPr="002559BB" w:rsidRDefault="00A13CB6" w:rsidP="00FB29C8">
            <w:pPr>
              <w:pStyle w:val="TableParagraph"/>
              <w:ind w:left="287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Iдеңгей-«төмен»)</w:t>
            </w:r>
          </w:p>
        </w:tc>
      </w:tr>
      <w:tr w:rsidR="009D3863" w:rsidRPr="002559BB" w:rsidTr="00FB29C8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spacing w:line="268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Физикалық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қасиеттері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Ж</w:t>
            </w:r>
            <w:r w:rsidR="009D3863" w:rsidRPr="002559BB">
              <w:rPr>
                <w:sz w:val="20"/>
                <w:szCs w:val="20"/>
                <w:lang w:val="ru-RU"/>
              </w:rPr>
              <w:t>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сызықтардың, арқанның, тақтайдың, гимнастикалық скамейканың, бөрененің бойымен тепе-теңдікті сақтап, жүруді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аяқтың ұшымен, тізені жоғары көтеріп, адымдап, сапта бір-бірінің артынан, әртүрлі бағытта жүгіруді меңгерту.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 w:right="380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Коммуникативтік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  <w:lang w:val="ru-RU"/>
              </w:rPr>
              <w:t>д</w:t>
            </w:r>
            <w:r w:rsidRPr="002559BB">
              <w:rPr>
                <w:b/>
                <w:sz w:val="20"/>
                <w:szCs w:val="20"/>
              </w:rPr>
              <w:t>ағдылары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шешендік өнерге, айтыс өнеріне қызығушылық танытуын дамыту.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бейтаныс заттар, құбылыстар, оқиғалар туралы ақпаратты қызығушылықпен талқылау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шаманы салыстыруда үстіне және қасына қою тәсілдерін қолдануын жетілдіру.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469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Танымдық  және</w:t>
            </w:r>
          </w:p>
          <w:p w:rsidR="009D3863" w:rsidRPr="002559BB" w:rsidRDefault="009D3863" w:rsidP="00FB29C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9BB">
              <w:rPr>
                <w:rFonts w:ascii="Times New Roman" w:hAnsi="Times New Roman" w:cs="Times New Roman"/>
                <w:b/>
                <w:sz w:val="20"/>
                <w:szCs w:val="20"/>
              </w:rPr>
              <w:t>зияткерлікдағдылары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сөйлеуде сын есімдерді қолданып, салыстыру нәтижелерін меңгерту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бірнеше бөліктен тұратын заттарды пішіндейді, олардың орналасуын ескере отырып, пропорцияларды сақтай отырып, бөліктерді байланыстыруды үйрету.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орташа</w:t>
            </w:r>
          </w:p>
        </w:tc>
      </w:tr>
      <w:tr w:rsidR="009D3863" w:rsidRPr="002559BB" w:rsidTr="00A13CB6">
        <w:trPr>
          <w:trHeight w:val="88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ind w:left="108" w:right="-3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Шығармашылықдағдыларының,зерттеуіс-әрекетінің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9D3863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ертегілер мен қоршаған өмір тақырыптарына қарапайым композициялар құрастыруды меңгерту.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Жоғары</w:t>
            </w:r>
          </w:p>
        </w:tc>
      </w:tr>
      <w:tr w:rsidR="009D3863" w:rsidRPr="002559BB" w:rsidTr="00FB29C8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FB29C8">
            <w:pPr>
              <w:pStyle w:val="TableParagraph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Әлеуметтік-эмоционалдыдағдыларды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  <w:r w:rsidRPr="002559BB">
              <w:rPr>
                <w:b/>
                <w:sz w:val="20"/>
                <w:szCs w:val="20"/>
              </w:rPr>
              <w:t>қалыптастыру</w:t>
            </w:r>
          </w:p>
          <w:p w:rsidR="009D3863" w:rsidRPr="002559BB" w:rsidRDefault="009D3863" w:rsidP="00FB29C8">
            <w:pPr>
              <w:pStyle w:val="TableParagraph"/>
              <w:spacing w:line="264" w:lineRule="exact"/>
              <w:ind w:left="108"/>
              <w:rPr>
                <w:b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3863" w:rsidRPr="002559BB" w:rsidRDefault="00601EED" w:rsidP="00FB29C8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Қ</w:t>
            </w:r>
            <w:r w:rsidR="009D3863" w:rsidRPr="002559BB">
              <w:rPr>
                <w:sz w:val="20"/>
                <w:szCs w:val="20"/>
                <w:lang w:val="ru-RU"/>
              </w:rPr>
              <w:t>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9D3863"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B2740E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бала өзінің «Мен» бейнесін көрсетеді, ойын ашық айтады, өзінің пікірін білдіреді, өзімен санасқанды, өзін құрметтеуін үйрету.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Default"/>
              <w:rPr>
                <w:sz w:val="20"/>
                <w:szCs w:val="20"/>
                <w:lang w:val="kk-KZ"/>
              </w:rPr>
            </w:pPr>
            <w:r w:rsidRPr="002559BB">
              <w:rPr>
                <w:sz w:val="20"/>
                <w:szCs w:val="20"/>
                <w:lang w:val="kk-KZ"/>
              </w:rPr>
              <w:t xml:space="preserve">өсімдіктердің өсуі үшін жер, топырақ, су, күн, жарық, ылғал, жылудың қажеттілігін түсіндіру. </w:t>
            </w:r>
          </w:p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863" w:rsidRPr="002559BB" w:rsidRDefault="009D3863" w:rsidP="00DC7485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 xml:space="preserve">Орташа </w:t>
            </w:r>
          </w:p>
        </w:tc>
      </w:tr>
    </w:tbl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4F0371" w:rsidRDefault="004F0371" w:rsidP="00760991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01EED" w:rsidRPr="009668F4">
        <w:rPr>
          <w:rFonts w:ascii="Times New Roman" w:eastAsia="Calibri" w:hAnsi="Times New Roman" w:cs="Times New Roman"/>
          <w:lang w:val="kk-KZ"/>
        </w:rPr>
        <w:t>Талғат Рамазан Жанатұлы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01EED" w:rsidRPr="009668F4">
        <w:rPr>
          <w:rFonts w:ascii="Times New Roman" w:eastAsia="Calibri" w:hAnsi="Times New Roman" w:cs="Times New Roman"/>
          <w:lang w:val="kk-KZ"/>
        </w:rPr>
        <w:t>07.05.2019ж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108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109"/>
        <w:gridCol w:w="3270"/>
        <w:gridCol w:w="3544"/>
        <w:gridCol w:w="2545"/>
      </w:tblGrid>
      <w:tr w:rsidR="004F0371" w:rsidRPr="00793ABA" w:rsidTr="004F0371">
        <w:trPr>
          <w:trHeight w:val="181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737" w:right="97" w:hanging="610"/>
              <w:rPr>
                <w:b/>
              </w:rPr>
            </w:pPr>
            <w:r w:rsidRPr="006E1D70">
              <w:rPr>
                <w:b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rPr>
                <w:spacing w:val="-1"/>
              </w:rPr>
              <w:t xml:space="preserve">Бастапқы  </w:t>
            </w:r>
            <w:r w:rsidRPr="00793ABA">
              <w:t>бақылау</w:t>
            </w:r>
          </w:p>
          <w:p w:rsidR="004F0371" w:rsidRPr="00793ABA" w:rsidRDefault="004F0371" w:rsidP="004F0371">
            <w:pPr>
              <w:pStyle w:val="TableParagraph"/>
              <w:ind w:left="220" w:right="209"/>
              <w:rPr>
                <w:spacing w:val="-58"/>
              </w:rPr>
            </w:pPr>
            <w:r w:rsidRPr="00793ABA">
              <w:t>нәтижелері</w:t>
            </w:r>
          </w:p>
          <w:p w:rsidR="004F0371" w:rsidRPr="00793ABA" w:rsidRDefault="004F0371" w:rsidP="004F0371">
            <w:pPr>
              <w:pStyle w:val="TableParagraph"/>
              <w:ind w:left="220" w:right="209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 xml:space="preserve">дамыту, түзету </w:t>
            </w:r>
          </w:p>
          <w:p w:rsidR="004F0371" w:rsidRPr="00793ABA" w:rsidRDefault="004F0371" w:rsidP="004F0371">
            <w:pPr>
              <w:pStyle w:val="TableParagraph"/>
              <w:ind w:left="223" w:right="209"/>
              <w:rPr>
                <w:spacing w:val="1"/>
              </w:rPr>
            </w:pPr>
            <w:r w:rsidRPr="00793ABA">
              <w:t>іс-шаралары</w:t>
            </w:r>
          </w:p>
          <w:p w:rsidR="004F0371" w:rsidRPr="00793ABA" w:rsidRDefault="004F0371" w:rsidP="004F0371">
            <w:pPr>
              <w:pStyle w:val="TableParagraph"/>
              <w:ind w:left="223" w:right="209"/>
            </w:pPr>
            <w:r w:rsidRPr="00793ABA">
              <w:t>(қазан-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19"/>
            </w:pPr>
            <w:r w:rsidRPr="00793ABA">
              <w:t>Аралық бақылаунәтижелері</w:t>
            </w:r>
          </w:p>
          <w:p w:rsidR="004F0371" w:rsidRPr="00793ABA" w:rsidRDefault="004F0371" w:rsidP="004F0371">
            <w:pPr>
              <w:pStyle w:val="TableParagraph"/>
              <w:ind w:left="135" w:right="126"/>
            </w:pPr>
            <w:r w:rsidRPr="00793ABA">
              <w:t>бойынша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spacing w:line="235" w:lineRule="auto"/>
              <w:ind w:left="135" w:right="126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7"/>
            </w:pPr>
            <w:r w:rsidRPr="00793ABA"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136" w:right="124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136" w:right="124"/>
            </w:pPr>
            <w:r w:rsidRPr="00793ABA">
              <w:t>бақылаунәтижелерібойынша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>дамыту, түзету</w:t>
            </w:r>
          </w:p>
          <w:p w:rsidR="004F0371" w:rsidRPr="00793ABA" w:rsidRDefault="004F0371" w:rsidP="004F0371">
            <w:pPr>
              <w:pStyle w:val="TableParagraph"/>
              <w:ind w:left="136" w:right="125"/>
            </w:pPr>
            <w:r w:rsidRPr="00793ABA">
              <w:t xml:space="preserve"> іс-шаралары</w:t>
            </w:r>
          </w:p>
          <w:p w:rsidR="004F0371" w:rsidRPr="00793ABA" w:rsidRDefault="004F0371" w:rsidP="004F0371">
            <w:pPr>
              <w:pStyle w:val="TableParagraph"/>
              <w:ind w:left="136" w:right="63"/>
            </w:pPr>
            <w:r w:rsidRPr="00793ABA"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793ABA" w:rsidRDefault="004F0371" w:rsidP="004F0371">
            <w:pPr>
              <w:pStyle w:val="TableParagraph"/>
              <w:ind w:left="232" w:right="213"/>
              <w:rPr>
                <w:spacing w:val="-57"/>
              </w:rPr>
            </w:pPr>
            <w:r w:rsidRPr="00793ABA">
              <w:t>Қорытынды</w:t>
            </w:r>
          </w:p>
          <w:p w:rsidR="004F0371" w:rsidRPr="00793ABA" w:rsidRDefault="004F0371" w:rsidP="004F0371">
            <w:pPr>
              <w:pStyle w:val="TableParagraph"/>
              <w:ind w:left="232" w:right="213"/>
            </w:pPr>
            <w:r w:rsidRPr="00793ABA">
              <w:t>(баланың даму деңгейі</w:t>
            </w:r>
            <w:r w:rsidRPr="00793ABA">
              <w:rPr>
                <w:spacing w:val="-1"/>
              </w:rPr>
              <w:t>сәйкес</w:t>
            </w:r>
            <w:r w:rsidRPr="00793ABA">
              <w:t>келеді: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57"/>
              </w:rPr>
            </w:pPr>
            <w:r w:rsidRPr="00793ABA">
              <w:t>IIIдеңгей-</w:t>
            </w:r>
            <w:r w:rsidRPr="00793ABA">
              <w:rPr>
                <w:spacing w:val="-1"/>
              </w:rPr>
              <w:t>«жоғары»;</w:t>
            </w:r>
          </w:p>
          <w:p w:rsidR="004F0371" w:rsidRPr="00793ABA" w:rsidRDefault="004F0371" w:rsidP="004F0371">
            <w:pPr>
              <w:pStyle w:val="TableParagraph"/>
              <w:ind w:left="287"/>
              <w:rPr>
                <w:spacing w:val="-1"/>
              </w:rPr>
            </w:pPr>
            <w:r w:rsidRPr="00793ABA">
              <w:t>IIдеңгей–</w:t>
            </w:r>
            <w:r w:rsidRPr="00793ABA">
              <w:rPr>
                <w:spacing w:val="-1"/>
              </w:rPr>
              <w:t>«орташа»;</w:t>
            </w:r>
          </w:p>
          <w:p w:rsidR="004F0371" w:rsidRPr="00793ABA" w:rsidRDefault="004F0371" w:rsidP="004F0371">
            <w:pPr>
              <w:pStyle w:val="TableParagraph"/>
              <w:ind w:left="287"/>
            </w:pPr>
            <w:r w:rsidRPr="00793ABA">
              <w:t>Iдеңгей-«төмен»)</w:t>
            </w:r>
          </w:p>
        </w:tc>
      </w:tr>
      <w:tr w:rsidR="004F0371" w:rsidRPr="00773029" w:rsidTr="004F0371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E1D70">
              <w:rPr>
                <w:b/>
              </w:rPr>
              <w:t>Физикалық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қасиеттері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бір-бірден, шеңберге қайта тұруды, саптағы өз орнын табуды, суға түсуді, суда ойнауды меңгерту.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шынықтыру түрлерін, өзіне-өзі қызмет көрсету дағдыларын меңгермеген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  <w:tr w:rsidR="004F0371" w:rsidRPr="00773029" w:rsidTr="004F0371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ind w:left="108" w:right="380"/>
              <w:rPr>
                <w:b/>
              </w:rPr>
            </w:pPr>
            <w:r w:rsidRPr="006E1D70">
              <w:rPr>
                <w:b/>
              </w:rPr>
              <w:t>Коммуникативтік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  <w:lang w:val="ru-RU"/>
              </w:rPr>
              <w:t>д</w:t>
            </w:r>
            <w:r w:rsidRPr="006E1D70">
              <w:rPr>
                <w:b/>
              </w:rPr>
              <w:t>ағдылары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өлеңдерді саналы, эмоционалды түрде жатқа айтуды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сан есімдерді ретімен атайды, оларды зат есімдермен септіктерде, жекеше және көпше түрде байланыстырып айтуды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4F0371" w:rsidRPr="00773029" w:rsidTr="004F0371">
        <w:trPr>
          <w:trHeight w:val="8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108" w:right="469"/>
              <w:rPr>
                <w:b/>
              </w:rPr>
            </w:pPr>
            <w:r w:rsidRPr="006E1D70">
              <w:rPr>
                <w:b/>
              </w:rPr>
              <w:t>Танымдық  және</w:t>
            </w:r>
          </w:p>
          <w:p w:rsidR="004F0371" w:rsidRPr="006E1D70" w:rsidRDefault="004F0371" w:rsidP="004F0371">
            <w:pPr>
              <w:pStyle w:val="TableParagraph"/>
              <w:spacing w:line="270" w:lineRule="atLeast"/>
              <w:ind w:left="108" w:right="-3"/>
              <w:rPr>
                <w:b/>
              </w:rPr>
            </w:pPr>
            <w:r>
              <w:rPr>
                <w:b/>
              </w:rPr>
              <w:t>з</w:t>
            </w:r>
            <w:r w:rsidRPr="006E1D70">
              <w:rPr>
                <w:b/>
              </w:rPr>
              <w:t>ияткерлік        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кеңістік пен уақытты бағдарлай білуге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екі затты ұзындығы, ені және биіктігі, жуандығы бойынша салыстыруды дамыту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  <w:tr w:rsidR="004F0371" w:rsidRPr="00773029" w:rsidTr="004F0371">
        <w:trPr>
          <w:trHeight w:val="99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6E1D70" w:rsidRDefault="004F0371" w:rsidP="004F0371">
            <w:pPr>
              <w:pStyle w:val="TableParagraph"/>
              <w:ind w:left="108" w:right="-3"/>
              <w:rPr>
                <w:b/>
              </w:rPr>
            </w:pPr>
            <w:r w:rsidRPr="006E1D70">
              <w:rPr>
                <w:b/>
              </w:rPr>
              <w:t>Шығармашылықдағдыларының,зерттеу  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бір-біреуден, жұптаса ауыса отырып, би қимылдарын орындауды, жануарлардың қимылдарын ұқсатуды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қазақ оюларының элементтерін салады, оларды қағаз бетінде дұрыс орналастыруды меңгерту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4F0371" w:rsidRPr="00773029" w:rsidTr="004F0371">
        <w:trPr>
          <w:trHeight w:val="111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6E1D70" w:rsidRDefault="004F0371" w:rsidP="004F0371">
            <w:pPr>
              <w:pStyle w:val="TableParagraph"/>
              <w:ind w:left="108"/>
              <w:rPr>
                <w:b/>
              </w:rPr>
            </w:pPr>
            <w:r w:rsidRPr="006E1D70">
              <w:rPr>
                <w:b/>
              </w:rPr>
              <w:t>Әлеуметтік-эмоционалдыдағдыларды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  <w:r w:rsidRPr="006E1D70">
              <w:rPr>
                <w:b/>
              </w:rPr>
              <w:t>қалыптастыру</w:t>
            </w:r>
          </w:p>
          <w:p w:rsidR="004F0371" w:rsidRPr="006E1D70" w:rsidRDefault="004F0371" w:rsidP="004F0371">
            <w:pPr>
              <w:pStyle w:val="TableParagraph"/>
              <w:spacing w:line="264" w:lineRule="exact"/>
              <w:ind w:left="108"/>
              <w:rPr>
                <w:b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отбасы мүшелері туралы әңгімелейді, оларға өзінің қарым-қатынасын білдіруді үйрету. 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ED6D66"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8A2C25" w:rsidRDefault="004F0371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мінез-құлық мәдениетінің және айналасындағылармен әдепті қарым-қатынас негіздерін меңгерту </w:t>
            </w:r>
          </w:p>
          <w:p w:rsidR="004F0371" w:rsidRPr="00793ABA" w:rsidRDefault="004F0371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0371" w:rsidRPr="00793ABA" w:rsidRDefault="004F0371" w:rsidP="004F0371">
            <w:pPr>
              <w:pStyle w:val="TableParagraph"/>
            </w:pPr>
            <w:r w:rsidRPr="008A2C25">
              <w:t>Жоғары</w:t>
            </w:r>
          </w:p>
        </w:tc>
      </w:tr>
    </w:tbl>
    <w:p w:rsidR="00760991" w:rsidRPr="00793ABA" w:rsidRDefault="00760991" w:rsidP="00A13CB6">
      <w:pPr>
        <w:pStyle w:val="a3"/>
        <w:rPr>
          <w:rFonts w:ascii="Times New Roman" w:hAnsi="Times New Roman" w:cs="Times New Roman"/>
          <w:lang w:val="kk-KZ"/>
        </w:rPr>
      </w:pPr>
    </w:p>
    <w:p w:rsidR="00274CBD" w:rsidRDefault="00274CBD">
      <w:pPr>
        <w:rPr>
          <w:lang w:val="kk-KZ"/>
        </w:rPr>
      </w:pPr>
    </w:p>
    <w:p w:rsidR="00601EED" w:rsidRDefault="00601EED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:rsidR="00760991" w:rsidRPr="00793ABA" w:rsidRDefault="00760991" w:rsidP="00601EED">
      <w:pPr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  <w:r>
        <w:rPr>
          <w:rFonts w:ascii="Times New Roman" w:eastAsia="Times New Roman" w:hAnsi="Times New Roman" w:cs="Times New Roman"/>
          <w:b/>
          <w:bCs/>
          <w:lang w:val="kk-KZ"/>
        </w:rPr>
        <w:lastRenderedPageBreak/>
        <w:t>2023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-</w:t>
      </w:r>
      <w:r>
        <w:rPr>
          <w:rFonts w:ascii="Times New Roman" w:eastAsia="Times New Roman" w:hAnsi="Times New Roman" w:cs="Times New Roman"/>
          <w:b/>
          <w:bCs/>
          <w:lang w:val="kk-KZ"/>
        </w:rPr>
        <w:t>2024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 xml:space="preserve"> оқу жылына арналған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br/>
        <w:t>Баланың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жеке</w:t>
      </w:r>
      <w:r>
        <w:rPr>
          <w:rFonts w:ascii="Times New Roman" w:eastAsia="Times New Roman" w:hAnsi="Times New Roman" w:cs="Times New Roman"/>
          <w:b/>
          <w:bCs/>
          <w:lang w:val="kk-KZ"/>
        </w:rPr>
        <w:t xml:space="preserve"> </w:t>
      </w:r>
      <w:r w:rsidRPr="00793ABA">
        <w:rPr>
          <w:rFonts w:ascii="Times New Roman" w:eastAsia="Times New Roman" w:hAnsi="Times New Roman" w:cs="Times New Roman"/>
          <w:b/>
          <w:bCs/>
          <w:lang w:val="kk-KZ"/>
        </w:rPr>
        <w:t>даму картасы</w:t>
      </w:r>
    </w:p>
    <w:p w:rsidR="00760991" w:rsidRPr="00760991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Баланың Т.А.Ә : </w:t>
      </w:r>
      <w:r>
        <w:rPr>
          <w:rFonts w:ascii="Times New Roman" w:hAnsi="Times New Roman" w:cs="Times New Roman"/>
          <w:lang w:val="kk-KZ"/>
        </w:rPr>
        <w:t xml:space="preserve"> </w:t>
      </w:r>
      <w:r w:rsidR="00601EED" w:rsidRPr="009668F4">
        <w:rPr>
          <w:rFonts w:ascii="Times New Roman" w:eastAsia="Calibri" w:hAnsi="Times New Roman" w:cs="Times New Roman"/>
          <w:lang w:val="kk-KZ"/>
        </w:rPr>
        <w:t>Шамил Асылбек Нұрбекұлы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Баланың туған жылы, күні: </w:t>
      </w:r>
      <w:r w:rsidR="00601EED" w:rsidRPr="009668F4">
        <w:rPr>
          <w:rFonts w:ascii="Times New Roman" w:eastAsia="Calibri" w:hAnsi="Times New Roman" w:cs="Times New Roman"/>
          <w:lang w:val="kk-KZ"/>
        </w:rPr>
        <w:t>26.02.2019ж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Білім беру ұйымы: </w:t>
      </w:r>
      <w:r>
        <w:rPr>
          <w:rFonts w:ascii="Times New Roman" w:hAnsi="Times New Roman" w:cs="Times New Roman"/>
          <w:lang w:val="kk-KZ"/>
        </w:rPr>
        <w:t xml:space="preserve"> «Зере</w:t>
      </w:r>
      <w:r w:rsidRPr="00793ABA">
        <w:rPr>
          <w:rFonts w:ascii="Times New Roman" w:hAnsi="Times New Roman" w:cs="Times New Roman"/>
          <w:lang w:val="kk-KZ"/>
        </w:rPr>
        <w:t>» бөбекжай</w:t>
      </w:r>
      <w:r>
        <w:rPr>
          <w:rFonts w:ascii="Times New Roman" w:hAnsi="Times New Roman" w:cs="Times New Roman"/>
          <w:lang w:val="kk-KZ"/>
        </w:rPr>
        <w:t xml:space="preserve"> -</w:t>
      </w:r>
      <w:r w:rsidRPr="00793ABA">
        <w:rPr>
          <w:rFonts w:ascii="Times New Roman" w:hAnsi="Times New Roman" w:cs="Times New Roman"/>
          <w:lang w:val="kk-KZ"/>
        </w:rPr>
        <w:t xml:space="preserve"> балабақшасы    </w:t>
      </w:r>
    </w:p>
    <w:p w:rsidR="00760991" w:rsidRPr="00793ABA" w:rsidRDefault="00760991" w:rsidP="00760991">
      <w:pPr>
        <w:pStyle w:val="a3"/>
        <w:rPr>
          <w:rFonts w:ascii="Times New Roman" w:hAnsi="Times New Roman" w:cs="Times New Roman"/>
          <w:lang w:val="kk-KZ"/>
        </w:rPr>
      </w:pPr>
      <w:r w:rsidRPr="00793ABA">
        <w:rPr>
          <w:rFonts w:ascii="Times New Roman" w:hAnsi="Times New Roman" w:cs="Times New Roman"/>
          <w:lang w:val="kk-KZ"/>
        </w:rPr>
        <w:t xml:space="preserve">Топ   </w:t>
      </w:r>
      <w:r w:rsidRPr="00793ABA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Бәйшешек</w:t>
      </w:r>
      <w:r w:rsidRPr="00793ABA">
        <w:rPr>
          <w:rFonts w:ascii="Times New Roman" w:hAnsi="Times New Roman" w:cs="Times New Roman"/>
          <w:b/>
          <w:lang w:val="kk-KZ"/>
        </w:rPr>
        <w:t>»</w:t>
      </w:r>
      <w:r>
        <w:rPr>
          <w:rFonts w:ascii="Times New Roman" w:hAnsi="Times New Roman" w:cs="Times New Roman"/>
          <w:lang w:val="kk-KZ"/>
        </w:rPr>
        <w:t xml:space="preserve"> ересек </w:t>
      </w:r>
      <w:r w:rsidRPr="00793ABA">
        <w:rPr>
          <w:rFonts w:ascii="Times New Roman" w:hAnsi="Times New Roman" w:cs="Times New Roman"/>
          <w:lang w:val="kk-KZ"/>
        </w:rPr>
        <w:t xml:space="preserve"> тобы</w:t>
      </w:r>
    </w:p>
    <w:tbl>
      <w:tblPr>
        <w:tblStyle w:val="TableNormal"/>
        <w:tblpPr w:leftFromText="180" w:rightFromText="180" w:vertAnchor="text" w:horzAnchor="margin" w:tblpY="48"/>
        <w:tblW w:w="15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4"/>
        <w:gridCol w:w="3109"/>
        <w:gridCol w:w="3270"/>
        <w:gridCol w:w="3544"/>
        <w:gridCol w:w="2545"/>
      </w:tblGrid>
      <w:tr w:rsidR="004F0371" w:rsidRPr="00B2740E" w:rsidTr="004F0371">
        <w:trPr>
          <w:trHeight w:val="152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737" w:right="97" w:hanging="61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Құзыреттіліктер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Бастапқы  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</w:t>
            </w:r>
          </w:p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spacing w:val="-58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нәтижелері</w:t>
            </w:r>
          </w:p>
          <w:p w:rsidR="004F0371" w:rsidRPr="00B2740E" w:rsidRDefault="004F0371" w:rsidP="004F0371">
            <w:pPr>
              <w:spacing w:after="0" w:line="240" w:lineRule="auto"/>
              <w:ind w:left="220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дамыту, түзету 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spacing w:val="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223" w:right="20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(қазан- желтоқсан)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136" w:right="119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Аралық бақылаунәтижелері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бойынша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4F0371" w:rsidRPr="00B2740E" w:rsidRDefault="004F0371" w:rsidP="004F0371">
            <w:pPr>
              <w:spacing w:after="0" w:line="240" w:lineRule="auto"/>
              <w:ind w:left="135" w:right="126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136" w:right="6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(ақпан-сәуір)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</w:p>
          <w:p w:rsidR="004F0371" w:rsidRPr="00B2740E" w:rsidRDefault="004F0371" w:rsidP="004F0371">
            <w:pPr>
              <w:spacing w:after="0" w:line="240" w:lineRule="auto"/>
              <w:ind w:left="136" w:right="124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бақылаунәтижелерібойынша</w:t>
            </w:r>
          </w:p>
          <w:p w:rsidR="004F0371" w:rsidRPr="00B2740E" w:rsidRDefault="004F0371" w:rsidP="004F0371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дамыту, түзету</w:t>
            </w:r>
          </w:p>
          <w:p w:rsidR="004F0371" w:rsidRPr="00B2740E" w:rsidRDefault="004F0371" w:rsidP="004F0371">
            <w:pPr>
              <w:spacing w:after="0" w:line="240" w:lineRule="auto"/>
              <w:ind w:left="136" w:right="125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 іс-шаралары</w:t>
            </w:r>
          </w:p>
          <w:p w:rsidR="004F0371" w:rsidRPr="00B2740E" w:rsidRDefault="004F0371" w:rsidP="004F0371">
            <w:pPr>
              <w:spacing w:after="0" w:line="240" w:lineRule="auto"/>
              <w:ind w:left="136" w:right="6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(маусым-тамыз)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0371" w:rsidRPr="00B2740E" w:rsidRDefault="004F0371" w:rsidP="004F0371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Қорытынды</w:t>
            </w:r>
          </w:p>
          <w:p w:rsidR="004F0371" w:rsidRPr="00B2740E" w:rsidRDefault="004F0371" w:rsidP="004F0371">
            <w:pPr>
              <w:spacing w:after="0" w:line="240" w:lineRule="auto"/>
              <w:ind w:left="232" w:right="213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(баланың даму деңгейі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сәйкес</w:t>
            </w:r>
            <w:r w:rsidRPr="00B2740E">
              <w:rPr>
                <w:rFonts w:ascii="Times New Roman" w:eastAsia="Times New Roman" w:hAnsi="Times New Roman" w:cs="Times New Roman"/>
                <w:lang w:val="kk-KZ"/>
              </w:rPr>
              <w:t>келеді: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57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IIIдеңгей-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«жоғары»;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spacing w:val="-1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IIдеңгей–</w:t>
            </w:r>
            <w:r w:rsidRPr="00B2740E">
              <w:rPr>
                <w:rFonts w:ascii="Times New Roman" w:eastAsia="Times New Roman" w:hAnsi="Times New Roman" w:cs="Times New Roman"/>
                <w:spacing w:val="-1"/>
                <w:lang w:val="kk-KZ"/>
              </w:rPr>
              <w:t>«орташа»;</w:t>
            </w:r>
          </w:p>
          <w:p w:rsidR="004F0371" w:rsidRPr="00B2740E" w:rsidRDefault="004F0371" w:rsidP="004F0371">
            <w:pPr>
              <w:spacing w:after="0" w:line="240" w:lineRule="auto"/>
              <w:ind w:left="287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>Iдеңгей-«төмен»)</w:t>
            </w:r>
          </w:p>
        </w:tc>
      </w:tr>
      <w:tr w:rsidR="00601EED" w:rsidRPr="00773029" w:rsidTr="004F0371">
        <w:trPr>
          <w:trHeight w:val="55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Физикалық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қасиеттері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A43401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Жеке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заттарды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қолдануды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дене белсенділігі мен ұйқының қанық болуының пайдасы туралы түсіндіру.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бірқалыпты, аяқтың ұшымен, тізені жоғары көтеріп жүруді дамыту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  <w:tr w:rsidR="00601EED" w:rsidRPr="00773029" w:rsidTr="004F0371">
        <w:trPr>
          <w:trHeight w:val="82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Коммуникативтік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</w:rPr>
              <w:t>д</w:t>
            </w: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ағдылары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A43401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педагогтің көмегімен шағын тақпақтарды қайталауды 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өзінің тәжірибесіне сүйеніп, суреттер бойынша әңгіме құрастыруды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кітаптардағы суреттерді өз бетінше, басқа балалармен бірге қарастыруды қолдану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601EED" w:rsidRPr="00773029" w:rsidTr="004F0371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EED" w:rsidRPr="00B2740E" w:rsidRDefault="00601EED" w:rsidP="004F0371">
            <w:pPr>
              <w:spacing w:after="0" w:line="240" w:lineRule="auto"/>
              <w:ind w:left="108" w:right="469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Танымдық  және</w:t>
            </w:r>
          </w:p>
          <w:p w:rsidR="00601EED" w:rsidRPr="00B2740E" w:rsidRDefault="00601EED" w:rsidP="004F037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зияткерлік          дағдылары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A43401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үлгі мен ауызша нұсқауға сүйеніп, тапсырмаларды орындауды дамыту: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екі затты ұзындығы, ені және биіктігі, жуандығы бойынша салыстыруды игерту.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біртекті заттарды топтастырады және олардың біреуін бөліп көрсетуді үйрету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  <w:tr w:rsidR="00601EED" w:rsidRPr="00773029" w:rsidTr="004F0371">
        <w:trPr>
          <w:trHeight w:val="133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1EED" w:rsidRPr="00B2740E" w:rsidRDefault="00601EED" w:rsidP="004F0371">
            <w:pPr>
              <w:spacing w:after="0" w:line="240" w:lineRule="auto"/>
              <w:ind w:left="108" w:right="-3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Шығармашылықдағдыларының,зерттеу  іс-әрекетінің  дамуы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A43401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</w:rPr>
              <w:t>қарапайым құрылысты үлгі бойынша құрастыруды үйрету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қазақ халқының және басқа халықтардың өнер туындыларына қызығушылық танытуын қалыптастыру.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  <w:lang w:val="kk-KZ"/>
              </w:rPr>
            </w:pPr>
            <w:r w:rsidRPr="008A2C25">
              <w:rPr>
                <w:sz w:val="22"/>
                <w:szCs w:val="22"/>
                <w:lang w:val="kk-KZ"/>
              </w:rPr>
              <w:t xml:space="preserve">сурет салудың дәстүрден тыс техникасына қызығушылық танытуды үйрету 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 xml:space="preserve">Орташа </w:t>
            </w:r>
          </w:p>
        </w:tc>
      </w:tr>
      <w:tr w:rsidR="00601EED" w:rsidRPr="00773029" w:rsidTr="004F0371">
        <w:trPr>
          <w:trHeight w:val="11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Әлеуметтік-эмоционалдыдағдыларды</w:t>
            </w:r>
          </w:p>
          <w:p w:rsidR="00601EED" w:rsidRPr="00B2740E" w:rsidRDefault="00601EED" w:rsidP="004F0371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b/>
                <w:lang w:val="kk-KZ"/>
              </w:rPr>
              <w:t>қалыптастыру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2559BB" w:rsidRDefault="00601EED" w:rsidP="00A43401">
            <w:pPr>
              <w:pStyle w:val="TableParagraph"/>
              <w:rPr>
                <w:sz w:val="20"/>
                <w:szCs w:val="20"/>
              </w:rPr>
            </w:pPr>
            <w:r w:rsidRPr="002559BB">
              <w:rPr>
                <w:sz w:val="20"/>
                <w:szCs w:val="20"/>
                <w:lang w:val="ru-RU"/>
              </w:rPr>
              <w:t>Құрдастарымен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бірге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ойнай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алуды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559BB">
              <w:rPr>
                <w:sz w:val="20"/>
                <w:szCs w:val="20"/>
                <w:lang w:val="ru-RU"/>
              </w:rPr>
              <w:t>үйрету: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B2740E" w:rsidRDefault="00601EED" w:rsidP="004F0371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2740E">
              <w:rPr>
                <w:rFonts w:ascii="Times New Roman" w:eastAsia="Times New Roman" w:hAnsi="Times New Roman" w:cs="Times New Roman"/>
                <w:lang w:val="kk-KZ"/>
              </w:rPr>
              <w:t xml:space="preserve">ағаш қасықтар, сылдырмақтар, асатаяқ, сазсырнай, домбырада қарапайым әуендерді ойнай алуға үйрету.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8A2C25" w:rsidRDefault="00601EED" w:rsidP="004F0371">
            <w:pPr>
              <w:pStyle w:val="Default"/>
              <w:rPr>
                <w:sz w:val="22"/>
                <w:szCs w:val="22"/>
              </w:rPr>
            </w:pPr>
            <w:r w:rsidRPr="008A2C25">
              <w:rPr>
                <w:sz w:val="22"/>
                <w:szCs w:val="22"/>
              </w:rPr>
              <w:t>табиғатбұрышынмекендеушілердібақылайды</w:t>
            </w:r>
          </w:p>
          <w:p w:rsidR="00601EED" w:rsidRPr="00793ABA" w:rsidRDefault="00601EED" w:rsidP="004F0371">
            <w:pPr>
              <w:pStyle w:val="TableParagraph"/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EED" w:rsidRPr="00793ABA" w:rsidRDefault="00601EED" w:rsidP="004F0371">
            <w:pPr>
              <w:pStyle w:val="TableParagraph"/>
            </w:pPr>
            <w:r w:rsidRPr="008A2C25">
              <w:t>Жоғары</w:t>
            </w:r>
          </w:p>
        </w:tc>
      </w:tr>
    </w:tbl>
    <w:p w:rsidR="00760991" w:rsidRPr="00B2740E" w:rsidRDefault="00760991" w:rsidP="00B2740E">
      <w:pPr>
        <w:spacing w:after="0" w:line="240" w:lineRule="auto"/>
        <w:rPr>
          <w:rFonts w:ascii="Times New Roman" w:eastAsia="Calibri" w:hAnsi="Times New Roman" w:cs="Times New Roman"/>
          <w:lang w:val="kk-KZ"/>
        </w:rPr>
      </w:pPr>
    </w:p>
    <w:p w:rsidR="00B2740E" w:rsidRPr="00543182" w:rsidRDefault="00B2740E">
      <w:pPr>
        <w:rPr>
          <w:lang w:val="kk-KZ"/>
        </w:rPr>
      </w:pPr>
    </w:p>
    <w:sectPr w:rsidR="00B2740E" w:rsidRPr="00543182" w:rsidSect="007609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79D" w:rsidRDefault="00E7379D" w:rsidP="00BA2262">
      <w:pPr>
        <w:spacing w:after="0" w:line="240" w:lineRule="auto"/>
      </w:pPr>
      <w:r>
        <w:separator/>
      </w:r>
    </w:p>
  </w:endnote>
  <w:endnote w:type="continuationSeparator" w:id="1">
    <w:p w:rsidR="00E7379D" w:rsidRDefault="00E7379D" w:rsidP="00BA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79D" w:rsidRDefault="00E7379D" w:rsidP="00BA2262">
      <w:pPr>
        <w:spacing w:after="0" w:line="240" w:lineRule="auto"/>
      </w:pPr>
      <w:r>
        <w:separator/>
      </w:r>
    </w:p>
  </w:footnote>
  <w:footnote w:type="continuationSeparator" w:id="1">
    <w:p w:rsidR="00E7379D" w:rsidRDefault="00E7379D" w:rsidP="00BA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3182"/>
    <w:rsid w:val="00154154"/>
    <w:rsid w:val="00234D97"/>
    <w:rsid w:val="002559BB"/>
    <w:rsid w:val="00274CBD"/>
    <w:rsid w:val="00321B95"/>
    <w:rsid w:val="00324CF5"/>
    <w:rsid w:val="003F52EA"/>
    <w:rsid w:val="00427639"/>
    <w:rsid w:val="004B1DAC"/>
    <w:rsid w:val="004F0371"/>
    <w:rsid w:val="00543182"/>
    <w:rsid w:val="00601EED"/>
    <w:rsid w:val="00640000"/>
    <w:rsid w:val="00760991"/>
    <w:rsid w:val="00773029"/>
    <w:rsid w:val="00843010"/>
    <w:rsid w:val="008D2F00"/>
    <w:rsid w:val="009D3863"/>
    <w:rsid w:val="00A13CB6"/>
    <w:rsid w:val="00AF5CE9"/>
    <w:rsid w:val="00B2740E"/>
    <w:rsid w:val="00BA2262"/>
    <w:rsid w:val="00BC76ED"/>
    <w:rsid w:val="00BE74DE"/>
    <w:rsid w:val="00BF54C4"/>
    <w:rsid w:val="00C20B54"/>
    <w:rsid w:val="00CE6008"/>
    <w:rsid w:val="00DB3B5F"/>
    <w:rsid w:val="00DC7485"/>
    <w:rsid w:val="00E02223"/>
    <w:rsid w:val="00E7379D"/>
    <w:rsid w:val="00EF4FC4"/>
    <w:rsid w:val="00F335D2"/>
    <w:rsid w:val="00F53E58"/>
    <w:rsid w:val="00F7264E"/>
    <w:rsid w:val="00FB2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3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543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3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62"/>
  </w:style>
  <w:style w:type="paragraph" w:styleId="a6">
    <w:name w:val="footer"/>
    <w:basedOn w:val="a"/>
    <w:link w:val="a7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62"/>
  </w:style>
  <w:style w:type="paragraph" w:styleId="a8">
    <w:name w:val="Balloon Text"/>
    <w:basedOn w:val="a"/>
    <w:link w:val="a9"/>
    <w:uiPriority w:val="99"/>
    <w:semiHidden/>
    <w:unhideWhenUsed/>
    <w:rsid w:val="00EF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8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431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Default">
    <w:name w:val="Default"/>
    <w:rsid w:val="00543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54318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2262"/>
  </w:style>
  <w:style w:type="paragraph" w:styleId="a6">
    <w:name w:val="footer"/>
    <w:basedOn w:val="a"/>
    <w:link w:val="a7"/>
    <w:uiPriority w:val="99"/>
    <w:unhideWhenUsed/>
    <w:rsid w:val="00BA2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2262"/>
  </w:style>
  <w:style w:type="paragraph" w:styleId="a8">
    <w:name w:val="Balloon Text"/>
    <w:basedOn w:val="a"/>
    <w:link w:val="a9"/>
    <w:uiPriority w:val="99"/>
    <w:semiHidden/>
    <w:unhideWhenUsed/>
    <w:rsid w:val="00EF4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4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25</Pages>
  <Words>7464</Words>
  <Characters>42549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2025-05-25T19:31:00Z</cp:lastPrinted>
  <dcterms:created xsi:type="dcterms:W3CDTF">2024-09-30T17:46:00Z</dcterms:created>
  <dcterms:modified xsi:type="dcterms:W3CDTF">2025-12-25T19:18:00Z</dcterms:modified>
</cp:coreProperties>
</file>