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2B" w:rsidRPr="006F7191" w:rsidRDefault="00E649BF" w:rsidP="00AB2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="008978AD"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="008978AD"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="005E682B"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5E682B"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5E682B"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="005E682B"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="005E682B"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="005E682B"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E682B" w:rsidP="00AB27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</w:rPr>
        <w:t>Баланың Т.А.Ә.</w:t>
      </w:r>
      <w:r w:rsidR="0000688C" w:rsidRPr="0000688C"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</w:rPr>
        <w:t>Ақылбек Фариза Нұрбекқызы</w:t>
      </w:r>
    </w:p>
    <w:p w:rsidR="008978AD" w:rsidRPr="006F7191" w:rsidRDefault="006F7191" w:rsidP="00AB27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04.05.2021ж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E649BF"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A463E1" w:rsidRPr="006F7191" w:rsidRDefault="005E682B" w:rsidP="00AB27C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</w:t>
      </w:r>
      <w:r w:rsidR="006F7191" w:rsidRPr="006F7191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596C3F"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="006F7191"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E682B" w:rsidRPr="006F7191" w:rsidRDefault="00A463E1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Топ:</w:t>
      </w:r>
      <w:r w:rsidR="005E682B"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96C3F"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="006F7191" w:rsidRPr="006F7191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566750"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F7191" w:rsidRPr="006F7191">
        <w:rPr>
          <w:rFonts w:ascii="Times New Roman" w:hAnsi="Times New Roman" w:cs="Times New Roman"/>
          <w:sz w:val="20"/>
          <w:szCs w:val="20"/>
          <w:lang w:val="kk-KZ"/>
        </w:rPr>
        <w:t>ортаңғы топ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14"/>
        <w:gridCol w:w="3197"/>
        <w:gridCol w:w="3402"/>
        <w:gridCol w:w="3402"/>
        <w:gridCol w:w="3686"/>
      </w:tblGrid>
      <w:tr w:rsidR="005E682B" w:rsidRPr="007D5C4E" w:rsidTr="00325C4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73BF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Аралық бақылау нәтижелері </w:t>
            </w:r>
            <w:r w:rsidRPr="00B73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дамыту, түзету ісшаралары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(баланың даму деңгейі сәйкес келеді : </w:t>
            </w:r>
            <w:r w:rsidRPr="00083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III деңгей - «жоғары»; </w:t>
            </w:r>
            <w:r w:rsidRPr="00083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083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B73BF1" w:rsidTr="00325C46">
        <w:trPr>
          <w:trHeight w:val="117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Спорттық ойындардың элементтерін орындауы мен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спорттық жаттығуларды орындау техникасын үйретуді жалғастыру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музыкамен сүйемелденетін қимылды ойындарда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сәйкес әртүрлі қарқында қимылдар жаса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3F86" w:rsidRPr="006F7191" w:rsidRDefault="00083F86" w:rsidP="00AB27CC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 ойындарды ұйымдастыруда бастамашылдық таныта білуге, ойын ережелерін сақтай алуға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B73BF1" w:rsidTr="00325C4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6155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155DA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Үш-төрт дыбысты сөздерге дыбыстық талдау жасауға ; дыбыстарды сипаттауға үйрету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F71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</w:t>
            </w:r>
            <w:proofErr w:type="gramEnd"/>
            <w:r w:rsidRPr="006F71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өздегі дыбыстардың ретін, дауысты және дауыссыз дыбыстарды анықтауды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155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шығармалардың мазмұнын эмоциямен қабылдауды; себеп-салдарлық байланыстарды, әдеби жанрларды ажырата алуға;</w:t>
            </w:r>
          </w:p>
          <w:p w:rsidR="00083F86" w:rsidRPr="006F7191" w:rsidRDefault="00083F86" w:rsidP="006155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өлеңдерді мәнерлеп, интонациямен оқуға жаттықтыру;</w:t>
            </w:r>
          </w:p>
          <w:p w:rsidR="00083F86" w:rsidRPr="006F7191" w:rsidRDefault="00083F86" w:rsidP="006155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B73BF1" w:rsidTr="00325C46">
        <w:trPr>
          <w:trHeight w:val="153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155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санауға жаттықтыру. Көрнекілік арқылы 6, 7, 8, 9, 10 сандарының пайда болуымен, 0 ден 9 дейінгі цифрмен таныстыру. «Қанша?», «Нешінші?» сұрақтарын ажырату, оларға дұрыс жауап беру.</w:t>
            </w:r>
          </w:p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ind w:right="-67"/>
              <w:rPr>
                <w:sz w:val="20"/>
                <w:szCs w:val="20"/>
                <w:lang w:val="kk-KZ"/>
              </w:rPr>
            </w:pPr>
            <w:r w:rsidRPr="006F7191">
              <w:rPr>
                <w:rFonts w:eastAsia="Times New Roman"/>
                <w:bCs/>
                <w:sz w:val="20"/>
                <w:szCs w:val="20"/>
                <w:lang w:val="kk-KZ"/>
              </w:rPr>
              <w:t>Теңдік туралы түсінік қалыптастыру, әртүрлі заттардан тұратын топтардың санын анықтау, топтарды санау және салыстыру негізінде сандық мәндерді дұрыс жалпылау.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Өзіне қатысты кеңістік бағыттарын анықтайды;</w:t>
            </w:r>
          </w:p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қарама-қарсы тәулік бөліктерін біледі.</w:t>
            </w:r>
          </w:p>
          <w:p w:rsidR="00083F86" w:rsidRPr="00A05F63" w:rsidRDefault="00083F86" w:rsidP="00083F86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B73BF1" w:rsidTr="00325C4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281F60">
            <w:pPr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Заттардың, ертегі кейіпкерлерінің бейнесін өзіне тән ерекшеліктерімен салу, сюжеттерде қарапайым мағыналы байланыстарымен ондағы заттардың арасындағы кеңістіктік қатынастарды жеткізе білу</w:t>
            </w: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</w:p>
          <w:p w:rsidR="00083F86" w:rsidRPr="006F7191" w:rsidRDefault="00083F86" w:rsidP="00281F60">
            <w:pPr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жаңа түстер (күлгін) және реңктерді (көк, қызғылт, қою жасыл) бояуды</w:t>
            </w:r>
          </w:p>
          <w:p w:rsidR="00083F86" w:rsidRPr="006F7191" w:rsidRDefault="00083F86" w:rsidP="00281F60">
            <w:pPr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араластыру арқылы шығаруды үйрету: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Сюжеттік  композициялар жасауды, оларды сәнді бөлшектермен толықтыруды үйрету:</w:t>
            </w:r>
          </w:p>
          <w:p w:rsidR="00083F86" w:rsidRPr="006F7191" w:rsidRDefault="00083F86" w:rsidP="00281F60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Қазақ ою-өрнектерінің түрлері туралы түсінігін кеңейту, өзіне тән элементтерді пайдалана отырып, оларды құрастыра білуін дамыту. Қазақ ою-өрнектерінің сипатын, колоритін жеткізе отырып, көлемді пішіндерді бояу, парақтың ортасын, бұрыштарын, жоғарғы, төменгі, оң және сол жақтарын ажырату, тік сызықтардың әртүрлі үйлесуімен құрылған қазақ ою-өрнегінің элементтерін салу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B73BF1" w:rsidTr="00325C4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Туған ел, мемлекеттік және халықтық мерекелер, ел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әміздері, Қазақстан Республикасының Президенті туралы білімдерін меңгертуге ; табиғатқа зиян келтіруі мүмкін жағдайлар мен әрекеттерді атай алуға үйрету: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Туыстық  байланыстар туралы түсініктерін және отбасы мүшелеріне өзінің жақсы көру сезімдерін білдіре алуға үйрету.;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A05F63">
              <w:rPr>
                <w:rFonts w:ascii="Times New Roman" w:hAnsi="Times New Roman"/>
                <w:sz w:val="20"/>
                <w:szCs w:val="24"/>
              </w:rPr>
              <w:t>«</w:t>
            </w: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Д</w:t>
            </w:r>
            <w:r w:rsidRPr="00A05F63">
              <w:rPr>
                <w:rFonts w:ascii="Times New Roman" w:hAnsi="Times New Roman"/>
                <w:sz w:val="20"/>
                <w:szCs w:val="24"/>
              </w:rPr>
              <w:t xml:space="preserve">ұрыс» немесе «дұрыс емес», «жақсы» немесе «жаман» әрекеттер </w:t>
            </w:r>
          </w:p>
          <w:p w:rsidR="00083F86" w:rsidRPr="00A05F63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A05F63">
              <w:rPr>
                <w:rFonts w:ascii="Times New Roman" w:hAnsi="Times New Roman"/>
                <w:sz w:val="20"/>
                <w:szCs w:val="24"/>
              </w:rPr>
              <w:t>(қылықтар) туралы қарапайым түсініктерге ие;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B73BF1" w:rsidTr="00325C4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029F" w:rsidRDefault="00083F86" w:rsidP="00083F86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2676" w:rsidRPr="006F7191" w:rsidRDefault="007A2676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03310" w:rsidRPr="006F7191" w:rsidRDefault="00403310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Айтбай Адина Абатқызы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08.04.2021ж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3643"/>
        <w:gridCol w:w="2937"/>
        <w:gridCol w:w="3435"/>
        <w:gridCol w:w="3167"/>
      </w:tblGrid>
      <w:tr w:rsidR="005E682B" w:rsidRPr="007D5C4E" w:rsidTr="006F7191">
        <w:trPr>
          <w:trHeight w:val="8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0E6548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нәтижелері бойы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нша дамыту, түзету іс-шаралары (қазан - желтоқсан)</w:t>
            </w:r>
          </w:p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(баланың даму деңгейі сәйкес келеді :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III деңгей - «жоғары»;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Спорттық ойындардың элементтерін орындауды, спорттық жаттығуларды орындау техникасын 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біледі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  шараларының маңыздылығы мен қажеттілігін түсіндіру; таңертеңгі гимнастиканы орындауға қызығушылығын арттыру;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Көркем мәтінді тыңдауды, кейіпкерлерге жанашырлық танытуды үйрету;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Сөздердегі  дыбыстарды ажыратуға, белгілі дыбысы бар сөздерді табуға; сөздегі дыбыстың орнын анықтауға үйрету;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 мекендейтін жануарлар мен олардың төлдеріне тән белгілерді атауды және ажыратуды үйрету;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  мысалдар мен есептерді шешеді, заттардың саны және шамасы бойынша арақатынастарын көрсететін математикалық терминдерді қолданады;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C73444">
              <w:rPr>
                <w:rFonts w:ascii="Times New Roman" w:hAnsi="Times New Roman"/>
                <w:sz w:val="20"/>
                <w:szCs w:val="24"/>
              </w:rPr>
              <w:t xml:space="preserve">ең және тең емес заттар тобын салыстырады; 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C73444"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</w:rPr>
              <w:t>Тұрмыстықтехниканы пайдалану ережелерін игеруге; өзінің ата-анасының еңбегі туралы әңгімелеугеүйрету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463E1" w:rsidRPr="006F7191" w:rsidRDefault="00A463E1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P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</w:rPr>
        <w:t>Баланың Т.А.Ә.</w:t>
      </w:r>
      <w:r w:rsidR="0000688C" w:rsidRPr="0000688C"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</w:rPr>
        <w:t>Асауова Асылым Жасланқызы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04.01.2021ж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3436"/>
        <w:gridCol w:w="3363"/>
        <w:gridCol w:w="3056"/>
        <w:gridCol w:w="3327"/>
      </w:tblGrid>
      <w:tr w:rsidR="005E682B" w:rsidRPr="007D5C4E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0E6548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</w:t>
            </w:r>
            <w:r w:rsidRPr="00B005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дамыту, түзету іс-шаралары (қазан - желтоқсан)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Қорытынды (баланың даму деңгейі сәйкес келеді : </w:t>
            </w: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 xml:space="preserve">III деңгей - «жоғары»; </w:t>
            </w: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7D5C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6F7191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Шынықтырушараларының маңыздылығы мен қажеттілігін түсіндіру; таңертеңгі гимнастиканы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қызығушылық арттыру;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7A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қимылды ойындар, жарыс элементтері бар ойындар мен эстафеталық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белсенділікпен қатыс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уын қадағалау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Сөздердегі дыбыстарды ажыратуға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белгілі дыбысы бар сөздерді табуға; сөздегі дыбыстың орнын анықтауға үйрету;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B266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  <w:p w:rsidR="00083F86" w:rsidRPr="006F7191" w:rsidRDefault="00083F86" w:rsidP="00B26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айтылуы және дыбысталуы ұқсас дауыссыз дыбыстарды анық айта алуына жаттықтыру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B26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B26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Жиынды сапасы бойынша әртүрлі элементтерден құруды;</w:t>
            </w:r>
          </w:p>
          <w:p w:rsidR="00083F86" w:rsidRPr="006F7191" w:rsidRDefault="00083F86" w:rsidP="00B26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жиындарды бөліктерге бөлуді және оларды қайта біріктіруге;</w:t>
            </w:r>
          </w:p>
          <w:p w:rsidR="00083F86" w:rsidRPr="006F7191" w:rsidRDefault="00083F86" w:rsidP="00B26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санауды үйрету;</w:t>
            </w:r>
          </w:p>
          <w:p w:rsidR="00083F86" w:rsidRPr="006F7191" w:rsidRDefault="00083F86" w:rsidP="00B266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B266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«Қанша?»,«Нешінші?» сұрақтарын ажырата алуына, оларға дұрыс жауап бере алуына;</w:t>
            </w:r>
          </w:p>
          <w:p w:rsidR="00083F86" w:rsidRPr="006F7191" w:rsidRDefault="00083F86" w:rsidP="00483C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теңсіздіктен теңдік немесе теңдіктен теңсіздік шығаруына; әртүрлі белгілері бойынша заттарды салыстыра алуын  үйрету.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Ұжымдық  жұмыстарды орындауды, өз ойы бойынша сурет салуға ; ойлауы бойынша жұмыс жасай алуға үйрету;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483CF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Ою -өрнек элементтерін пішіндердің ортасында және шеттеріне салуды:</w:t>
            </w:r>
          </w:p>
          <w:p w:rsidR="00083F86" w:rsidRPr="006F7191" w:rsidRDefault="00083F86" w:rsidP="00483CF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сюжеттік суреттерді салуды:</w:t>
            </w:r>
          </w:p>
          <w:p w:rsidR="00083F86" w:rsidRPr="006F7191" w:rsidRDefault="00083F86" w:rsidP="00483CF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суретті бейнелеуде мәнерлі құралдарды, қазақ оюларының элементтерін қолдануға жаттықтыру: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C73444">
              <w:rPr>
                <w:rFonts w:ascii="Times New Roman" w:hAnsi="Times New Roman"/>
                <w:sz w:val="20"/>
                <w:szCs w:val="24"/>
              </w:rPr>
              <w:t>ұтас қағаз бетіне бейнені орналастыра алады;</w:t>
            </w:r>
          </w:p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C7344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C73444">
              <w:rPr>
                <w:rFonts w:ascii="Times New Roman" w:hAnsi="Times New Roman"/>
                <w:sz w:val="20"/>
                <w:szCs w:val="24"/>
              </w:rPr>
              <w:t>ішіндерді бояудың бастапқы дағдыларын игерген;</w:t>
            </w:r>
          </w:p>
          <w:p w:rsidR="00083F86" w:rsidRPr="00C7344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1720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Заттардың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қандай материалдардан жасалғанын өз бетінше анықтай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алуын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және олардың сапалары мен қасиеттерін сипатта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 алуын үйрету.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3F86" w:rsidRPr="006F7191" w:rsidRDefault="00083F86" w:rsidP="00A32A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айналадағы заттар, ойыншықтар адамның еңбегімен жасалғанын және оларға ұқыпты қарауын түсіндіру: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A32A2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тұңғыш ғарышкерлері туралы түсінік беру, Қазақстанның әсем табиғаты, көрнекі жерлері мен тарихи орындарының маңыздылығын түсіндіру: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7344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Қазақ халқ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ының тұрмыстық заттарын атайды;</w:t>
            </w: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5F3A34" w:rsidRDefault="00083F86" w:rsidP="00083F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083F86" w:rsidRPr="009728D6" w:rsidRDefault="00083F86" w:rsidP="00083F8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Абылай Расул Нұрбекұлы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3436"/>
        <w:gridCol w:w="3319"/>
        <w:gridCol w:w="3093"/>
        <w:gridCol w:w="3334"/>
      </w:tblGrid>
      <w:tr w:rsidR="005E682B" w:rsidRPr="006F7191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әуір)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тамыз)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Қорытынды (баланың даму деңгейі сәйкес келеді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III деңгей - «жоғары»;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  <w:t>I деңгей - «төмен»)</w:t>
            </w:r>
            <w:proofErr w:type="gramEnd"/>
          </w:p>
        </w:tc>
      </w:tr>
      <w:tr w:rsidR="00083F86" w:rsidRPr="007D5C4E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A32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 қимылдарды орындау техникасын меңгерген;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A32A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Спорттық  ойындар мен жаттығуларда белсенділік танытуын қадағалау ;  </w:t>
            </w:r>
          </w:p>
          <w:p w:rsidR="00083F86" w:rsidRPr="006F7191" w:rsidRDefault="00083F86" w:rsidP="00A32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шынықтыру шараларының маңызы мен қажеттілігін түсіндіру.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6F7191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Суреттерге сүйені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ертегі, әңгімелерді айтуды; алуан түрлі оқиғаларды құрастыруды және әңгімелеп бере алуды,ертегілер ойлап шығаруды үйрету;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716F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сөздегі дыбыстардың орнын анықтай алуын,</w:t>
            </w:r>
          </w:p>
          <w:p w:rsidR="00083F86" w:rsidRPr="006F7191" w:rsidRDefault="00083F86" w:rsidP="00716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сөйлегенде  зат есімдерді, сын есімдерді, үстеулерді, көп мағыналы сөздерді, синонимдер мен антонимдерді қолдана алуына,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зат есімдерді сан есімдермен және сын есімдерді зат есімдермен байланыстырып айтуға </w:t>
            </w:r>
          </w:p>
          <w:p w:rsidR="00083F86" w:rsidRPr="006F7191" w:rsidRDefault="00083F86" w:rsidP="00716F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жаттықтыру:</w:t>
            </w:r>
          </w:p>
          <w:p w:rsidR="00083F86" w:rsidRPr="006F7191" w:rsidRDefault="00083F86" w:rsidP="00716F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7D5C4E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 пішіндерді және денелерді біледі және ажыратады; ұжыммен жұмыс жасай біледі;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Жиынды  сапасы бойынша әртүрлі элементтерден құрады үйрету;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083F86" w:rsidRPr="007D5C4E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Бояуларды  қолдануды, бояғышта акварельді сумен араластыруды, қанық түстер алу үшін қарындашты түрліше басып бояуды, </w:t>
            </w:r>
          </w:p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ою-өрнектермен қазақтың ұлттық киімдерін</w:t>
            </w:r>
          </w:p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үйрету;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A42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Мүсіндеудің  әртүрлі әдістерін қолдануды, мүсіндеген заттарымен түрлі ойындар ойнауды үйрету.</w:t>
            </w:r>
          </w:p>
          <w:p w:rsidR="00083F86" w:rsidRPr="006F7191" w:rsidRDefault="00083F86" w:rsidP="00A42E23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</w:t>
            </w:r>
            <w:r w:rsidRPr="006F7191">
              <w:rPr>
                <w:rFonts w:ascii="Times New Roman" w:eastAsia="Calibri" w:hAnsi="Times New Roman"/>
                <w:sz w:val="20"/>
                <w:szCs w:val="20"/>
                <w:lang w:val="kk-KZ"/>
              </w:rPr>
              <w:lastRenderedPageBreak/>
              <w:t>қиюды үйрету.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сюжеттік композициялар жасауды, оларды сәнді бөлшектермен толықтыруды үйрету: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7D5C4E" w:rsidTr="00A32A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және өлі табиғат, табиғат құбылыстары арасындағы себеп-салдарлық байланыстарды бақыла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ды және түсін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іун қалыптастыру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B513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Таныс  материалдармен өз бетінше эксперимент жасай алуға үйрету.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Ненің   «дұрыс» немесе «дұрыс емес», «жақсы» немесе «жаман» екенін</w:t>
            </w:r>
          </w:p>
          <w:p w:rsidR="00083F86" w:rsidRPr="006F7191" w:rsidRDefault="00083F86" w:rsidP="00B513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түсіндіру және ажырата білуін үйрету</w:t>
            </w:r>
          </w:p>
          <w:p w:rsidR="00083F86" w:rsidRPr="006F7191" w:rsidRDefault="00083F86" w:rsidP="00A42E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005D9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50A1C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8978AD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6F7191"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="006F7191"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="006F7191"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="006F7191"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="006F7191"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F7191"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6F7191"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="006F7191"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="006F7191"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="006F7191"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Айғали Әлинұр Нұрланұлы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20.02.2021ж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235"/>
        <w:gridCol w:w="3275"/>
        <w:gridCol w:w="3812"/>
        <w:gridCol w:w="3544"/>
        <w:gridCol w:w="2835"/>
      </w:tblGrid>
      <w:tr w:rsidR="005E682B" w:rsidRPr="007D5C4E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0E6548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нәтижелері бойын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 дамыту, түзету іс-шаралары (қазан - желтоқсан)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(баланың даму деңгейі сәйкес келеді :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III деңгей - «жоғары»;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083F86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D50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Негізгі қимылдарды орындау техникасын меңгер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A40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оңға және солға бұрылуды, суда жүзуге , әртүрлі ойындар ойнауды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083F86" w:rsidRPr="00083F86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Өз ойын айта алуды, басқалардың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ікірін тыңдай білуді үйрету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Әңгімелерді  бірізді айтып бере алуға жаттықтыру,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қорын молайту.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 -салдарлық байланыстарды, әдеби жанрларды ажырата алуға үйрету. кейіпкердің ерекшеліктерін жеткізу үшін мәнерлілік құралдарын қолданудыүйрету: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қажетті сөздер мен сөз тіркестерін қолданады;</w:t>
            </w:r>
          </w:p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083F86" w:rsidRPr="00083F86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Геометриялық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ішіндерді және денелерді білуге және ажыратуға; ұжыммен жұмыс жасай білуге үйрету;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 бетінде бағдарлай білуді, апта күндерін, жыл мезгілдері бойынша айларды ретімен атуды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«бір», «көп» ұғымдарын ажыратады; </w:t>
            </w:r>
          </w:p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lastRenderedPageBreak/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083F86" w:rsidRPr="00083F86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D17B3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Парақтың  ортасын, бұрыштарын, жоғарғы, төменгі, оң және сол жақтарын ажырата алуды, жаңа түстер (күлгін) және реңктерді (көк, қызғылт, қою жасыл) бояуды</w:t>
            </w:r>
          </w:p>
          <w:p w:rsidR="00083F86" w:rsidRPr="006F7191" w:rsidRDefault="00083F86" w:rsidP="00D17B3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араластыру арқылы шығаруды, суретті бейнелеуде мәнерлі құралдарды, қазақ оюларының элементтерін қолдануды, үйрету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Қазақ  халқының түрлі ыдыс-аяқтарын, тұрмыстық заттарын, зергерлік бұйымдарын мүсіндеуді және оларды ою-өрнектермен және қосымша заттармен безендіруді, біртекті заттардан сюжеттер құрастыруды, бірнеше пішінді бір тұғырға орналастырудыүйрету,</w:t>
            </w:r>
          </w:p>
          <w:p w:rsidR="00083F86" w:rsidRPr="006F7191" w:rsidRDefault="00083F86" w:rsidP="008162E9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Әннің  басында, музыкалық фразалардың арасында тыныс алуды біледі, бірінші октаваның «ре» екінші октаваның «до» диапазонында жеңіл дауыспен ән айтуды үйрету: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083F86" w:rsidRPr="00083F86" w:rsidTr="002A0AF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Арнайы кө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ік құралдарының атқаратын қызметін білуді; тұрмыстық техниканы пайдалану ережелерін игеруге үйрету;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8162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үйрету, өлі табиғат заттарын адамның қолымен жасалған заттардан ажырата алуды үйрету. Тірі  және өлі табиғат, табиғат құбылыстары арасындағы себеп-салдарлық байланыстарды бақылап түсіне білуге жаттықтыру: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Қазақстан Республикасының бас </w:t>
            </w:r>
          </w:p>
          <w:p w:rsidR="00083F86" w:rsidRPr="008C13D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8C13DF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Бердіғали Ерасыл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08.03.2021ж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3282"/>
        <w:gridCol w:w="3396"/>
        <w:gridCol w:w="3111"/>
        <w:gridCol w:w="3393"/>
      </w:tblGrid>
      <w:tr w:rsidR="005E682B" w:rsidRPr="006F7191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Аралық бақылау нәтижелері бойынша дамыту, түзету ісшаралары (ақпан -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әуір)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тамыз)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Қорытынды (баланың даму деңгейі сәйкес келеді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III деңгей - «жоғары»;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br/>
              <w:t>I деңгей - «төмен»)</w:t>
            </w:r>
            <w:proofErr w:type="gramEnd"/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Спорттық ойындардың элементтерін орындауы мен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спорттық жаттығуларды орындау техникасын үйретуді жалғастыру;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4C1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 екі дөңгелекті велосипед, самокат тебуді, суда жүзді, әртүрлі ойындар ойнауды үйрету.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Кейбі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дыбыстарды дұрыс дыбыстауды қалыптастыруда логопедпен бірлесіп жұмыс істеуді қолға алу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Себеп -салдарлық байланыстарды, әдеби жанрларды ажырата алуды үйрету: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Кейіпкердің  ерекшеліктерін жеткізу үшін мәнерлілік құралдарын қолдана алуын үйрету: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10-ға дейін кері қарай санауды бекіту. Геометриялық денелерді дұрыс атап, ажырата бі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луге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үйретуді жалғастыру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 матеиатикалық есептерді шығару жолдарын үйретуді.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2E64AA">
              <w:rPr>
                <w:rFonts w:ascii="Times New Roman" w:hAnsi="Times New Roman"/>
                <w:sz w:val="20"/>
                <w:szCs w:val="24"/>
              </w:rPr>
              <w:t>қоршаған ортадан бі</w:t>
            </w:r>
            <w:proofErr w:type="gramStart"/>
            <w:r w:rsidRPr="002E64AA">
              <w:rPr>
                <w:rFonts w:ascii="Times New Roman" w:hAnsi="Times New Roman"/>
                <w:sz w:val="20"/>
                <w:szCs w:val="24"/>
              </w:rPr>
              <w:t>р</w:t>
            </w:r>
            <w:proofErr w:type="gram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немесе бірнеше бірдей затты табады;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Таны 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6F719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B70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>әртүрлі ойындарды өз бетінше ойнай алады;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Білдірмес</w:t>
      </w:r>
      <w:r w:rsidR="00B005D9">
        <w:rPr>
          <w:rFonts w:ascii="Times New Roman" w:hAnsi="Times New Roman" w:cs="Times New Roman"/>
          <w:sz w:val="20"/>
          <w:szCs w:val="20"/>
          <w:lang w:val="kk-KZ"/>
        </w:rPr>
        <w:t>ова  Айсезім Әділқанқызы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12.04.2021ж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235"/>
        <w:gridCol w:w="3260"/>
        <w:gridCol w:w="3402"/>
        <w:gridCol w:w="3118"/>
        <w:gridCol w:w="3402"/>
      </w:tblGrid>
      <w:tr w:rsidR="005E682B" w:rsidRPr="007D5C4E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2B" w:rsidRPr="000E6548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нәтижелері бойын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 дамыту, түзету іс-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шаралары (қазан 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Аралық бақылау нәтижелері бойынша дамыту, түзету ісшаралары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(ақпан 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Қорытынды бақылау нәтижелері бойынша дамыту, түзету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ісшаралары (маусым- тамыз)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Қорытынды (баланың даму деңгейі сәйкес келеді :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III деңгей - «жоғары»;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083F86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D7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Негізгі қимылдарды орындау техникасын меңгер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айналады:</w:t>
            </w:r>
          </w:p>
          <w:p w:rsidR="00083F86" w:rsidRPr="006F7191" w:rsidRDefault="00083F86" w:rsidP="005D6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екі дөңгелекті велосипед, самокат тебуді: суда жүзуге 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Өлеңді  мәнерлеп жатқа оқу, </w:t>
            </w:r>
          </w:p>
          <w:p w:rsidR="00083F86" w:rsidRPr="006F7191" w:rsidRDefault="00083F86" w:rsidP="005D6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қатаң және ұяң дауыссыздарды ажыратуда жұмыстарын жалғастыру,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Кейіпкердің  ерекшеліктерін жеткізу үшін мәнерлілік құралдарын қолдана алуын жетілдіру: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10-ға дейін кері қарай санауды бекіту. </w:t>
            </w:r>
          </w:p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Геометриялық денелерді </w:t>
            </w:r>
          </w:p>
          <w:p w:rsidR="00083F86" w:rsidRPr="006F7191" w:rsidRDefault="00083F86" w:rsidP="005D6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дұрыс атап, ажырата алады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2E64AA">
              <w:rPr>
                <w:rFonts w:ascii="Times New Roman" w:hAnsi="Times New Roman"/>
                <w:sz w:val="20"/>
                <w:szCs w:val="24"/>
              </w:rPr>
              <w:t xml:space="preserve">ең және тең емес заттар тобын салыстырады; 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2E64AA"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6F7191" w:rsidTr="00325C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материалдармен өз бетінше эксперимент жасай алуды үйрету,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2E64AA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2E64AA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978AD" w:rsidRPr="006F7191" w:rsidRDefault="008978AD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P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lastRenderedPageBreak/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</w:rPr>
        <w:t>Баланың Т.А.Ә.</w:t>
      </w:r>
      <w:r w:rsidR="0000688C" w:rsidRPr="0000688C"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</w:rPr>
        <w:t>Жексенбай Әлихан Бағланұлы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19.10.2021ж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6F7191" w:rsidRPr="006F7191" w:rsidRDefault="00596C3F" w:rsidP="006F7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827"/>
        <w:gridCol w:w="2693"/>
        <w:gridCol w:w="2835"/>
      </w:tblGrid>
      <w:tr w:rsidR="005E682B" w:rsidRPr="006F7191" w:rsidTr="005E682B">
        <w:tc>
          <w:tcPr>
            <w:tcW w:w="2552" w:type="dxa"/>
          </w:tcPr>
          <w:p w:rsidR="005E682B" w:rsidRPr="00B73BF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B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Бастапқыбақылаунәтижелерібой</w:t>
            </w: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ыншадамыту, түзетуіс-шаралары</w:t>
            </w:r>
          </w:p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827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2693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283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5E682B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Спорттық ойындардың элементтерін орындауы мен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 спорттық жаттығуларды орындаутехникасын үйретуді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жалғастыру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0F1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айналады:</w:t>
            </w:r>
          </w:p>
          <w:p w:rsidR="00083F86" w:rsidRPr="006F7191" w:rsidRDefault="00083F86" w:rsidP="000F14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екі дөңгелекті велосипед, самокат тебуді: суда жүзуге 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Үш-төрт дыбысты сөздерге дыбыстық талдау жасауға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;д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ыбыстарды сипаттауға үйрету;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Себеп -салдарлық байланыстарды, әдеби жанрларды ажырата алуды ; Кейіпкердің  ерекшеліктерін жеткізу үшін мәнерлілік құралдарын қолдана алуын;  </w:t>
            </w:r>
          </w:p>
          <w:p w:rsidR="00083F86" w:rsidRPr="006F7191" w:rsidRDefault="00083F86" w:rsidP="006D7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шығарманы рөлдерге бөліп, сахналауын үйрету: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552" w:type="dxa"/>
          </w:tcPr>
          <w:p w:rsidR="00083F86" w:rsidRPr="006F7191" w:rsidRDefault="00083F86" w:rsidP="006D7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жиынды сапасы бойынша әртүрлі элементтерден құрады;</w:t>
            </w:r>
          </w:p>
          <w:p w:rsidR="00083F86" w:rsidRPr="006F7191" w:rsidRDefault="00083F86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жиындарды бөліктерге бөледі және оларды қайта біріктіреді;</w:t>
            </w:r>
          </w:p>
          <w:p w:rsidR="00083F86" w:rsidRPr="006F7191" w:rsidRDefault="00083F86" w:rsidP="006D7D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 көлеміндегі сандарды тура және кері санауды біледі;</w:t>
            </w:r>
          </w:p>
          <w:p w:rsidR="00083F86" w:rsidRPr="006F7191" w:rsidRDefault="00083F86" w:rsidP="006D7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D7D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Геометриялық   пішіндерді (дөңгелек, сопақша, үшбұрыш, шаршы, тіктөртбұрыш) ажыратады және атайды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6F7191" w:rsidTr="005E682B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</w:rPr>
              <w:t>Түрлі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үйлесімдікте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құрылған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қазақ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өрнегінің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элементтерін (1-2) салып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үйренуді</w:t>
            </w: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hAnsi="Times New Roman"/>
                <w:sz w:val="20"/>
                <w:szCs w:val="20"/>
              </w:rPr>
              <w:t>жалғастыру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D7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қазақ ою-өрнектерінің түрлерін біледі;</w:t>
            </w:r>
          </w:p>
          <w:p w:rsidR="00083F86" w:rsidRPr="006F7191" w:rsidRDefault="00083F86" w:rsidP="006D7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ою-өрнектермен қазақтың ұлттық киімдерін салады;</w:t>
            </w:r>
          </w:p>
          <w:p w:rsidR="00083F86" w:rsidRPr="006F7191" w:rsidRDefault="00083F86" w:rsidP="006D7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оюды өзбетінше ойдан салады;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C11764">
              <w:rPr>
                <w:rFonts w:ascii="Times New Roman" w:hAnsi="Times New Roman"/>
                <w:sz w:val="20"/>
                <w:szCs w:val="24"/>
              </w:rPr>
              <w:t>ұтас қағаз бетіне бейнені орналастыра алады;</w:t>
            </w:r>
          </w:p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C1176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C11764">
              <w:rPr>
                <w:rFonts w:ascii="Times New Roman" w:hAnsi="Times New Roman"/>
                <w:sz w:val="20"/>
                <w:szCs w:val="24"/>
              </w:rPr>
              <w:t>ішіндерді бояудың бастапқы дағдыларын игерген;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6F7191" w:rsidTr="005E682B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Туған ел, мемлекеттікжәнехалықтықмерекелер, ел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әміздері, ҚазақстанРеспубликасыныңПрезидент</w:t>
            </w: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ітуралыбілімдерінмеңгертуге ; табиғатқазиянкелтіруімүмкінжағдайлар мен әрекеттердіатайалуғаүйрету: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6D7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Үлкендерді  сыйлайды, кішіге қамқорлық танытады;</w:t>
            </w:r>
          </w:p>
          <w:p w:rsidR="00083F86" w:rsidRPr="006F7191" w:rsidRDefault="00083F86" w:rsidP="006D7D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қолынан келгенше көмектесуге тырысады;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Қазақ халқының тұрмыстық заттарын атайды;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көлік құралдарын атайды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C1176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lastRenderedPageBreak/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C1176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30F97" w:rsidRPr="006F7191" w:rsidRDefault="00930F97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30F97" w:rsidRPr="006F7191" w:rsidRDefault="00930F97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66750" w:rsidRPr="006F7191" w:rsidRDefault="00566750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Карамбаев Нұрислам Азаматұлы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24.04.2021ж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3686"/>
        <w:gridCol w:w="3119"/>
        <w:gridCol w:w="3118"/>
      </w:tblGrid>
      <w:tr w:rsidR="005E682B" w:rsidRPr="006F7191" w:rsidTr="005E682B">
        <w:tc>
          <w:tcPr>
            <w:tcW w:w="2410" w:type="dxa"/>
          </w:tcPr>
          <w:p w:rsidR="005E682B" w:rsidRPr="000E6548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65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Бастапқыбақылаунәтижелерібойыншад</w:t>
            </w:r>
            <w:r w:rsidRPr="00B005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амыту, түзетуіс-шаралары</w:t>
            </w:r>
          </w:p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05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686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3119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3118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5E682B">
        <w:tc>
          <w:tcPr>
            <w:tcW w:w="2410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Жүру,жүгіру,секіру,лақтыру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A63D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 алуды, суда жүзуге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410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оқы,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Кейіпкердің  ерекшеліктерін жеткізу үшін мәнерлілік құралдарын қолдануды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410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02000F">
              <w:rPr>
                <w:rFonts w:ascii="Times New Roman" w:hAnsi="Times New Roman"/>
                <w:sz w:val="20"/>
                <w:szCs w:val="24"/>
              </w:rPr>
              <w:t>қоршаған ортадан бі</w:t>
            </w:r>
            <w:proofErr w:type="gramStart"/>
            <w:r w:rsidRPr="0002000F">
              <w:rPr>
                <w:rFonts w:ascii="Times New Roman" w:hAnsi="Times New Roman"/>
                <w:sz w:val="20"/>
                <w:szCs w:val="24"/>
              </w:rPr>
              <w:t>р</w:t>
            </w:r>
            <w:proofErr w:type="gram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немесе </w:t>
            </w:r>
            <w:r w:rsidRPr="0002000F">
              <w:rPr>
                <w:rFonts w:ascii="Times New Roman" w:hAnsi="Times New Roman"/>
                <w:sz w:val="20"/>
                <w:szCs w:val="24"/>
              </w:rPr>
              <w:lastRenderedPageBreak/>
              <w:t>бірнеше бірдей затты табады;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lastRenderedPageBreak/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410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5E682B">
        <w:tc>
          <w:tcPr>
            <w:tcW w:w="2410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0688C" w:rsidRPr="0000688C">
        <w:rPr>
          <w:lang w:val="kk-KZ"/>
        </w:rPr>
        <w:t xml:space="preserve"> </w:t>
      </w:r>
      <w:r w:rsidR="0000688C" w:rsidRPr="0000688C">
        <w:rPr>
          <w:rFonts w:ascii="Times New Roman" w:hAnsi="Times New Roman" w:cs="Times New Roman"/>
          <w:sz w:val="20"/>
          <w:szCs w:val="20"/>
          <w:lang w:val="kk-KZ"/>
        </w:rPr>
        <w:t>Қаныбек Айназым Еркебұланқызы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0E6548">
        <w:rPr>
          <w:rFonts w:ascii="Times New Roman" w:hAnsi="Times New Roman" w:cs="Times New Roman"/>
          <w:sz w:val="20"/>
          <w:szCs w:val="20"/>
          <w:lang w:val="kk-KZ"/>
        </w:rPr>
        <w:t>14.08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596C3F">
      <w:pPr>
        <w:tabs>
          <w:tab w:val="left" w:pos="32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3685"/>
        <w:gridCol w:w="2835"/>
        <w:gridCol w:w="2835"/>
      </w:tblGrid>
      <w:tr w:rsidR="005E682B" w:rsidRPr="006F7191" w:rsidTr="00325C46">
        <w:tc>
          <w:tcPr>
            <w:tcW w:w="2268" w:type="dxa"/>
          </w:tcPr>
          <w:p w:rsidR="005E682B" w:rsidRPr="00B27D0C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6" w:type="dxa"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Бастапқыбақылаунәтижелерібойыншадамыт</w:t>
            </w:r>
            <w:r w:rsidRPr="00B005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у, түзетуіс-шаралары</w:t>
            </w:r>
          </w:p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05D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68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283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283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325C46">
        <w:tc>
          <w:tcPr>
            <w:tcW w:w="2268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Жүру,жүгіру,секіру,лақтыру мен қағып алу,еңбектеу мен өрмелеудің негізгі қимыл түрлеріндегі қарапайым </w:t>
            </w: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Шаңғымен  оңға және солға бұрылуды, айнала алуды, суда жүзуге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</w:t>
            </w: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 xml:space="preserve">биіктіктен және 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lastRenderedPageBreak/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325C46">
        <w:tc>
          <w:tcPr>
            <w:tcW w:w="2268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Өлеңді  мәнерлеп жатқа оқы,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қатаң және ұяң дауыссыздарды ажыратуда жұмыс істеу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Кейіпкердің  ерекшеліктерін жеткізу үшін мәнерлілік құралдарын қолдануды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325C46">
        <w:tc>
          <w:tcPr>
            <w:tcW w:w="2268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02000F">
              <w:rPr>
                <w:rFonts w:ascii="Times New Roman" w:hAnsi="Times New Roman"/>
                <w:sz w:val="20"/>
                <w:szCs w:val="24"/>
              </w:rPr>
              <w:t>қоршаған ортадан бі</w:t>
            </w:r>
            <w:proofErr w:type="gramStart"/>
            <w:r w:rsidRPr="0002000F">
              <w:rPr>
                <w:rFonts w:ascii="Times New Roman" w:hAnsi="Times New Roman"/>
                <w:sz w:val="20"/>
                <w:szCs w:val="24"/>
              </w:rPr>
              <w:t>р</w:t>
            </w:r>
            <w:proofErr w:type="gram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немесе бірнеше бірдей затты табады;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325C46">
        <w:tc>
          <w:tcPr>
            <w:tcW w:w="2268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iCs/>
                <w:color w:val="000000"/>
                <w:sz w:val="20"/>
                <w:szCs w:val="20"/>
                <w:lang w:val="kk-KZ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325C46">
        <w:tc>
          <w:tcPr>
            <w:tcW w:w="2268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083F86" w:rsidRPr="0002000F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02000F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083F86" w:rsidRPr="0002000F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4165B" w:rsidRPr="006F7191" w:rsidRDefault="00F4165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bookmarkStart w:id="0" w:name="_Hlk118151670"/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Қалдымұрат Нұр Жанатұлы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17.10.2021ж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3685"/>
        <w:gridCol w:w="2977"/>
        <w:gridCol w:w="2835"/>
      </w:tblGrid>
      <w:tr w:rsidR="005E682B" w:rsidRPr="006F7191" w:rsidTr="00325C46">
        <w:tc>
          <w:tcPr>
            <w:tcW w:w="2694" w:type="dxa"/>
          </w:tcPr>
          <w:bookmarkEnd w:id="0"/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260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(қазан - желтоқсан)</w:t>
            </w:r>
          </w:p>
        </w:tc>
        <w:tc>
          <w:tcPr>
            <w:tcW w:w="368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2977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283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III деңгей - «жоғары</w:t>
            </w:r>
            <w:r w:rsidRPr="006F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»;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325C46">
        <w:tc>
          <w:tcPr>
            <w:tcW w:w="2694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Салауатты өмірсалтыныңқ арапайым ережелерін біледі, ересектердің көрсетуімен шынықтыру элементтерін орындайды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 алуды, суда жүзуге, екі дөңгелекті велосипед, самокат тебуді 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694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Айтылуы  және дыбысталуы ұқсас дауыссыз дыбыстарды анық айтуға;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Зат  есімдерді сан есімдермен және сын есімдерді зат есімдермен байланыстырып айтуға; ересектердің көмегімен әңгіменің жалғасын және </w:t>
            </w: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соңын ойдан шығаруға;   шығармалардың мазмұнын эмоциямен қабылдауға;   себеп-салдарлық байланыстарды, әдеби жанрларды ажыратуға; 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кейіпкердің ерекшеліктерін жеткізу үшін мәнерлілік құралдарын қолдана алуды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lastRenderedPageBreak/>
              <w:t>қоршаған ортаға қатысты әртүрлі сұрақтарға жауап береді;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694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FC302C">
              <w:rPr>
                <w:rFonts w:ascii="Times New Roman" w:hAnsi="Times New Roman"/>
                <w:sz w:val="20"/>
                <w:szCs w:val="24"/>
              </w:rPr>
              <w:t xml:space="preserve">ең және тең емес заттар тобын салыстырады; 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325C46">
        <w:tc>
          <w:tcPr>
            <w:tcW w:w="2694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98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  түстер (күлгін) және реңктерді (көк, қызғылт, қою жасыл) бояуды</w:t>
            </w:r>
          </w:p>
          <w:p w:rsidR="00083F86" w:rsidRPr="006F7191" w:rsidRDefault="00083F86" w:rsidP="0098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араластыру арқылы шығаруды:</w:t>
            </w:r>
          </w:p>
          <w:p w:rsidR="00083F86" w:rsidRPr="006F7191" w:rsidRDefault="00083F86" w:rsidP="00985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 ою-өрнектерінің түрлерін білуге,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83F86" w:rsidRPr="006F7191" w:rsidRDefault="00083F86" w:rsidP="00985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Ою -өрнектермен қазақтың ұлттық киімдерін салуды,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ою-өрнек элементтерін пішіндердің ортасында және шеттеріне салуды,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83F86" w:rsidRPr="006F7191" w:rsidRDefault="00083F86" w:rsidP="00985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 оюларының элементтерін салады және олармен киімдерді, тұрмыстық заттарды безендіруді ,</w:t>
            </w:r>
          </w:p>
          <w:p w:rsidR="00083F86" w:rsidRPr="006F7191" w:rsidRDefault="00083F86" w:rsidP="009859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Суретті  бейнелеуде мәнерлі құралдарды, қазақ оюларының элементтерін қолдануды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FC302C">
              <w:rPr>
                <w:rFonts w:ascii="Times New Roman" w:hAnsi="Times New Roman"/>
                <w:sz w:val="20"/>
                <w:szCs w:val="24"/>
              </w:rPr>
              <w:t>заттарды мүсіндеуге қызығады;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FC302C" w:rsidRDefault="00083F86" w:rsidP="00083F86">
            <w:pPr>
              <w:rPr>
                <w:sz w:val="20"/>
                <w:lang w:val="kk-KZ"/>
              </w:rPr>
            </w:pPr>
          </w:p>
        </w:tc>
      </w:tr>
      <w:tr w:rsidR="00083F86" w:rsidRPr="00083F86" w:rsidTr="00325C46">
        <w:tc>
          <w:tcPr>
            <w:tcW w:w="2694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ағаштарын, бұталарын, гүлдерін, шөпті өсімдіктерін тануды және ажырата алуын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FC302C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FC302C" w:rsidRDefault="00083F86" w:rsidP="00083F86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Сергей Ислам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12.02.2021ж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596C3F">
      <w:pPr>
        <w:tabs>
          <w:tab w:val="left" w:pos="56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488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2977"/>
        <w:gridCol w:w="3118"/>
        <w:gridCol w:w="3118"/>
      </w:tblGrid>
      <w:tr w:rsidR="005E682B" w:rsidRPr="006F7191" w:rsidTr="00D31523">
        <w:tc>
          <w:tcPr>
            <w:tcW w:w="2552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118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(қазан - желтоқсан)</w:t>
            </w:r>
          </w:p>
        </w:tc>
        <w:tc>
          <w:tcPr>
            <w:tcW w:w="2977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3118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3118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D31523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Салауатты өмірсалтыныңқ арапайым ережелерін біледі, ересектердің көрсетуімен шынықтыру элементтерін орындайды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 алуды, суда жүзуге, екі дөңгелекті велосипед, самокат тебуді  үйрету.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083F86" w:rsidRPr="00083F86" w:rsidTr="00D31523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Ересектердің  көмегімен әңгіменің жалғасын және соңын ойдан шығаруға;   шығармалардың мазмұнын эмоциямен қабылдауға;   себеп-салдарлық байланыстарды, әдеби жанрларды ажыратуға; 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кейіпкердің ерекшеліктерін жеткізу үшін мәнерлілік құралдарын қолдана алуды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D31523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D31523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Шығармашылық дағдыларының, зерттеу і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әрекетінің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Таныс 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 алуды үйретуді жалғастыру.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952E84">
              <w:rPr>
                <w:rFonts w:ascii="Times New Roman" w:hAnsi="Times New Roman"/>
                <w:sz w:val="20"/>
                <w:szCs w:val="24"/>
              </w:rPr>
              <w:t>ұтас қағаз бетіне бейнені орналастыра алады;</w:t>
            </w:r>
          </w:p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952E8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952E84">
              <w:rPr>
                <w:rFonts w:ascii="Times New Roman" w:hAnsi="Times New Roman"/>
                <w:sz w:val="20"/>
                <w:szCs w:val="24"/>
              </w:rPr>
              <w:t>ішіндерді бояудың бастапқы дағдыларын игерген;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083F86" w:rsidRPr="00083F86" w:rsidTr="00D31523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Балабақшаның  үй-жайларында, жақын маңдағы шағын ауданда еркін бағдарлай алуды үйрету: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952E84" w:rsidRDefault="00083F86" w:rsidP="00083F86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083F86" w:rsidRPr="00952E84" w:rsidRDefault="00083F86" w:rsidP="00083F86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30F97" w:rsidRPr="006F7191" w:rsidRDefault="00930F97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Дүйсенбек Нұржігіт Нағашыбайұлы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12.05.2021ж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119"/>
        <w:gridCol w:w="2835"/>
        <w:gridCol w:w="3260"/>
      </w:tblGrid>
      <w:tr w:rsidR="005E682B" w:rsidRPr="006F7191" w:rsidTr="00325C46">
        <w:tc>
          <w:tcPr>
            <w:tcW w:w="2552" w:type="dxa"/>
          </w:tcPr>
          <w:p w:rsidR="005E682B" w:rsidRPr="00B73BF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B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Бастапқыбақылаунәтижелерібой</w:t>
            </w: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ыншадамыту, түзетуіс-шаралары</w:t>
            </w:r>
          </w:p>
          <w:p w:rsidR="005E682B" w:rsidRPr="00083F86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(қазан - желтоқсан)</w:t>
            </w:r>
          </w:p>
        </w:tc>
        <w:tc>
          <w:tcPr>
            <w:tcW w:w="3119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2835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3260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325C46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Салауатты өмірсалтыныңқ арапайым ережелерін біледі, ересектердің көрсетуімен шынықтыру элементтерін орындайды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Шаңғымен  оңға және солға бұрылуды, айнала алуды, суда жүзуге, екі дөңгелекті велосипед, самокат тебуді 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</w:rPr>
              <w:t>Көркеммәтіндітыңдауды, кейіпкерлергежанашырлықтанытудыүйрету;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Артикуляциялық  жаттығуларды жасауға қызығушылығын арттыру.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 Зат  есімдерді сан есімдермен және сын есімдерді зат есімдермен байланыстырып айтуға; ересектердің көмегімен әңгіменің жалғасын және соңын ойдан шығаруға;   Шығармалардың   мазмұнын эмоциямен қабылдауға;   себеп-салдарлық байланыстарды, әдеби жанрларды ажыратуға; 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кейіпкердің ерекшеліктерін жеткізу үшін мәнерлілік құралдарын қолдана алуды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Дауысты және кейбір дауыссыз дыбыстарды анық айтады;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дұрыс сөйлеу қарқынына ие;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10-ға дейін кері қарай санауды бекіту. 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Геометриялық денелерді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>дұрыс атап, ажырата білуге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Қағаз   бетінде бағдарлай білуді, апта күндерін, жыл мезгілдерін ретімен атауда</w:t>
            </w:r>
            <w:r w:rsidRPr="006F7191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val="kk-KZ"/>
              </w:rPr>
              <w:t xml:space="preserve"> жұмыс істеу</w:t>
            </w: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Өзіне қатысты кеңістік бағыттарын анықтайды;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қарама-қарсы тәулік бөліктерін біледі.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Музыканың   сипатына сәйкес қозғалуды; сәндік элементтермен заттарды безендіруді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  түстер (күлгін) және реңктерді (көк, қызғылт, қою жасыл) бояуды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араластыру арқылы шығаруды: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 ою-өрнектерінің түрлерін білуге,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Ою -өрнектермен қазақтың ұлттық киімдерін салуды,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ою-өрнек элементтерін пішіндердің ортасында және шеттеріне салуды,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 оюларының элементтерін салады және олармен киімдерді, тұрмыстық заттарды безендіруді ,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Суретті  бейнелеуде мәнерлі құралдарды, қазақ оюларының элементтерін қолдануды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552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 зиян келтіруі мүмкін жағдайлар мен әрекеттерді атай алуға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ағаштарын, бұталарын, гүлдерін, шөпті өсімдіктерін тануды және ажырата алуын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</w:rPr>
            </w:pPr>
            <w:r w:rsidRPr="00B17E7D">
              <w:rPr>
                <w:rFonts w:ascii="Times New Roman" w:hAnsi="Times New Roman"/>
                <w:sz w:val="18"/>
                <w:szCs w:val="18"/>
              </w:rPr>
              <w:t>«</w:t>
            </w: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Д</w:t>
            </w:r>
            <w:r w:rsidRPr="00B17E7D">
              <w:rPr>
                <w:rFonts w:ascii="Times New Roman" w:hAnsi="Times New Roman"/>
                <w:sz w:val="18"/>
                <w:szCs w:val="18"/>
              </w:rPr>
              <w:t xml:space="preserve">ұрыс» немесе «дұрыс емес», «жақсы» немесе «жаман» әрекеттер 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</w:rPr>
            </w:pPr>
            <w:r w:rsidRPr="00B17E7D">
              <w:rPr>
                <w:rFonts w:ascii="Times New Roman" w:hAnsi="Times New Roman"/>
                <w:sz w:val="18"/>
                <w:szCs w:val="18"/>
              </w:rPr>
              <w:t>(қылықтар) туралы қарапайым түсініктерге ие;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</w:tbl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D31523" w:rsidRPr="006F7191" w:rsidRDefault="00D31523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Ерлан Айя Әділбекқызы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17.05.2021ж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235"/>
        <w:gridCol w:w="3118"/>
        <w:gridCol w:w="3686"/>
        <w:gridCol w:w="3685"/>
        <w:gridCol w:w="2835"/>
      </w:tblGrid>
      <w:tr w:rsidR="005E682B" w:rsidRPr="007D5C4E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2B" w:rsidRPr="00B27D0C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B005D9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бақылау нәтижелері бойын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2B" w:rsidRPr="007D5C4E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(баланың даму деңгейі сәйкес келеді :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III деңгей - «жоғары»;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II деңгей – «орташа»; </w:t>
            </w:r>
            <w:r w:rsidRPr="007D5C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I деңгей - «төмен»)</w:t>
            </w:r>
          </w:p>
        </w:tc>
      </w:tr>
      <w:tr w:rsidR="00083F86" w:rsidRPr="00083F86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Шынықтыру шараларының маңыздылығы мен қажеттілігін түсіндіру; таңертеңгі гимнастиканы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қызығушылық арттыру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 мінезқұлық ережелерін біледі және атайды;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Бірқалыпты, аяқтың ұшымен, әр түрлі бағытта жүгіреді; 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оқуды</w:t>
            </w:r>
            <w:r w:rsidRPr="006F7191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3C46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 , дауыссыз дыбыстарды дұрыс айтуға:</w:t>
            </w:r>
          </w:p>
          <w:p w:rsidR="00083F86" w:rsidRPr="006F7191" w:rsidRDefault="00083F86" w:rsidP="003C4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 сөйлемдердің түрлерін (жай және күрделі), сын есімдерді, етістіктерді, үстеулерді, қосымшаларды қолдануды:</w:t>
            </w:r>
          </w:p>
          <w:p w:rsidR="00083F86" w:rsidRPr="006F7191" w:rsidRDefault="00083F86" w:rsidP="003C4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Адамдардың  мамандықтарын </w:t>
            </w: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білдіретін зат есімдерді, еңбек әрекетін білдіретін етістіктерді білуге</w:t>
            </w:r>
          </w:p>
          <w:p w:rsidR="00083F86" w:rsidRPr="006F7191" w:rsidRDefault="00083F86" w:rsidP="00132133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Шығарма  мазмұнын қайталап айтуда сюжет желісінің реттілігін сақтауды,</w:t>
            </w:r>
          </w:p>
          <w:p w:rsidR="00083F86" w:rsidRPr="006F7191" w:rsidRDefault="00083F86" w:rsidP="00132133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 ересектермен бірге ертегі мен әңгіменің басын, соңын ойдан құрастыруды,</w:t>
            </w:r>
          </w:p>
          <w:p w:rsidR="00083F86" w:rsidRPr="006F7191" w:rsidRDefault="00083F86" w:rsidP="007C5966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дауыс  күшін өзгерте отырып, әртүрлі интонацияларды жаңғырта алуды үйрету. Шешендік  өнерге, айтыс өнеріне қызығушылығын арттыру.</w:t>
            </w:r>
          </w:p>
          <w:p w:rsidR="00083F86" w:rsidRPr="006F7191" w:rsidRDefault="00083F86" w:rsidP="001321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дауысты және кейбір дауыссыз дыбыстарды анық айтады;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«бір» сөзінің мағынасын біледі </w:t>
            </w:r>
            <w:r w:rsidRPr="006F7191">
              <w:rPr>
                <w:iCs/>
                <w:sz w:val="20"/>
                <w:szCs w:val="20"/>
                <w:lang w:val="kk-KZ"/>
              </w:rPr>
              <w:t>үйрету</w:t>
            </w:r>
          </w:p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10-ға дейін кері қарай санауды бекіту. 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Шаманы  салыстыруда үстіне және қасына қою тәсілдерін қолдануды: </w:t>
            </w:r>
          </w:p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Жаңаны тануға ұмтылады, заттарды қызығып, қуанып зерттейді;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 әрекетінің дамуы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:rsidR="00083F86" w:rsidRPr="006F7191" w:rsidRDefault="00083F86" w:rsidP="005E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түрлі үйлесімдікте </w:t>
            </w:r>
          </w:p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сюжетті суреттерді салу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Жеке  заттарды және сюжеттік композицияларды салуды: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салуды, оларды қағаз бетінде дұрыс орналастыруды: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 затқа тән ерекшеліктерді, олардың бір-біріне арақатынасын жеткізеуді:</w:t>
            </w:r>
          </w:p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 бөліктен тұратын заттарды пішіндеуді, олардың орналасуын ескере отырып, пропорцияларды сақтай отырып, бөліктерді байланыстыруды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Т</w:t>
            </w:r>
            <w:r w:rsidRPr="00B17E7D">
              <w:rPr>
                <w:rFonts w:ascii="Times New Roman" w:hAnsi="Times New Roman"/>
                <w:sz w:val="18"/>
                <w:szCs w:val="18"/>
              </w:rPr>
              <w:t>ұтас қағаз бетіне бейнені орналастыра алады;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17E7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17E7D">
              <w:rPr>
                <w:rFonts w:ascii="Times New Roman" w:hAnsi="Times New Roman"/>
                <w:sz w:val="18"/>
                <w:szCs w:val="18"/>
              </w:rPr>
              <w:t>ішіндерді бояудың бастапқы дағдыларын игерген;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7C596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6F7191" w:rsidRDefault="00083F86" w:rsidP="005E682B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жақсы мен жаман әрекеттерді ажырата алуды 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Қазақ халқының тұрмыстық заттарын атайды;көлік құралдарын атайды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30F97" w:rsidRPr="006F7191" w:rsidRDefault="00930F97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930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Ғаділбек Әбілжан Еркебұланұлы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3402"/>
        <w:gridCol w:w="3118"/>
        <w:gridCol w:w="3402"/>
      </w:tblGrid>
      <w:tr w:rsidR="005E682B" w:rsidRPr="006F7191" w:rsidTr="00325C46">
        <w:tc>
          <w:tcPr>
            <w:tcW w:w="2411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402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(қазан - желтоқсан)</w:t>
            </w:r>
          </w:p>
        </w:tc>
        <w:tc>
          <w:tcPr>
            <w:tcW w:w="3402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3118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3402" w:type="dxa"/>
          </w:tcPr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5E682B" w:rsidRPr="006F7191" w:rsidRDefault="005E682B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083F86" w:rsidRPr="00083F86" w:rsidTr="00325C46">
        <w:tc>
          <w:tcPr>
            <w:tcW w:w="2411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Шынықтыру шараларының маңыздылығы мен қажеттілігін түсіндіру; таңертеңгі гимнастиканы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қызығушылық арттыру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 мінезқұлық ережелерін біледі және атайды;</w:t>
            </w:r>
          </w:p>
        </w:tc>
        <w:tc>
          <w:tcPr>
            <w:tcW w:w="3118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ұзындыққа секіреді;</w:t>
            </w:r>
          </w:p>
        </w:tc>
        <w:tc>
          <w:tcPr>
            <w:tcW w:w="3402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411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оқуды</w:t>
            </w:r>
            <w:r w:rsidRPr="006F7191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 , дауыссыз дыбыстарды дұрыс айтуға: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 сөйлемдердің түрлерін (жай және күрделі), сын есімдерді, етістіктерді, үстеулерді, қосымшаларды қолдануды: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Адамдардың  мамандықтарын білдіретін зат есімдерді, еңбек әрекетін білдіретін етістіктерді білуге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Шығарма  мазмұнын қайталап айтуда сюжет желісінің реттілігін сақтауды,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 ересектермен бірге ертегі мен әңгіменің басын, соңын ойдан құрастыруды,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дауыс  күшін өзгерте отырып, әртүрлі интонацияларды жаңғырта алуды үйрету. Шешендік  өнерге, айтыс өнеріне қызығушылығын арттыру.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қоршаған ортаға қатысты әртүрлі сұрақтарға жауап береді;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қажетті сөздер мен сөз тіркестерін қолданады;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411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«бір» сөзінің мағынасын біледі </w:t>
            </w:r>
            <w:r w:rsidRPr="006F7191">
              <w:rPr>
                <w:iCs/>
                <w:sz w:val="20"/>
                <w:szCs w:val="20"/>
                <w:lang w:val="kk-KZ"/>
              </w:rPr>
              <w:t>үйрету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10-ға дейін кері қарай санауды бекіту. 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Шаманы  салыстыруда үстіне және қасына қою тәсілдерін қолдануды: 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«бір», «көп» ұғымдарын ажыратады; 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411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:rsidR="00083F86" w:rsidRPr="006F7191" w:rsidRDefault="00083F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түрлі үйлесімдікте </w:t>
            </w:r>
          </w:p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сюжетті суреттерді салу 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Жеке  заттарды және сюжеттік композицияларды салуды: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салуды, оларды қағаз бетінде дұрыс орналастыруды: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 затқа тән ерекшеліктерді, олардың бір-біріне арақатынасын жеткізеуді:</w:t>
            </w:r>
          </w:p>
          <w:p w:rsidR="00083F86" w:rsidRPr="006F7191" w:rsidRDefault="00083F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 бөліктен тұратын заттарды пішіндеуді, олардың орналасуын ескере отырып, пропорцияларды сақтай отырып, бөліктерді байланыстыруды үйрету.</w:t>
            </w:r>
          </w:p>
        </w:tc>
        <w:tc>
          <w:tcPr>
            <w:tcW w:w="3118" w:type="dxa"/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Сурет салудың дәстүрден тыс техникасына қызығушылық танытады;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>сурет салуда салуда ұқыптылық танытады, қауіпсіздікті сақтайды;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  <w:tr w:rsidR="00083F86" w:rsidRPr="00083F86" w:rsidTr="00325C46">
        <w:tc>
          <w:tcPr>
            <w:tcW w:w="2411" w:type="dxa"/>
          </w:tcPr>
          <w:p w:rsidR="00083F86" w:rsidRPr="006F7191" w:rsidRDefault="00083F86" w:rsidP="005E6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402" w:type="dxa"/>
          </w:tcPr>
          <w:p w:rsidR="00083F86" w:rsidRPr="006F7191" w:rsidRDefault="00083F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жақсы мен жаман әрекеттерді ажырата алуды 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118" w:type="dxa"/>
          </w:tcPr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Қазақстан Республикасының бас </w:t>
            </w:r>
          </w:p>
          <w:p w:rsidR="00083F86" w:rsidRPr="00B17E7D" w:rsidRDefault="00083F86" w:rsidP="00083F86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:rsidR="00083F86" w:rsidRPr="00B17E7D" w:rsidRDefault="00083F86" w:rsidP="00083F86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B17E7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ІІ</w:t>
            </w:r>
            <w:r w:rsidRPr="00B17E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денгей-  «жоғары»)</w:t>
            </w:r>
          </w:p>
        </w:tc>
      </w:tr>
    </w:tbl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E68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3964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Ерланғали Имран Ерсінұлы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13.06.2021ж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596C3F">
      <w:pPr>
        <w:tabs>
          <w:tab w:val="left" w:pos="79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402"/>
        <w:gridCol w:w="3260"/>
        <w:gridCol w:w="2835"/>
      </w:tblGrid>
      <w:tr w:rsidR="00672AFE" w:rsidRPr="006F7191" w:rsidTr="00672AFE">
        <w:tc>
          <w:tcPr>
            <w:tcW w:w="2835" w:type="dxa"/>
          </w:tcPr>
          <w:p w:rsidR="00672AFE" w:rsidRPr="00B27D0C" w:rsidRDefault="00672AFE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7D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 шараларының маңыздылығ</w:t>
            </w:r>
            <w:r w:rsidRPr="00B005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мен қажеттілігін түсіндіру; таңертеңгі гимнастиканы орындауға қызығушылық арттыру</w:t>
            </w:r>
          </w:p>
        </w:tc>
        <w:tc>
          <w:tcPr>
            <w:tcW w:w="3402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 мінезқұлық ережелерін біледі және атайды;</w:t>
            </w:r>
          </w:p>
        </w:tc>
        <w:tc>
          <w:tcPr>
            <w:tcW w:w="3260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835" w:type="dxa"/>
          </w:tcPr>
          <w:p w:rsidR="00083F86" w:rsidRPr="00083F86" w:rsidRDefault="00083F86" w:rsidP="0008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(баланың даму деңгейісәйкескеледі :</w:t>
            </w:r>
          </w:p>
          <w:p w:rsidR="00083F86" w:rsidRPr="00083F86" w:rsidRDefault="00083F86" w:rsidP="0008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III деңгей - «жоғары»; </w:t>
            </w:r>
          </w:p>
          <w:p w:rsidR="00083F86" w:rsidRPr="006F7191" w:rsidRDefault="00083F86" w:rsidP="0008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672AFE" w:rsidRPr="006F7191" w:rsidRDefault="00083F86" w:rsidP="0008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2D7A86" w:rsidRPr="006F7191" w:rsidTr="00672AFE">
        <w:tc>
          <w:tcPr>
            <w:tcW w:w="2835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оқуды</w:t>
            </w:r>
            <w:r w:rsidRPr="006F7191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 , дауыссыз дыбыстарды дұрыс айтуға: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 сөйлемдердің түрлерін (жай және күрделі), сын есімдерді, етістіктерді, үстеулерді, қосымшаларды қолдануды: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Адамдардың  мамандықтарын білдіретін зат есімдерді, еңбек әрекетін білдіретін етістіктерді білуге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Шығарма  мазмұнын қайталап айтуда сюжет желісінің реттілігін сақтауды,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 ересектермен бірге ертегі мен әңгіменің басын, соңын ойдан құрастыруды,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дауыс  күшін өзгерте отырып, әртүрлі интонацияларды жаңғырта алуды үйрету. Шешендік  өнерге, айтыс өнеріне қызығушылығын арттыру.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835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«бір» сөзінің мағынасын біледі </w:t>
            </w:r>
            <w:r w:rsidRPr="006F7191">
              <w:rPr>
                <w:iCs/>
                <w:sz w:val="20"/>
                <w:szCs w:val="20"/>
                <w:lang w:val="kk-KZ"/>
              </w:rPr>
              <w:t>үйрету</w:t>
            </w:r>
          </w:p>
          <w:p w:rsidR="002D7A86" w:rsidRPr="006F7191" w:rsidRDefault="002D7A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10-ға дейін кері қарай санауды бекіту. 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Шаманы  салыстыруда үстіне және қасына қою тәсілдерін қолдануды: 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дұрыс сөйлеу қарқынына ие;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835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:rsidR="002D7A86" w:rsidRPr="006F7191" w:rsidRDefault="002D7A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түрлі үйлесімдікте 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сюжетті суреттерді салу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Жеке  заттарды және сюжеттік композицияларды салуды: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Қазақ оюларының элементтерін салуды, оларды қағаз бетінде дұрыс орналастыруды: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 затқа тән ерекшеліктерді, олардың бір-біріне арақатынасын жеткізеуді: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 бөліктен тұратын заттарды пішіндеуді, олардың орналасуын ескере отырып, пропорцияларды сақтай отырып, бөліктерді байланыстыруды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Өзіне қатысты кеңістік бағыттарын </w:t>
            </w: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анықтайды;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қарама-қарсы тәулік бөліктерін біледі.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835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жақсы мен жаман әрекеттерді ажырата алуды 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6F7191" w:rsidTr="00672AFE">
        <w:tc>
          <w:tcPr>
            <w:tcW w:w="2835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табиғатқазиянкелтіруімүмкінжағдайлар мен әрекеттердіатаудыүйрету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 өміріндегі және өсімдіктер тіршілігіндегі судың маңызы туралы біледі;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«</w:t>
            </w: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 xml:space="preserve">ұрыс» немесе «дұрыс емес», «жақсы» немесе «жаман» әрекеттер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(қылықтар) туралы қарапайым түсініктерге ие;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</w:tbl>
    <w:p w:rsidR="005E682B" w:rsidRPr="006F7191" w:rsidRDefault="005E682B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F703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Тәжібаева Айару Өмірзаққызы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25.05.2021ж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596C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3260"/>
        <w:gridCol w:w="3686"/>
        <w:gridCol w:w="2835"/>
      </w:tblGrid>
      <w:tr w:rsidR="00672AFE" w:rsidRPr="006F7191" w:rsidTr="00672AFE">
        <w:tc>
          <w:tcPr>
            <w:tcW w:w="2977" w:type="dxa"/>
          </w:tcPr>
          <w:p w:rsidR="00672AFE" w:rsidRPr="006F7191" w:rsidRDefault="00672AFE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Құзыреттіліктер</w:t>
            </w:r>
          </w:p>
        </w:tc>
        <w:tc>
          <w:tcPr>
            <w:tcW w:w="2835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 xml:space="preserve">Шынықтыру шараларының маңыздылығы мен қажеттілігін түсіндіру; таңертеңгі гимнастиканы </w:t>
            </w:r>
            <w:proofErr w:type="gramStart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орындау</w:t>
            </w:r>
            <w:proofErr w:type="gramEnd"/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ға қызығушылық арттыру</w:t>
            </w:r>
          </w:p>
        </w:tc>
        <w:tc>
          <w:tcPr>
            <w:tcW w:w="3260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Үйде, көшеде, қоғамдық орындарда қауіпсіздік мінезқұлық ережелерін біледі және атайды;</w:t>
            </w:r>
          </w:p>
        </w:tc>
        <w:tc>
          <w:tcPr>
            <w:tcW w:w="3686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Жүру, жүгіру,секіру,лақтыру мен қағып алу,еңбектеу мен өрмелеудің негізгі қимыл түрлеріндегі қарапайым дағдыларды қалыптастыру</w:t>
            </w:r>
          </w:p>
        </w:tc>
        <w:tc>
          <w:tcPr>
            <w:tcW w:w="2835" w:type="dxa"/>
          </w:tcPr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гигина дағдыларын жаксы меңгерген</w:t>
            </w:r>
          </w:p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 де жұмыс жасау керек</w:t>
            </w:r>
          </w:p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72AFE" w:rsidRPr="006F7191" w:rsidRDefault="00672AFE" w:rsidP="00E649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– «орташа»;</w:t>
            </w:r>
          </w:p>
        </w:tc>
      </w:tr>
      <w:tr w:rsidR="002D7A86" w:rsidRPr="006F7191" w:rsidTr="00672AFE">
        <w:tc>
          <w:tcPr>
            <w:tcW w:w="2977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негізгі ойды дұрыс жеткізе алада, өлеңді мәнерлеп жатқа оқуды</w:t>
            </w:r>
            <w:r w:rsidRPr="006F7191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ru-RU"/>
              </w:rPr>
              <w:t>Дауысты , дауыссыз дыбыстарды дұрыс айтуға: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Сөйлегенде  сөйлемдердің түрлерін (жай және күрделі), сын есімдерді, етістіктерді, үстеулерді, қосымшаларды қолдануды: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Адамдардың  мамандықтарын білдіретін зат есімдерді, еңбек әрекетін білдіретін етістіктерді білуге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Шығарма  мазмұнын қайталап айтуда сюжет желісінің реттілігін сақтауды,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 ересектермен бірге ертегі мен әңгіменің басын, соңын ойдан құрастыруды,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дауыс  күшін өзгерте отырып, әртүрлі интонацияларды жаңғырта алуды үйрету. Шешендік  өнерге, айтыс өнеріне қызығушылығын арттыру.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Бірқалыпты, аяқтың ұшымен, әр түрлі бағытта жүгіреді;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977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Коммуникативтік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«бір» сөзінің мағынасын біледі </w:t>
            </w:r>
            <w:r w:rsidRPr="006F7191">
              <w:rPr>
                <w:iCs/>
                <w:sz w:val="20"/>
                <w:szCs w:val="20"/>
                <w:lang w:val="kk-KZ"/>
              </w:rPr>
              <w:t>үйрету</w:t>
            </w:r>
          </w:p>
          <w:p w:rsidR="002D7A86" w:rsidRPr="006F7191" w:rsidRDefault="002D7A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10-ға дейін кері қарай санауды бекіту. 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Шаманы  салыстыруда үстіне және қасына қою тәсілдерін қолдануды: 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977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Қағаздан  симметриялық пішіндерді қию; </w:t>
            </w:r>
          </w:p>
          <w:p w:rsidR="002D7A86" w:rsidRPr="006F7191" w:rsidRDefault="002D7A86" w:rsidP="00E64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kk-KZ" w:eastAsia="ru-RU"/>
              </w:rPr>
              <w:t xml:space="preserve">түрлі үйлесімдікте </w:t>
            </w:r>
          </w:p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сюжетті суреттерді салу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F71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Жеке  заттарды және сюжеттік композицияларды салуды: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оюларының элементтерін салуды, оларды қағаз бетінде дұрыс орналастыруды: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 затқа тән ерекшеліктерді, олардың бір-біріне арақатынасын жеткізеуді:</w:t>
            </w:r>
          </w:p>
          <w:p w:rsidR="002D7A86" w:rsidRPr="006F7191" w:rsidRDefault="002D7A86" w:rsidP="00E649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 бөліктен тұратын заттарды пішіндеуді, олардың орналасуын ескере отырып, пропорцияларды сақтай отырып, бөліктерді байланыстыруды үйрету.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977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E649BF">
            <w:pPr>
              <w:pStyle w:val="Default"/>
              <w:rPr>
                <w:sz w:val="20"/>
                <w:szCs w:val="20"/>
                <w:lang w:val="kk-KZ"/>
              </w:rPr>
            </w:pPr>
            <w:r w:rsidRPr="006F7191">
              <w:rPr>
                <w:sz w:val="20"/>
                <w:szCs w:val="20"/>
                <w:lang w:val="kk-KZ"/>
              </w:rPr>
              <w:t xml:space="preserve">жақсы мен жаман әрекеттерді ажырата алуды </w:t>
            </w:r>
            <w:r w:rsidRPr="006F7191">
              <w:rPr>
                <w:iCs/>
                <w:sz w:val="20"/>
                <w:szCs w:val="20"/>
                <w:lang w:val="kk-KZ"/>
              </w:rPr>
              <w:t>жұмысын жүргізу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>ұтас қағаз бетіне бейнені орналастыра алады;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>ішіндерді бояудың бастапқы дағдыларын игерген;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672AFE">
        <w:tc>
          <w:tcPr>
            <w:tcW w:w="2977" w:type="dxa"/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</w:rPr>
              <w:t>Туыстықбайланыстартуралытүсініктіигерту; отбасымүшелерінеөзініңжақсыкөрусезімдерінбілдіреалудыүйрету;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6F7191" w:rsidRDefault="002D7A86" w:rsidP="005F7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бағалауын арттыру жұмысын жүргізуді жалғастыру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тұрмыстық заттарын атайды;көлік құралдарын атайды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5E682B" w:rsidRPr="006F7191" w:rsidRDefault="005E682B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F70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E682B" w:rsidRPr="006F7191" w:rsidRDefault="005E682B" w:rsidP="005F703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212F7" w:rsidRPr="006F7191" w:rsidRDefault="00F212F7" w:rsidP="005F70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37FC7" w:rsidRPr="006F7191" w:rsidRDefault="00A37FC7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8C041D" w:rsidRPr="006F7191" w:rsidRDefault="008C041D" w:rsidP="00E74F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F7191" w:rsidRDefault="006F7191" w:rsidP="006F7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Әбілова Аяла Таңболатқызы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402"/>
        <w:gridCol w:w="3118"/>
        <w:gridCol w:w="2835"/>
      </w:tblGrid>
      <w:tr w:rsidR="00E74FD2" w:rsidRPr="006F7191" w:rsidTr="005F703E">
        <w:tc>
          <w:tcPr>
            <w:tcW w:w="2552" w:type="dxa"/>
          </w:tcPr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969" w:type="dxa"/>
          </w:tcPr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Бастапқыбақылаунәтижелерібойыншадамыту, түзетуіс-шаралары</w:t>
            </w:r>
          </w:p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(қазан - желтоқсан)</w:t>
            </w:r>
          </w:p>
        </w:tc>
        <w:tc>
          <w:tcPr>
            <w:tcW w:w="3402" w:type="dxa"/>
          </w:tcPr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Аралықбақылаунәтижелерібойыншадамыту, түзетуіс-шаралары</w:t>
            </w:r>
          </w:p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(ақпан - 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әуір)</w:t>
            </w:r>
          </w:p>
        </w:tc>
        <w:tc>
          <w:tcPr>
            <w:tcW w:w="3118" w:type="dxa"/>
          </w:tcPr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Қорытындыбақылаунәтижелерібойыншадамыту, түзетуіс-шаралары   (маусы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тамыз)</w:t>
            </w:r>
          </w:p>
        </w:tc>
        <w:tc>
          <w:tcPr>
            <w:tcW w:w="2835" w:type="dxa"/>
          </w:tcPr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(баланың даму деңгейісәйкескеледі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 деңгей - «жоғары»; </w:t>
            </w:r>
          </w:p>
          <w:p w:rsidR="00E74FD2" w:rsidRPr="006F7191" w:rsidRDefault="00E74FD2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 деңгей – «орташа»; </w:t>
            </w:r>
          </w:p>
          <w:p w:rsidR="00E74FD2" w:rsidRPr="006F7191" w:rsidRDefault="00E74FD2" w:rsidP="003C5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I деңгей - «төмен»)</w:t>
            </w:r>
            <w:proofErr w:type="gramEnd"/>
          </w:p>
        </w:tc>
      </w:tr>
      <w:tr w:rsidR="002D7A86" w:rsidRPr="007D5C4E" w:rsidTr="005F703E">
        <w:tc>
          <w:tcPr>
            <w:tcW w:w="255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Физикалыққасиеттері</w:t>
            </w:r>
          </w:p>
        </w:tc>
        <w:tc>
          <w:tcPr>
            <w:tcW w:w="3969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қимыл түрлерін орындау кезінде шығармашылық танытады</w:t>
            </w:r>
          </w:p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Командада қимылды ойындарды ұйымдастыру дағдыларын игерген. Қимыл белсенділігіне қарапайым өзіндік бақылауы қалыптасады.</w:t>
            </w:r>
          </w:p>
        </w:tc>
        <w:tc>
          <w:tcPr>
            <w:tcW w:w="3118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5F703E">
        <w:tc>
          <w:tcPr>
            <w:tcW w:w="255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Коммуникативтікдағдылары</w:t>
            </w:r>
          </w:p>
        </w:tc>
        <w:tc>
          <w:tcPr>
            <w:tcW w:w="3969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орындардағы тәртіп ережелерін біледі және оларды сақтайды.</w:t>
            </w:r>
          </w:p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жақсы дамыған.</w:t>
            </w:r>
          </w:p>
        </w:tc>
        <w:tc>
          <w:tcPr>
            <w:tcW w:w="340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Дұрыс, мәнерлі сөйлей алады. Интонациялық мәнерлеудің түрлі тәсілдерін қолданады.</w:t>
            </w:r>
          </w:p>
        </w:tc>
        <w:tc>
          <w:tcPr>
            <w:tcW w:w="3118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5F703E">
        <w:tc>
          <w:tcPr>
            <w:tcW w:w="255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Танымдықжәнезияткерлікдағдылары</w:t>
            </w:r>
          </w:p>
        </w:tc>
        <w:tc>
          <w:tcPr>
            <w:tcW w:w="3969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3118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7D5C4E" w:rsidTr="005F703E">
        <w:tc>
          <w:tcPr>
            <w:tcW w:w="255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Шығармашылықдағдыларының, зерттеуі</w:t>
            </w:r>
            <w:proofErr w:type="gramStart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әрекетініңдамуы</w:t>
            </w:r>
          </w:p>
        </w:tc>
        <w:tc>
          <w:tcPr>
            <w:tcW w:w="3969" w:type="dxa"/>
          </w:tcPr>
          <w:p w:rsidR="002D7A86" w:rsidRPr="006F7191" w:rsidRDefault="002D7A86" w:rsidP="003C5FE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Бейнелеу өнерінің түрлері туралы ұғымдары бар (кескіндеме, мүсіндеу, халық өнері).</w:t>
            </w:r>
          </w:p>
          <w:p w:rsidR="002D7A86" w:rsidRPr="006F7191" w:rsidRDefault="002D7A86" w:rsidP="003C5FEC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/>
                <w:sz w:val="20"/>
                <w:szCs w:val="20"/>
                <w:lang w:val="kk-KZ"/>
              </w:rPr>
              <w:t>Ата-бабалардың тұрған үйлерін, тұрмыстық заттарды, ұлттық киімнің бөліктерін атайды.</w:t>
            </w:r>
          </w:p>
        </w:tc>
        <w:tc>
          <w:tcPr>
            <w:tcW w:w="340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Мақсатты түрде жаңа материалдармен эксперимент, үлгі жасай алады және заттар арасындағы жалпы белгілерді ажырата біледі</w:t>
            </w:r>
          </w:p>
        </w:tc>
        <w:tc>
          <w:tcPr>
            <w:tcW w:w="3118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5F703E">
        <w:tc>
          <w:tcPr>
            <w:tcW w:w="255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191">
              <w:rPr>
                <w:rFonts w:ascii="Times New Roman" w:hAnsi="Times New Roman" w:cs="Times New Roman"/>
                <w:b/>
                <w:sz w:val="20"/>
                <w:szCs w:val="20"/>
              </w:rPr>
              <w:t>Әлеуметтік-эмоционалдыдағдылардықалыптастыру</w:t>
            </w:r>
          </w:p>
        </w:tc>
        <w:tc>
          <w:tcPr>
            <w:tcW w:w="3969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өсімдіктермен жануарларға күтім жасау керектігін әдістерін білуді жалғастыру</w:t>
            </w:r>
          </w:p>
        </w:tc>
        <w:tc>
          <w:tcPr>
            <w:tcW w:w="3402" w:type="dxa"/>
          </w:tcPr>
          <w:p w:rsidR="002D7A86" w:rsidRPr="006F7191" w:rsidRDefault="002D7A86" w:rsidP="003C5FE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еңбек әрекеттерін орындайды, командада әрекет ете алады. Құрдастарының арасында өзінің орнын, өзінің "Мен" екенін сезінеді. Ересектермен және құрбы-құрдастарымен қарым-қатынас жасағанда адамгершілік нормалары мен ережелерін сақтайды.</w:t>
            </w:r>
          </w:p>
        </w:tc>
        <w:tc>
          <w:tcPr>
            <w:tcW w:w="3118" w:type="dxa"/>
          </w:tcPr>
          <w:p w:rsidR="002D7A86" w:rsidRPr="00B005D9" w:rsidRDefault="002D7A86" w:rsidP="00596C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3450F" w:rsidRDefault="0043450F" w:rsidP="0043450F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43450F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Лепесов Әділжан Қасымханұлы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9"/>
        <w:gridCol w:w="3012"/>
        <w:gridCol w:w="3270"/>
        <w:gridCol w:w="3503"/>
        <w:gridCol w:w="2577"/>
      </w:tblGrid>
      <w:tr w:rsidR="0043450F" w:rsidRPr="00C77C21" w:rsidTr="0043450F"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7D5C4E" w:rsidTr="0043450F">
        <w:trPr>
          <w:trHeight w:val="1207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eastAsia="Times New Roman" w:hAnsi="Times New Roman"/>
                <w:sz w:val="20"/>
                <w:szCs w:val="20"/>
                <w:lang w:val="kk-KZ" w:bidi="en-US"/>
              </w:rPr>
              <w:t>Негізгі қимылдарды ойын түрінде үйрету.</w:t>
            </w:r>
          </w:p>
        </w:tc>
        <w:tc>
          <w:tcPr>
            <w:tcW w:w="3270" w:type="dxa"/>
            <w:shd w:val="clear" w:color="auto" w:fill="auto"/>
          </w:tcPr>
          <w:p w:rsidR="002D7A86" w:rsidRPr="00C77C21" w:rsidRDefault="002D7A86" w:rsidP="00B73BF1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43450F">
        <w:trPr>
          <w:trHeight w:val="140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3270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43450F">
        <w:trPr>
          <w:trHeight w:val="1259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en-US" w:bidi="en-US"/>
              </w:rPr>
              <w:t>Геометриялық пішіндерді ажырату.</w:t>
            </w:r>
          </w:p>
        </w:tc>
        <w:tc>
          <w:tcPr>
            <w:tcW w:w="3270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7D5C4E" w:rsidTr="0043450F">
        <w:trPr>
          <w:trHeight w:val="99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3270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 техникасын және қайшыны дұрыс ұстауды үйретуді.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7D5C4E" w:rsidTr="0043450F">
        <w:trPr>
          <w:trHeight w:val="1405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3270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7D5C4E" w:rsidTr="0043450F">
        <w:tc>
          <w:tcPr>
            <w:tcW w:w="1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bookmarkStart w:id="1" w:name="_GoBack"/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Әбілмәжін Айлин Ермекқызы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20.10.2021ж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3"/>
        <w:gridCol w:w="2984"/>
        <w:gridCol w:w="3332"/>
        <w:gridCol w:w="3488"/>
        <w:gridCol w:w="2564"/>
      </w:tblGrid>
      <w:tr w:rsidR="0043450F" w:rsidRPr="00C77C21" w:rsidTr="0043450F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(ақпан- сәуір)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C77C21" w:rsidTr="0043450F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332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401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332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дұрыс сөйлеу қарқынына ие;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123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332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қоршаған ортадан бі</w:t>
            </w: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 xml:space="preserve"> немесе бірнеше бірдей затты табады;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125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4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Бормен асфальтқа, таяқпен құмға сурет салуды үйрету.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4" w:type="dxa"/>
            <w:shd w:val="clear" w:color="auto" w:fill="auto"/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269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</w:p>
        </w:tc>
        <w:tc>
          <w:tcPr>
            <w:tcW w:w="3332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әртүрлі ойындарды өз бетінше ойнай алады;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Есіл Ақтілек Жеңісұлы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10.04.2021ж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77"/>
        <w:gridCol w:w="2929"/>
        <w:gridCol w:w="3829"/>
        <w:gridCol w:w="3208"/>
        <w:gridCol w:w="2468"/>
      </w:tblGrid>
      <w:tr w:rsidR="0043450F" w:rsidRPr="00C77C21" w:rsidTr="0043450F">
        <w:trPr>
          <w:trHeight w:val="38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083F86" w:rsidTr="0043450F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29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Қол ұстасып, жартылай отырып, заттарды айналып жүреді;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жүруде тепе-теңдікті сақтайды;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11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29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131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29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 xml:space="preserve">ең және тең емес заттар тобын салыстырады; 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7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29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заттарды мүсіндеуге қызығады;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39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Отбасы мүшелерінің рөлін сомдап, есімдерін атай алады.</w:t>
            </w:r>
          </w:p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дербестік танытады: киінеді, жуынады және тісін тазалайды;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E1458A" w:rsidRPr="00E1458A">
        <w:rPr>
          <w:lang w:val="kk-KZ"/>
        </w:rPr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  <w:lang w:val="kk-KZ"/>
        </w:rPr>
        <w:t>Абай Айкөркем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01.01.2021ж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52"/>
        <w:gridCol w:w="2984"/>
        <w:gridCol w:w="3426"/>
        <w:gridCol w:w="3503"/>
        <w:gridCol w:w="2446"/>
      </w:tblGrid>
      <w:tr w:rsidR="0043450F" w:rsidRPr="00C77C21" w:rsidTr="004345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083F86" w:rsidTr="004345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Бірқалыпты, аяқтың ұшымен, әр түрлі бағытта жүгіреді;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237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269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104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>ұтас қағаз бетіне бейнені орналастыра алады;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>ішіндерді бояудың бастапқы дағдыларын игерген;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27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тұрмыстық заттарын атайды;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көлік құралдарын атайды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Pr="006F7191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6F7191">
        <w:rPr>
          <w:rFonts w:ascii="Times New Roman" w:hAnsi="Times New Roman" w:cs="Times New Roman"/>
          <w:b/>
          <w:sz w:val="20"/>
          <w:szCs w:val="20"/>
        </w:rPr>
        <w:t>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оқу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  <w:t>Баланың жеке даму картасы</w:t>
      </w:r>
    </w:p>
    <w:p w:rsidR="00596C3F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</w:rPr>
        <w:t>Баланың Т.А.Ә.</w:t>
      </w:r>
      <w:r w:rsidR="00E1458A" w:rsidRPr="00E1458A">
        <w:t xml:space="preserve"> </w:t>
      </w:r>
      <w:r w:rsidR="00E1458A" w:rsidRPr="00E1458A">
        <w:rPr>
          <w:rFonts w:ascii="Times New Roman" w:hAnsi="Times New Roman" w:cs="Times New Roman"/>
          <w:sz w:val="20"/>
          <w:szCs w:val="20"/>
        </w:rPr>
        <w:t>Самат Расул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26.11.2021ж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1"/>
        <w:gridCol w:w="3004"/>
        <w:gridCol w:w="3443"/>
        <w:gridCol w:w="3378"/>
        <w:gridCol w:w="2555"/>
      </w:tblGrid>
      <w:tr w:rsidR="0043450F" w:rsidRPr="00C77C21" w:rsidTr="004345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083F86" w:rsidTr="0043450F">
        <w:trPr>
          <w:trHeight w:val="101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Қол ұстасып, жартылай отырып, заттарды айналып жүреді;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жүруде тепе-теңдікті сақтайды;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37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 xml:space="preserve">ең және тең емес заттар тобын салыстырады; 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заттарды мүсіндеуге қызығады;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rPr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Әлеуметтік-эмоционалды 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3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дербестік танытады: киінеді, </w:t>
            </w: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жуынады және тісін тазалайды;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Default="0043450F" w:rsidP="004345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b/>
          <w:sz w:val="20"/>
          <w:szCs w:val="20"/>
        </w:rPr>
        <w:t>20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24</w:t>
      </w:r>
      <w:r w:rsidRPr="006F7191">
        <w:rPr>
          <w:rFonts w:ascii="Times New Roman" w:hAnsi="Times New Roman" w:cs="Times New Roman"/>
          <w:b/>
          <w:sz w:val="20"/>
          <w:szCs w:val="20"/>
        </w:rPr>
        <w:t>- 202</w:t>
      </w:r>
      <w:r w:rsidRPr="006F7191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6F719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 xml:space="preserve">қу жылына арналған </w:t>
      </w:r>
      <w:r w:rsidRPr="006F7191">
        <w:rPr>
          <w:rFonts w:ascii="Times New Roman" w:hAnsi="Times New Roman" w:cs="Times New Roman"/>
          <w:b/>
          <w:sz w:val="20"/>
          <w:szCs w:val="20"/>
        </w:rPr>
        <w:br/>
      </w:r>
      <w:proofErr w:type="gramStart"/>
      <w:r w:rsidRPr="006F7191">
        <w:rPr>
          <w:rFonts w:ascii="Times New Roman" w:hAnsi="Times New Roman" w:cs="Times New Roman"/>
          <w:b/>
          <w:sz w:val="20"/>
          <w:szCs w:val="20"/>
        </w:rPr>
        <w:t>Баланы</w:t>
      </w:r>
      <w:proofErr w:type="gramEnd"/>
      <w:r w:rsidRPr="006F7191">
        <w:rPr>
          <w:rFonts w:ascii="Times New Roman" w:hAnsi="Times New Roman" w:cs="Times New Roman"/>
          <w:b/>
          <w:sz w:val="20"/>
          <w:szCs w:val="20"/>
        </w:rPr>
        <w:t>ң жеке даму картасы</w:t>
      </w:r>
    </w:p>
    <w:p w:rsidR="00596C3F" w:rsidRPr="000E6548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E6548" w:rsidRPr="000E6548">
        <w:rPr>
          <w:color w:val="000000"/>
          <w:sz w:val="20"/>
          <w:szCs w:val="20"/>
          <w:lang w:val="kk-KZ"/>
        </w:rPr>
        <w:t xml:space="preserve"> Ануар Ханифа Айдарбекқызы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10.08.2021ж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596C3F" w:rsidRPr="00596C3F" w:rsidRDefault="00596C3F" w:rsidP="00596C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26"/>
        <w:gridCol w:w="3013"/>
        <w:gridCol w:w="3468"/>
        <w:gridCol w:w="3345"/>
        <w:gridCol w:w="2559"/>
      </w:tblGrid>
      <w:tr w:rsidR="0043450F" w:rsidRPr="00C77C21" w:rsidTr="0043450F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43450F" w:rsidRPr="00C77C21" w:rsidRDefault="0043450F" w:rsidP="00B73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2D7A86" w:rsidRPr="00083F86" w:rsidTr="0043450F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68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Бірқалыпты, аяқтың ұшымен, әр түрлі бағытта жүгіреді;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68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68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Шығармашылық 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68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77C21">
              <w:rPr>
                <w:rFonts w:ascii="Times New Roman" w:hAnsi="Times New Roman"/>
                <w:sz w:val="20"/>
                <w:szCs w:val="20"/>
              </w:rPr>
              <w:t xml:space="preserve">ұтас қағаз бетіне бейнені </w:t>
            </w:r>
            <w:r w:rsidRPr="00C77C21">
              <w:rPr>
                <w:rFonts w:ascii="Times New Roman" w:hAnsi="Times New Roman"/>
                <w:sz w:val="20"/>
                <w:szCs w:val="20"/>
              </w:rPr>
              <w:lastRenderedPageBreak/>
              <w:t>орналастыра алады;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>ішіндерді бояудың бастапқы дағдыларын игерген;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43450F">
        <w:trPr>
          <w:trHeight w:val="1383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68" w:type="dxa"/>
            <w:shd w:val="clear" w:color="auto" w:fill="auto"/>
          </w:tcPr>
          <w:p w:rsidR="002D7A86" w:rsidRPr="00C77C21" w:rsidRDefault="002D7A86" w:rsidP="00B73BF1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Қазақ халқының тұрмыстық заттарын атайды;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көлік құралдарын атайды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3450F" w:rsidRPr="00C77C21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43450F" w:rsidRPr="00C77C21" w:rsidRDefault="0043450F" w:rsidP="0043450F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356965" w:rsidRPr="00F33314" w:rsidRDefault="00356965" w:rsidP="0035696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  <w:r w:rsidRPr="00F33314"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  <w:t>2024-2025</w:t>
      </w:r>
      <w:r w:rsidRPr="00F3331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оқу жылындағы</w:t>
      </w:r>
    </w:p>
    <w:p w:rsidR="00356965" w:rsidRDefault="00356965" w:rsidP="0035696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F3331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:rsidR="00596C3F" w:rsidRPr="000E6548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ab/>
      </w:r>
      <w:r w:rsidRPr="00596C3F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E6548" w:rsidRPr="000E6548">
        <w:rPr>
          <w:rFonts w:ascii="Calibri" w:hAnsi="Calibri" w:cs="Calibri"/>
          <w:color w:val="000000"/>
          <w:sz w:val="20"/>
          <w:szCs w:val="20"/>
          <w:lang w:val="kk-KZ"/>
        </w:rPr>
        <w:t xml:space="preserve"> Үмітқали Нұриман Нұрболатұлы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   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24.02.2021ж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4"/>
        <w:gridCol w:w="2985"/>
        <w:gridCol w:w="3323"/>
        <w:gridCol w:w="3490"/>
        <w:gridCol w:w="2569"/>
      </w:tblGrid>
      <w:tr w:rsidR="00356965" w:rsidRPr="00F33314" w:rsidTr="002D7A86">
        <w:trPr>
          <w:trHeight w:val="97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5" w:rsidRPr="00F33314" w:rsidRDefault="00356965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5" w:rsidRPr="00F33314" w:rsidRDefault="00356965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«жоғары»)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«төмен»: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2D7A86">
        <w:trPr>
          <w:trHeight w:val="1062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23" w:type="dxa"/>
            <w:shd w:val="clear" w:color="auto" w:fill="auto"/>
          </w:tcPr>
          <w:p w:rsidR="002D7A86" w:rsidRPr="00734A08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2D7A86">
        <w:trPr>
          <w:trHeight w:val="1199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23" w:type="dxa"/>
            <w:shd w:val="clear" w:color="auto" w:fill="auto"/>
          </w:tcPr>
          <w:p w:rsidR="002D7A86" w:rsidRPr="00734A08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дұрыс сөйлеу қарқынына ие;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2D7A86">
        <w:trPr>
          <w:trHeight w:val="141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23" w:type="dxa"/>
            <w:shd w:val="clear" w:color="auto" w:fill="auto"/>
          </w:tcPr>
          <w:p w:rsidR="002D7A86" w:rsidRPr="00734A08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қоршаған ортадан бі</w:t>
            </w: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 xml:space="preserve"> немесе бірнеше бірдей затты табады;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D7A86" w:rsidRPr="00083F86" w:rsidTr="002D7A86">
        <w:trPr>
          <w:trHeight w:val="1429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323" w:type="dxa"/>
            <w:shd w:val="clear" w:color="auto" w:fill="auto"/>
          </w:tcPr>
          <w:p w:rsidR="002D7A86" w:rsidRPr="00734A08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2D7A86">
        <w:trPr>
          <w:trHeight w:val="12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ind w:firstLineChars="100" w:firstLine="20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323" w:type="dxa"/>
            <w:shd w:val="clear" w:color="auto" w:fill="auto"/>
          </w:tcPr>
          <w:p w:rsidR="002D7A86" w:rsidRPr="00734A08" w:rsidRDefault="002D7A86" w:rsidP="00083F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әртүрлі ойындарды өз бетінше ойнай алады;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356965" w:rsidRPr="00F33314" w:rsidRDefault="00356965" w:rsidP="00356965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356965" w:rsidRPr="00F33314" w:rsidRDefault="00356965" w:rsidP="00356965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p w:rsidR="00356965" w:rsidRPr="00F33314" w:rsidRDefault="00356965" w:rsidP="0035696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  <w:r w:rsidRPr="00F33314"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  <w:t>2024-2025</w:t>
      </w:r>
      <w:r w:rsidRPr="00F3331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оқу жылындағы</w:t>
      </w:r>
    </w:p>
    <w:p w:rsidR="00356965" w:rsidRDefault="00356965" w:rsidP="0035696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F3331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:rsidR="00596C3F" w:rsidRPr="000E6548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E6548">
        <w:rPr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0E6548" w:rsidRPr="000E6548">
        <w:rPr>
          <w:rFonts w:ascii="Calibri" w:hAnsi="Calibri" w:cs="Calibri"/>
          <w:color w:val="000000"/>
          <w:sz w:val="20"/>
          <w:szCs w:val="20"/>
          <w:lang w:val="kk-KZ"/>
        </w:rPr>
        <w:t xml:space="preserve"> Асқарбеков Муслим Серікболсынұлы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Баланың туған жылы, күні :</w:t>
      </w:r>
      <w:r w:rsidR="00B27D0C">
        <w:rPr>
          <w:rFonts w:ascii="Times New Roman" w:hAnsi="Times New Roman" w:cs="Times New Roman"/>
          <w:sz w:val="20"/>
          <w:szCs w:val="20"/>
          <w:lang w:val="kk-KZ"/>
        </w:rPr>
        <w:t>28.04.2021ж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>Білім беру ұйымы :«</w:t>
      </w:r>
      <w:r>
        <w:rPr>
          <w:rFonts w:ascii="Times New Roman" w:hAnsi="Times New Roman" w:cs="Times New Roman"/>
          <w:sz w:val="20"/>
          <w:szCs w:val="20"/>
          <w:lang w:val="kk-KZ"/>
        </w:rPr>
        <w:t>Зере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»бөбекжай балабақшасы</w:t>
      </w:r>
    </w:p>
    <w:p w:rsidR="00596C3F" w:rsidRPr="006F7191" w:rsidRDefault="00596C3F" w:rsidP="00596C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F7191">
        <w:rPr>
          <w:rFonts w:ascii="Times New Roman" w:hAnsi="Times New Roman" w:cs="Times New Roman"/>
          <w:sz w:val="20"/>
          <w:szCs w:val="20"/>
          <w:lang w:val="kk-KZ"/>
        </w:rPr>
        <w:t xml:space="preserve">Топ: </w:t>
      </w:r>
      <w:r>
        <w:rPr>
          <w:rFonts w:ascii="Times New Roman" w:hAnsi="Times New Roman" w:cs="Times New Roman"/>
          <w:sz w:val="20"/>
          <w:szCs w:val="20"/>
          <w:lang w:val="kk-KZ"/>
        </w:rPr>
        <w:t>:«Күншуақ</w:t>
      </w:r>
      <w:r w:rsidRPr="006F7191">
        <w:rPr>
          <w:rFonts w:ascii="Times New Roman" w:hAnsi="Times New Roman" w:cs="Times New Roman"/>
          <w:sz w:val="20"/>
          <w:szCs w:val="20"/>
          <w:lang w:val="kk-KZ"/>
        </w:rPr>
        <w:t>» ортаңғы топ</w:t>
      </w:r>
    </w:p>
    <w:p w:rsidR="00356965" w:rsidRPr="00F33314" w:rsidRDefault="00356965" w:rsidP="00356965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2"/>
        <w:tblW w:w="31679" w:type="dxa"/>
        <w:tblLook w:val="04A0" w:firstRow="1" w:lastRow="0" w:firstColumn="1" w:lastColumn="0" w:noHBand="0" w:noVBand="1"/>
      </w:tblPr>
      <w:tblGrid>
        <w:gridCol w:w="2932"/>
        <w:gridCol w:w="3130"/>
        <w:gridCol w:w="3402"/>
        <w:gridCol w:w="3685"/>
        <w:gridCol w:w="2694"/>
        <w:gridCol w:w="2694"/>
        <w:gridCol w:w="1265"/>
        <w:gridCol w:w="3959"/>
        <w:gridCol w:w="3959"/>
        <w:gridCol w:w="3959"/>
      </w:tblGrid>
      <w:tr w:rsidR="00356965" w:rsidRPr="00F33314" w:rsidTr="00083F86">
        <w:trPr>
          <w:gridAfter w:val="4"/>
          <w:wAfter w:w="13142" w:type="dxa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«жоғары»)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«төмен»:</w:t>
            </w: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5" w:rsidRPr="00F33314" w:rsidRDefault="00356965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rPr>
          <w:gridAfter w:val="4"/>
          <w:wAfter w:w="13142" w:type="dxa"/>
          <w:trHeight w:val="120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D7A86" w:rsidRPr="00734A08" w:rsidRDefault="002D7A86" w:rsidP="00083F86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734A08" w:rsidRDefault="002D7A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rPr>
          <w:gridAfter w:val="4"/>
          <w:wAfter w:w="13142" w:type="dxa"/>
          <w:trHeight w:val="140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D7A86" w:rsidRPr="00734A08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Дауысты және кейбір дауыссыз дыбыстарды анық айтады;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дұрыс сөйлеу қарқынына ие;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734A08" w:rsidRDefault="002D7A86" w:rsidP="00083F8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rPr>
          <w:gridAfter w:val="4"/>
          <w:wAfter w:w="13142" w:type="dxa"/>
          <w:trHeight w:val="125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D7A86" w:rsidRPr="00734A08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</w:rPr>
            </w:pPr>
            <w:r w:rsidRPr="00C77C21">
              <w:rPr>
                <w:rFonts w:ascii="Times New Roman" w:hAnsi="Times New Roman"/>
                <w:sz w:val="20"/>
                <w:szCs w:val="20"/>
              </w:rPr>
              <w:t>қоршаған ортадан бі</w:t>
            </w:r>
            <w:proofErr w:type="gramStart"/>
            <w:r w:rsidRPr="00C77C2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77C21">
              <w:rPr>
                <w:rFonts w:ascii="Times New Roman" w:hAnsi="Times New Roman"/>
                <w:sz w:val="20"/>
                <w:szCs w:val="20"/>
              </w:rPr>
              <w:t xml:space="preserve"> немесе бірнеше бірдей затты табады;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734A08" w:rsidRDefault="002D7A86" w:rsidP="00083F8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rPr>
          <w:gridAfter w:val="4"/>
          <w:wAfter w:w="13142" w:type="dxa"/>
          <w:trHeight w:val="99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D7A86" w:rsidRPr="00734A08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734A08" w:rsidRDefault="002D7A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rPr>
          <w:gridAfter w:val="4"/>
          <w:wAfter w:w="13142" w:type="dxa"/>
          <w:trHeight w:val="14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3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2D7A86" w:rsidRPr="00734A08" w:rsidRDefault="002D7A86" w:rsidP="00083F86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2D7A86" w:rsidRPr="00C77C21" w:rsidRDefault="002D7A86" w:rsidP="00596C3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sz w:val="20"/>
                <w:szCs w:val="20"/>
                <w:lang w:val="kk-KZ"/>
              </w:rPr>
              <w:t>әртүрлі ойындарды өз бетінше ойнай алады;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C77C21" w:rsidRDefault="002D7A86" w:rsidP="00596C3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77C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 w:rsidRPr="00C77C2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2D7A86" w:rsidRPr="00C77C21" w:rsidRDefault="002D7A86" w:rsidP="00596C3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734A08" w:rsidRDefault="002D7A86" w:rsidP="00083F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2D7A86" w:rsidRPr="00083F86" w:rsidTr="00083F86"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86" w:rsidRPr="00F33314" w:rsidRDefault="002D7A86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6" w:rsidRPr="00F33314" w:rsidRDefault="002D7A86" w:rsidP="00083F86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356965" w:rsidRPr="00F33314" w:rsidRDefault="00356965" w:rsidP="00356965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kk-KZ"/>
        </w:rPr>
      </w:pPr>
    </w:p>
    <w:sectPr w:rsidR="00356965" w:rsidRPr="00F33314" w:rsidSect="00403310">
      <w:pgSz w:w="16838" w:h="11906" w:orient="landscape"/>
      <w:pgMar w:top="284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82B"/>
    <w:rsid w:val="0000688C"/>
    <w:rsid w:val="00083F86"/>
    <w:rsid w:val="00095B06"/>
    <w:rsid w:val="000A0D0D"/>
    <w:rsid w:val="000D1A4B"/>
    <w:rsid w:val="000E6548"/>
    <w:rsid w:val="000F146D"/>
    <w:rsid w:val="00132133"/>
    <w:rsid w:val="0017203C"/>
    <w:rsid w:val="001806E0"/>
    <w:rsid w:val="001C4060"/>
    <w:rsid w:val="00236760"/>
    <w:rsid w:val="00281F60"/>
    <w:rsid w:val="002A0AFF"/>
    <w:rsid w:val="002A2B13"/>
    <w:rsid w:val="002D7A86"/>
    <w:rsid w:val="00305A56"/>
    <w:rsid w:val="00325C46"/>
    <w:rsid w:val="00356965"/>
    <w:rsid w:val="00396432"/>
    <w:rsid w:val="003A3C6F"/>
    <w:rsid w:val="003B1425"/>
    <w:rsid w:val="003C46ED"/>
    <w:rsid w:val="003C5FEC"/>
    <w:rsid w:val="003F1A3E"/>
    <w:rsid w:val="00403310"/>
    <w:rsid w:val="00427536"/>
    <w:rsid w:val="0043450F"/>
    <w:rsid w:val="00444C69"/>
    <w:rsid w:val="00457378"/>
    <w:rsid w:val="00457A90"/>
    <w:rsid w:val="00483CFB"/>
    <w:rsid w:val="004C1973"/>
    <w:rsid w:val="004E3D43"/>
    <w:rsid w:val="004F61A7"/>
    <w:rsid w:val="00545E43"/>
    <w:rsid w:val="00566750"/>
    <w:rsid w:val="00596C3F"/>
    <w:rsid w:val="005D6F5A"/>
    <w:rsid w:val="005E682B"/>
    <w:rsid w:val="005F703E"/>
    <w:rsid w:val="006155DA"/>
    <w:rsid w:val="00672AFE"/>
    <w:rsid w:val="006D7D3F"/>
    <w:rsid w:val="006F7191"/>
    <w:rsid w:val="00716F19"/>
    <w:rsid w:val="007A2676"/>
    <w:rsid w:val="007C5966"/>
    <w:rsid w:val="007D5C4E"/>
    <w:rsid w:val="007F7B07"/>
    <w:rsid w:val="008162E9"/>
    <w:rsid w:val="008978AD"/>
    <w:rsid w:val="008C041D"/>
    <w:rsid w:val="00930F97"/>
    <w:rsid w:val="009859FC"/>
    <w:rsid w:val="009A48D0"/>
    <w:rsid w:val="009B2287"/>
    <w:rsid w:val="00A32A2E"/>
    <w:rsid w:val="00A37FC7"/>
    <w:rsid w:val="00A42E23"/>
    <w:rsid w:val="00A463E1"/>
    <w:rsid w:val="00A57090"/>
    <w:rsid w:val="00A63D89"/>
    <w:rsid w:val="00AB27CC"/>
    <w:rsid w:val="00B005D9"/>
    <w:rsid w:val="00B01877"/>
    <w:rsid w:val="00B26685"/>
    <w:rsid w:val="00B27D0C"/>
    <w:rsid w:val="00B31068"/>
    <w:rsid w:val="00B513A7"/>
    <w:rsid w:val="00B73BF1"/>
    <w:rsid w:val="00C33656"/>
    <w:rsid w:val="00D1305F"/>
    <w:rsid w:val="00D1661C"/>
    <w:rsid w:val="00D17B30"/>
    <w:rsid w:val="00D31523"/>
    <w:rsid w:val="00D500E5"/>
    <w:rsid w:val="00DD4374"/>
    <w:rsid w:val="00E1458A"/>
    <w:rsid w:val="00E649BF"/>
    <w:rsid w:val="00E74FD2"/>
    <w:rsid w:val="00E8084E"/>
    <w:rsid w:val="00EA401E"/>
    <w:rsid w:val="00EB7085"/>
    <w:rsid w:val="00ED65CC"/>
    <w:rsid w:val="00F212F7"/>
    <w:rsid w:val="00F4165B"/>
    <w:rsid w:val="00FC7A67"/>
    <w:rsid w:val="00FE0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2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2B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682B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5E682B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E682B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682B"/>
  </w:style>
  <w:style w:type="paragraph" w:styleId="a8">
    <w:name w:val="footer"/>
    <w:basedOn w:val="a"/>
    <w:link w:val="a9"/>
    <w:uiPriority w:val="99"/>
    <w:semiHidden/>
    <w:unhideWhenUsed/>
    <w:rsid w:val="005E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682B"/>
  </w:style>
  <w:style w:type="paragraph" w:styleId="aa">
    <w:name w:val="Balloon Text"/>
    <w:basedOn w:val="a"/>
    <w:link w:val="ab"/>
    <w:uiPriority w:val="99"/>
    <w:semiHidden/>
    <w:unhideWhenUsed/>
    <w:rsid w:val="0039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43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43450F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9223</Words>
  <Characters>52574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5</cp:revision>
  <dcterms:created xsi:type="dcterms:W3CDTF">2025-05-22T12:17:00Z</dcterms:created>
  <dcterms:modified xsi:type="dcterms:W3CDTF">2025-12-24T17:12:00Z</dcterms:modified>
</cp:coreProperties>
</file>